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24A9C" w14:textId="77777777" w:rsidR="001E2FE8" w:rsidRPr="006C1DDA" w:rsidRDefault="001E2FE8" w:rsidP="001E2FE8">
      <w:pPr>
        <w:ind w:left="4248" w:firstLine="708"/>
        <w:rPr>
          <w:rFonts w:ascii="Arial Narrow" w:hAnsi="Arial Narrow"/>
        </w:rPr>
      </w:pPr>
    </w:p>
    <w:tbl>
      <w:tblPr>
        <w:tblW w:w="10260" w:type="dxa"/>
        <w:tblInd w:w="-29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49"/>
        <w:gridCol w:w="8431"/>
        <w:gridCol w:w="180"/>
      </w:tblGrid>
      <w:tr w:rsidR="001E2FE8" w:rsidRPr="006C1DDA" w14:paraId="2EE6B39B" w14:textId="77777777" w:rsidTr="00046978"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</w:tcPr>
          <w:p w14:paraId="21A506A2" w14:textId="77777777" w:rsidR="001E2FE8" w:rsidRPr="006C1DDA" w:rsidRDefault="001E2FE8" w:rsidP="001E2FE8">
            <w:pPr>
              <w:rPr>
                <w:rFonts w:ascii="Arial Narrow" w:hAnsi="Arial Narrow" w:cs="Arial Narrow"/>
              </w:rPr>
            </w:pPr>
          </w:p>
        </w:tc>
        <w:tc>
          <w:tcPr>
            <w:tcW w:w="8431" w:type="dxa"/>
            <w:tcBorders>
              <w:top w:val="nil"/>
              <w:left w:val="nil"/>
              <w:bottom w:val="nil"/>
              <w:right w:val="nil"/>
            </w:tcBorders>
          </w:tcPr>
          <w:p w14:paraId="52FC4506" w14:textId="77777777" w:rsidR="001E2FE8" w:rsidRPr="006C1DDA" w:rsidRDefault="009F457B" w:rsidP="001E2FE8">
            <w:pPr>
              <w:ind w:left="-1719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A. A. 2015/2016</w:t>
            </w:r>
          </w:p>
          <w:p w14:paraId="32F0DEA8" w14:textId="77777777" w:rsidR="001E2FE8" w:rsidRPr="006C1DDA" w:rsidRDefault="001E2FE8" w:rsidP="001E2FE8">
            <w:pPr>
              <w:keepNext/>
              <w:jc w:val="center"/>
              <w:outlineLvl w:val="1"/>
              <w:rPr>
                <w:rFonts w:ascii="Arial Narrow" w:hAnsi="Arial Narrow" w:cs="Arial Narrow"/>
                <w:b/>
                <w:bCs/>
                <w:i/>
                <w:iCs/>
                <w:u w:val="single"/>
              </w:rPr>
            </w:pPr>
          </w:p>
          <w:p w14:paraId="5D9AA6F3" w14:textId="77777777" w:rsidR="001E2FE8" w:rsidRPr="006C1DDA" w:rsidRDefault="001E2FE8" w:rsidP="001E2FE8">
            <w:pPr>
              <w:keepNext/>
              <w:ind w:left="-1719"/>
              <w:jc w:val="center"/>
              <w:outlineLvl w:val="1"/>
              <w:rPr>
                <w:rFonts w:ascii="Arial Narrow" w:hAnsi="Arial Narrow" w:cs="Arial Narrow"/>
                <w:b/>
                <w:bCs/>
                <w:i/>
                <w:iCs/>
              </w:rPr>
            </w:pPr>
            <w:r w:rsidRPr="006C1DDA">
              <w:rPr>
                <w:rFonts w:ascii="Arial Narrow" w:hAnsi="Arial Narrow" w:cs="Arial Narrow"/>
                <w:b/>
                <w:bCs/>
                <w:i/>
                <w:iCs/>
              </w:rPr>
              <w:t xml:space="preserve">Dipartimento di </w:t>
            </w:r>
            <w:r w:rsidR="00D3285B" w:rsidRPr="006C1DDA">
              <w:rPr>
                <w:rFonts w:ascii="Arial Narrow" w:hAnsi="Arial Narrow" w:cs="Arial Narrow"/>
                <w:b/>
                <w:bCs/>
                <w:i/>
                <w:iCs/>
              </w:rPr>
              <w:t>Scienze Umane</w:t>
            </w:r>
          </w:p>
          <w:p w14:paraId="1103A2E7" w14:textId="77777777" w:rsidR="001E2FE8" w:rsidRPr="006C1DDA" w:rsidRDefault="001E2FE8" w:rsidP="001E2FE8">
            <w:pPr>
              <w:ind w:left="-1719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538D3D9A" w14:textId="77777777" w:rsidR="001E2FE8" w:rsidRPr="006C1DDA" w:rsidRDefault="001E2FE8" w:rsidP="001E2FE8">
            <w:pPr>
              <w:rPr>
                <w:rFonts w:ascii="Arial Narrow" w:hAnsi="Arial Narrow"/>
              </w:rPr>
            </w:pPr>
          </w:p>
          <w:p w14:paraId="6C8113EF" w14:textId="77777777" w:rsidR="001E2FE8" w:rsidRPr="006C1DDA" w:rsidRDefault="001E2FE8" w:rsidP="001E2FE8">
            <w:pPr>
              <w:rPr>
                <w:rFonts w:ascii="Arial Narrow" w:hAnsi="Arial Narrow"/>
              </w:rPr>
            </w:pPr>
          </w:p>
        </w:tc>
      </w:tr>
    </w:tbl>
    <w:p w14:paraId="63851DD8" w14:textId="77777777" w:rsidR="001E2FE8" w:rsidRPr="006C1DDA" w:rsidRDefault="001E2FE8" w:rsidP="001E2FE8">
      <w:pPr>
        <w:rPr>
          <w:rFonts w:ascii="Arial Narrow" w:hAnsi="Arial Narrow" w:cs="Arial Narrow"/>
        </w:rPr>
      </w:pPr>
    </w:p>
    <w:p w14:paraId="04D6CDD3" w14:textId="77777777" w:rsidR="001E2FE8" w:rsidRPr="006C1DDA" w:rsidRDefault="001E2FE8" w:rsidP="001E2FE8">
      <w:pPr>
        <w:jc w:val="center"/>
        <w:rPr>
          <w:rFonts w:ascii="Arial Narrow" w:hAnsi="Arial Narrow" w:cs="Arial Narrow"/>
          <w:b/>
          <w:bCs/>
          <w:i/>
          <w:iCs/>
        </w:rPr>
      </w:pPr>
      <w:r w:rsidRPr="006C1DDA">
        <w:rPr>
          <w:rFonts w:ascii="Arial Narrow" w:hAnsi="Arial Narrow" w:cs="Arial Narrow"/>
          <w:b/>
          <w:bCs/>
          <w:i/>
          <w:iCs/>
        </w:rPr>
        <w:t xml:space="preserve">Programma </w:t>
      </w:r>
      <w:proofErr w:type="gramStart"/>
      <w:r w:rsidRPr="006C1DDA">
        <w:rPr>
          <w:rFonts w:ascii="Arial Narrow" w:hAnsi="Arial Narrow" w:cs="Arial Narrow"/>
          <w:b/>
          <w:bCs/>
          <w:i/>
          <w:iCs/>
        </w:rPr>
        <w:t xml:space="preserve">di </w:t>
      </w:r>
      <w:proofErr w:type="gramEnd"/>
      <w:r w:rsidRPr="006C1DDA">
        <w:rPr>
          <w:rFonts w:ascii="Arial Narrow" w:hAnsi="Arial Narrow" w:cs="Arial Narrow"/>
          <w:b/>
          <w:bCs/>
          <w:i/>
          <w:iCs/>
        </w:rPr>
        <w:t>insegnamento per</w:t>
      </w:r>
      <w:r w:rsidR="009F457B">
        <w:rPr>
          <w:rFonts w:ascii="Arial Narrow" w:hAnsi="Arial Narrow" w:cs="Arial Narrow"/>
          <w:b/>
          <w:bCs/>
          <w:i/>
          <w:iCs/>
        </w:rPr>
        <w:t xml:space="preserve"> l’anno accademico 2015/2016</w:t>
      </w:r>
    </w:p>
    <w:p w14:paraId="3FA2CFC6" w14:textId="77777777" w:rsidR="001E2FE8" w:rsidRPr="006C1DDA" w:rsidRDefault="001E2FE8" w:rsidP="001E2FE8">
      <w:pPr>
        <w:spacing w:line="240" w:lineRule="atLeast"/>
        <w:ind w:hanging="360"/>
        <w:rPr>
          <w:rFonts w:ascii="Arial Narrow" w:hAnsi="Arial Narrow" w:cs="Arial Narrow"/>
        </w:rPr>
      </w:pPr>
    </w:p>
    <w:p w14:paraId="6409BAA4" w14:textId="77777777" w:rsidR="001E2FE8" w:rsidRPr="006C1DDA" w:rsidRDefault="001E2FE8" w:rsidP="001E2FE8">
      <w:pPr>
        <w:spacing w:line="360" w:lineRule="auto"/>
        <w:rPr>
          <w:rFonts w:ascii="Arial Narrow" w:hAnsi="Arial Narrow" w:cs="Arial Narrow"/>
        </w:rPr>
      </w:pPr>
      <w:r w:rsidRPr="006C1DDA">
        <w:rPr>
          <w:rFonts w:ascii="Arial Narrow" w:hAnsi="Arial Narrow" w:cs="Arial Narrow"/>
          <w:b/>
          <w:bCs/>
        </w:rPr>
        <w:t>Programma dell’insegnamento di</w:t>
      </w:r>
      <w:proofErr w:type="gramStart"/>
      <w:r w:rsidR="00856EC0" w:rsidRPr="006C1DDA">
        <w:rPr>
          <w:rFonts w:ascii="Arial Narrow" w:hAnsi="Arial Narrow" w:cs="Arial Narrow"/>
        </w:rPr>
        <w:t xml:space="preserve">  </w:t>
      </w:r>
      <w:proofErr w:type="gramEnd"/>
      <w:r w:rsidR="00856EC0" w:rsidRPr="006C1DDA">
        <w:rPr>
          <w:rFonts w:ascii="Arial Narrow" w:hAnsi="Arial Narrow" w:cs="Arial Narrow"/>
        </w:rPr>
        <w:t>Didattica generale</w:t>
      </w:r>
    </w:p>
    <w:p w14:paraId="644A0C01" w14:textId="77777777" w:rsidR="001E2FE8" w:rsidRPr="006C1DDA" w:rsidRDefault="001E2FE8" w:rsidP="001E2FE8">
      <w:pPr>
        <w:spacing w:line="360" w:lineRule="auto"/>
        <w:rPr>
          <w:rFonts w:ascii="Arial Narrow" w:hAnsi="Arial Narrow" w:cs="Arial Narrow"/>
        </w:rPr>
      </w:pPr>
      <w:r w:rsidRPr="006C1DDA">
        <w:rPr>
          <w:rFonts w:ascii="Arial Narrow" w:hAnsi="Arial Narrow" w:cs="Arial Narrow"/>
          <w:b/>
          <w:bCs/>
        </w:rPr>
        <w:t xml:space="preserve">SSD dell’insegnamento </w:t>
      </w:r>
      <w:r w:rsidR="00012420" w:rsidRPr="006C1DDA">
        <w:rPr>
          <w:rFonts w:ascii="Arial Narrow" w:hAnsi="Arial Narrow" w:cs="Arial Narrow"/>
          <w:b/>
          <w:bCs/>
        </w:rPr>
        <w:t>M Ped-03</w:t>
      </w:r>
    </w:p>
    <w:p w14:paraId="07BB67D2" w14:textId="77777777" w:rsidR="001E2FE8" w:rsidRPr="006C1DDA" w:rsidRDefault="001E2FE8" w:rsidP="001E2FE8">
      <w:pPr>
        <w:spacing w:line="340" w:lineRule="exact"/>
        <w:jc w:val="center"/>
        <w:rPr>
          <w:rFonts w:ascii="Arial Narrow" w:hAnsi="Arial Narrow" w:cs="Arial Narrow"/>
          <w:b/>
          <w:bCs/>
          <w:u w:val="single"/>
        </w:rPr>
      </w:pPr>
    </w:p>
    <w:p w14:paraId="3B8A9484" w14:textId="77777777" w:rsidR="009F23CD" w:rsidRPr="006C1DDA" w:rsidRDefault="009F23CD" w:rsidP="009F23CD">
      <w:pPr>
        <w:keepNext/>
        <w:spacing w:after="120"/>
        <w:ind w:right="567"/>
        <w:jc w:val="center"/>
        <w:outlineLvl w:val="2"/>
        <w:rPr>
          <w:rFonts w:ascii="Arial Narrow" w:hAnsi="Arial Narrow" w:cs="Arial Narrow"/>
          <w:b/>
          <w:bCs/>
          <w:u w:val="single"/>
        </w:rPr>
      </w:pPr>
      <w:r w:rsidRPr="006C1DDA">
        <w:rPr>
          <w:rFonts w:ascii="Arial Narrow" w:hAnsi="Arial Narrow" w:cs="Arial Narrow"/>
          <w:b/>
          <w:bCs/>
          <w:u w:val="single"/>
        </w:rPr>
        <w:t>Sede di Potenza</w:t>
      </w:r>
    </w:p>
    <w:tbl>
      <w:tblPr>
        <w:tblW w:w="8385" w:type="dxa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0"/>
        <w:gridCol w:w="6215"/>
        <w:gridCol w:w="850"/>
      </w:tblGrid>
      <w:tr w:rsidR="001E2FE8" w:rsidRPr="006C1DDA" w14:paraId="52C903A5" w14:textId="77777777" w:rsidTr="00786468">
        <w:trPr>
          <w:cantSplit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4E7072C1" w14:textId="77777777" w:rsidR="001E2FE8" w:rsidRPr="006C1DDA" w:rsidRDefault="001E2FE8" w:rsidP="001E2FE8">
            <w:pPr>
              <w:keepNext/>
              <w:tabs>
                <w:tab w:val="left" w:pos="760"/>
              </w:tabs>
              <w:spacing w:line="340" w:lineRule="exact"/>
              <w:ind w:right="-130"/>
              <w:jc w:val="center"/>
              <w:outlineLvl w:val="2"/>
              <w:rPr>
                <w:rFonts w:ascii="Arial Narrow" w:hAnsi="Arial Narrow" w:cs="Arial Narrow"/>
                <w:b/>
                <w:bCs/>
                <w:u w:val="single"/>
              </w:rPr>
            </w:pPr>
            <w:r w:rsidRPr="006C1DDA">
              <w:rPr>
                <w:rFonts w:ascii="Arial Narrow" w:hAnsi="Arial Narrow" w:cs="Arial Narrow"/>
                <w:b/>
                <w:bCs/>
                <w:u w:val="single"/>
              </w:rPr>
              <w:t>Classe</w:t>
            </w:r>
          </w:p>
        </w:tc>
        <w:tc>
          <w:tcPr>
            <w:tcW w:w="6215" w:type="dxa"/>
            <w:tcBorders>
              <w:top w:val="nil"/>
              <w:left w:val="nil"/>
              <w:bottom w:val="nil"/>
              <w:right w:val="nil"/>
            </w:tcBorders>
          </w:tcPr>
          <w:p w14:paraId="4AEF380B" w14:textId="77777777" w:rsidR="001E2FE8" w:rsidRPr="006C1DDA" w:rsidRDefault="001E2FE8" w:rsidP="001E2FE8">
            <w:pPr>
              <w:keepNext/>
              <w:spacing w:line="340" w:lineRule="exact"/>
              <w:ind w:right="567"/>
              <w:jc w:val="center"/>
              <w:outlineLvl w:val="2"/>
              <w:rPr>
                <w:rFonts w:ascii="Arial Narrow" w:hAnsi="Arial Narrow" w:cs="Arial Narrow"/>
                <w:b/>
                <w:bCs/>
                <w:u w:val="single"/>
              </w:rPr>
            </w:pPr>
            <w:r w:rsidRPr="006C1DDA">
              <w:rPr>
                <w:rFonts w:ascii="Arial Narrow" w:hAnsi="Arial Narrow" w:cs="Arial Narrow"/>
                <w:b/>
                <w:bCs/>
                <w:u w:val="single"/>
              </w:rPr>
              <w:t>Corso di Studi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645E758" w14:textId="77777777" w:rsidR="001E2FE8" w:rsidRPr="006C1DDA" w:rsidRDefault="001E2FE8" w:rsidP="00D3285B">
            <w:pPr>
              <w:keepNext/>
              <w:spacing w:line="340" w:lineRule="exact"/>
              <w:ind w:left="-10" w:right="-130"/>
              <w:jc w:val="both"/>
              <w:outlineLvl w:val="2"/>
              <w:rPr>
                <w:rFonts w:ascii="Arial Narrow" w:hAnsi="Arial Narrow" w:cs="Arial Narrow"/>
                <w:b/>
                <w:bCs/>
                <w:u w:val="single"/>
              </w:rPr>
            </w:pPr>
            <w:r w:rsidRPr="006C1DDA">
              <w:rPr>
                <w:rFonts w:ascii="Arial Narrow" w:hAnsi="Arial Narrow" w:cs="Arial Narrow"/>
                <w:b/>
                <w:bCs/>
              </w:rPr>
              <w:t xml:space="preserve">  </w:t>
            </w:r>
          </w:p>
        </w:tc>
      </w:tr>
      <w:tr w:rsidR="001E2FE8" w:rsidRPr="006C1DDA" w14:paraId="1AAA07C2" w14:textId="77777777" w:rsidTr="00786468">
        <w:trPr>
          <w:cantSplit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A145" w14:textId="77777777" w:rsidR="001E2FE8" w:rsidRPr="006C1DDA" w:rsidRDefault="001E2FE8" w:rsidP="001E2FE8">
            <w:pPr>
              <w:spacing w:line="340" w:lineRule="exact"/>
              <w:jc w:val="righ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>L-10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07CC1" w14:textId="77777777" w:rsidR="001E2FE8" w:rsidRPr="006C1DDA" w:rsidRDefault="00D3285B" w:rsidP="00D3285B">
            <w:pPr>
              <w:spacing w:line="340" w:lineRule="exac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>Studi Letterari, L</w:t>
            </w:r>
            <w:r w:rsidR="001E2FE8" w:rsidRPr="006C1DDA">
              <w:rPr>
                <w:rFonts w:ascii="Arial Narrow" w:hAnsi="Arial Narrow" w:cs="Arial Narrow"/>
              </w:rPr>
              <w:t xml:space="preserve">inguistici e </w:t>
            </w:r>
            <w:proofErr w:type="gramStart"/>
            <w:r w:rsidRPr="006C1DDA">
              <w:rPr>
                <w:rFonts w:ascii="Arial Narrow" w:hAnsi="Arial Narrow" w:cs="Arial Narrow"/>
              </w:rPr>
              <w:t>Storico-F</w:t>
            </w:r>
            <w:r w:rsidR="001E2FE8" w:rsidRPr="006C1DDA">
              <w:rPr>
                <w:rFonts w:ascii="Arial Narrow" w:hAnsi="Arial Narrow" w:cs="Arial Narrow"/>
              </w:rPr>
              <w:t>ilosofici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EC3CA" w14:textId="77777777" w:rsidR="001E2FE8" w:rsidRPr="006C1DDA" w:rsidRDefault="001E2FE8" w:rsidP="001E2FE8">
            <w:pPr>
              <w:spacing w:line="340" w:lineRule="exact"/>
              <w:rPr>
                <w:rFonts w:ascii="Arial Narrow" w:hAnsi="Arial Narrow" w:cs="Arial Narrow"/>
              </w:rPr>
            </w:pPr>
          </w:p>
        </w:tc>
      </w:tr>
      <w:tr w:rsidR="001E2FE8" w:rsidRPr="006C1DDA" w14:paraId="15186EC9" w14:textId="77777777" w:rsidTr="00786468">
        <w:trPr>
          <w:cantSplit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5C32" w14:textId="77777777" w:rsidR="001E2FE8" w:rsidRPr="006C1DDA" w:rsidRDefault="001E2FE8" w:rsidP="001E2FE8">
            <w:pPr>
              <w:spacing w:line="340" w:lineRule="exact"/>
              <w:jc w:val="righ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>LM -2/LM-15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9EE9" w14:textId="77777777" w:rsidR="001E2FE8" w:rsidRPr="006C1DDA" w:rsidRDefault="001E2FE8" w:rsidP="00D3285B">
            <w:pPr>
              <w:spacing w:line="340" w:lineRule="exac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 xml:space="preserve">Laurea Magistrale in Archeologia e </w:t>
            </w:r>
            <w:r w:rsidR="00D3285B" w:rsidRPr="006C1DDA">
              <w:rPr>
                <w:rFonts w:ascii="Arial Narrow" w:hAnsi="Arial Narrow" w:cs="Arial Narrow"/>
              </w:rPr>
              <w:t>S</w:t>
            </w:r>
            <w:r w:rsidRPr="006C1DDA">
              <w:rPr>
                <w:rFonts w:ascii="Arial Narrow" w:hAnsi="Arial Narrow" w:cs="Arial Narrow"/>
              </w:rPr>
              <w:t xml:space="preserve">tudi </w:t>
            </w:r>
            <w:proofErr w:type="gramStart"/>
            <w:r w:rsidR="00D3285B" w:rsidRPr="006C1DDA">
              <w:rPr>
                <w:rFonts w:ascii="Arial Narrow" w:hAnsi="Arial Narrow" w:cs="Arial Narrow"/>
              </w:rPr>
              <w:t>C</w:t>
            </w:r>
            <w:r w:rsidRPr="006C1DDA">
              <w:rPr>
                <w:rFonts w:ascii="Arial Narrow" w:hAnsi="Arial Narrow" w:cs="Arial Narrow"/>
              </w:rPr>
              <w:t>lassici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4C0D" w14:textId="77777777" w:rsidR="001E2FE8" w:rsidRPr="006C1DDA" w:rsidRDefault="001E2FE8" w:rsidP="001E2FE8">
            <w:pPr>
              <w:spacing w:line="340" w:lineRule="exact"/>
              <w:jc w:val="center"/>
              <w:rPr>
                <w:rFonts w:ascii="Arial Narrow" w:hAnsi="Arial Narrow" w:cs="Arial Narrow"/>
              </w:rPr>
            </w:pPr>
          </w:p>
        </w:tc>
      </w:tr>
      <w:tr w:rsidR="001E2FE8" w:rsidRPr="006C1DDA" w14:paraId="2B796FF7" w14:textId="77777777" w:rsidTr="00786468">
        <w:trPr>
          <w:cantSplit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C340" w14:textId="77777777" w:rsidR="001E2FE8" w:rsidRPr="006C1DDA" w:rsidRDefault="001E2FE8" w:rsidP="001E2FE8">
            <w:pPr>
              <w:spacing w:line="340" w:lineRule="exact"/>
              <w:jc w:val="righ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>LM-78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4ADC" w14:textId="77777777" w:rsidR="001E2FE8" w:rsidRPr="006C1DDA" w:rsidRDefault="001E2FE8" w:rsidP="00D3285B">
            <w:pPr>
              <w:spacing w:line="340" w:lineRule="exac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>Laurea Magistrale</w:t>
            </w:r>
            <w:proofErr w:type="gramStart"/>
            <w:r w:rsidRPr="006C1DDA">
              <w:rPr>
                <w:rFonts w:ascii="Arial Narrow" w:hAnsi="Arial Narrow" w:cs="Arial Narrow"/>
              </w:rPr>
              <w:t xml:space="preserve">  </w:t>
            </w:r>
            <w:proofErr w:type="gramEnd"/>
            <w:r w:rsidRPr="006C1DDA">
              <w:rPr>
                <w:rFonts w:ascii="Arial Narrow" w:hAnsi="Arial Narrow" w:cs="Arial Narrow"/>
              </w:rPr>
              <w:t xml:space="preserve">in Scienze </w:t>
            </w:r>
            <w:r w:rsidR="00D3285B" w:rsidRPr="006C1DDA">
              <w:rPr>
                <w:rFonts w:ascii="Arial Narrow" w:hAnsi="Arial Narrow" w:cs="Arial Narrow"/>
              </w:rPr>
              <w:t>F</w:t>
            </w:r>
            <w:r w:rsidRPr="006C1DDA">
              <w:rPr>
                <w:rFonts w:ascii="Arial Narrow" w:hAnsi="Arial Narrow" w:cs="Arial Narrow"/>
              </w:rPr>
              <w:t>ilosofiche e della Comunicazione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5C73E" w14:textId="77777777" w:rsidR="001E2FE8" w:rsidRPr="006C1DDA" w:rsidRDefault="001E2FE8" w:rsidP="001E2FE8">
            <w:pPr>
              <w:jc w:val="center"/>
              <w:rPr>
                <w:rFonts w:ascii="Arial Narrow" w:hAnsi="Arial Narrow"/>
              </w:rPr>
            </w:pPr>
          </w:p>
        </w:tc>
      </w:tr>
      <w:tr w:rsidR="001E2FE8" w:rsidRPr="006C1DDA" w14:paraId="01703F86" w14:textId="77777777" w:rsidTr="00786468">
        <w:trPr>
          <w:cantSplit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136C" w14:textId="77777777" w:rsidR="001E2FE8" w:rsidRPr="006C1DDA" w:rsidRDefault="001E2FE8" w:rsidP="001E2FE8">
            <w:pPr>
              <w:spacing w:line="340" w:lineRule="exact"/>
              <w:jc w:val="righ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>LM-84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F504" w14:textId="77777777" w:rsidR="001E2FE8" w:rsidRPr="006C1DDA" w:rsidRDefault="001E2FE8" w:rsidP="001E2FE8">
            <w:pPr>
              <w:spacing w:line="340" w:lineRule="exac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 xml:space="preserve">Laurea Magistrale in Storia e Civiltà </w:t>
            </w:r>
            <w:proofErr w:type="gramStart"/>
            <w:r w:rsidRPr="006C1DDA">
              <w:rPr>
                <w:rFonts w:ascii="Arial Narrow" w:hAnsi="Arial Narrow" w:cs="Arial Narrow"/>
              </w:rPr>
              <w:t>europee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921D" w14:textId="77777777" w:rsidR="001E2FE8" w:rsidRPr="006C1DDA" w:rsidRDefault="001E2FE8" w:rsidP="001E2FE8">
            <w:pPr>
              <w:spacing w:line="340" w:lineRule="exact"/>
              <w:jc w:val="center"/>
              <w:rPr>
                <w:rFonts w:ascii="Arial Narrow" w:hAnsi="Arial Narrow" w:cs="Arial Narrow"/>
              </w:rPr>
            </w:pPr>
          </w:p>
        </w:tc>
      </w:tr>
    </w:tbl>
    <w:p w14:paraId="4A41BB1D" w14:textId="77777777" w:rsidR="001E2FE8" w:rsidRPr="006C1DDA" w:rsidRDefault="001E2FE8" w:rsidP="001E2FE8">
      <w:pPr>
        <w:keepNext/>
        <w:spacing w:after="120"/>
        <w:ind w:right="567"/>
        <w:jc w:val="center"/>
        <w:outlineLvl w:val="2"/>
        <w:rPr>
          <w:rFonts w:ascii="Arial Narrow" w:hAnsi="Arial Narrow" w:cs="Arial Narrow"/>
          <w:b/>
          <w:bCs/>
          <w:u w:val="single"/>
        </w:rPr>
      </w:pPr>
    </w:p>
    <w:p w14:paraId="56B433A8" w14:textId="77777777" w:rsidR="00686624" w:rsidRPr="006C1DDA" w:rsidRDefault="00686624" w:rsidP="00686624">
      <w:pPr>
        <w:spacing w:line="340" w:lineRule="exact"/>
        <w:jc w:val="center"/>
        <w:rPr>
          <w:rFonts w:ascii="Arial Narrow" w:hAnsi="Arial Narrow" w:cs="Arial Narrow"/>
          <w:b/>
          <w:bCs/>
          <w:u w:val="single"/>
        </w:rPr>
      </w:pPr>
    </w:p>
    <w:p w14:paraId="5A2E9D74" w14:textId="77777777" w:rsidR="00686624" w:rsidRPr="006C1DDA" w:rsidRDefault="00686624" w:rsidP="00686624">
      <w:pPr>
        <w:keepNext/>
        <w:spacing w:after="120"/>
        <w:ind w:right="567"/>
        <w:jc w:val="center"/>
        <w:outlineLvl w:val="2"/>
        <w:rPr>
          <w:rFonts w:ascii="Arial Narrow" w:hAnsi="Arial Narrow" w:cs="Arial Narrow"/>
          <w:b/>
          <w:bCs/>
          <w:u w:val="single"/>
        </w:rPr>
      </w:pPr>
      <w:r w:rsidRPr="006C1DDA">
        <w:rPr>
          <w:rFonts w:ascii="Arial Narrow" w:hAnsi="Arial Narrow" w:cs="Arial Narrow"/>
          <w:b/>
          <w:bCs/>
          <w:u w:val="single"/>
        </w:rPr>
        <w:t xml:space="preserve">Sede di </w:t>
      </w:r>
      <w:r w:rsidR="000F4661" w:rsidRPr="006C1DDA">
        <w:rPr>
          <w:rFonts w:ascii="Arial Narrow" w:hAnsi="Arial Narrow" w:cs="Arial Narrow"/>
          <w:b/>
          <w:bCs/>
          <w:u w:val="single"/>
        </w:rPr>
        <w:t>Matera</w:t>
      </w:r>
    </w:p>
    <w:tbl>
      <w:tblPr>
        <w:tblW w:w="8666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6520"/>
        <w:gridCol w:w="850"/>
        <w:gridCol w:w="143"/>
        <w:gridCol w:w="160"/>
      </w:tblGrid>
      <w:tr w:rsidR="00686624" w:rsidRPr="006C1DDA" w14:paraId="7179D781" w14:textId="77777777" w:rsidTr="00786468">
        <w:trPr>
          <w:cantSplit/>
        </w:trPr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5B5AC9" w14:textId="77777777" w:rsidR="00686624" w:rsidRPr="006C1DDA" w:rsidRDefault="00686624" w:rsidP="00046978">
            <w:pPr>
              <w:keepNext/>
              <w:tabs>
                <w:tab w:val="left" w:pos="760"/>
              </w:tabs>
              <w:spacing w:line="340" w:lineRule="exact"/>
              <w:ind w:right="-130"/>
              <w:jc w:val="center"/>
              <w:outlineLvl w:val="2"/>
              <w:rPr>
                <w:rFonts w:ascii="Arial Narrow" w:hAnsi="Arial Narrow" w:cs="Arial Narrow"/>
                <w:b/>
                <w:bCs/>
                <w:u w:val="single"/>
              </w:rPr>
            </w:pPr>
            <w:r w:rsidRPr="006C1DDA">
              <w:rPr>
                <w:rFonts w:ascii="Arial Narrow" w:hAnsi="Arial Narrow" w:cs="Arial Narrow"/>
                <w:b/>
                <w:bCs/>
                <w:u w:val="single"/>
              </w:rPr>
              <w:t>Classe</w:t>
            </w:r>
          </w:p>
        </w:tc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0B69D39" w14:textId="77777777" w:rsidR="00686624" w:rsidRPr="006C1DDA" w:rsidRDefault="00786468" w:rsidP="00786468">
            <w:pPr>
              <w:keepNext/>
              <w:spacing w:line="340" w:lineRule="exact"/>
              <w:ind w:right="567"/>
              <w:outlineLvl w:val="2"/>
              <w:rPr>
                <w:rFonts w:ascii="Arial Narrow" w:hAnsi="Arial Narrow" w:cs="Arial Narrow"/>
                <w:b/>
                <w:bCs/>
                <w:u w:val="single"/>
              </w:rPr>
            </w:pPr>
            <w:r w:rsidRPr="006C1DDA">
              <w:rPr>
                <w:rFonts w:ascii="Arial Narrow" w:hAnsi="Arial Narrow" w:cs="Arial Narrow"/>
                <w:b/>
                <w:bCs/>
              </w:rPr>
              <w:t xml:space="preserve">                                          </w:t>
            </w:r>
            <w:r w:rsidR="00686624" w:rsidRPr="006C1DDA">
              <w:rPr>
                <w:rFonts w:ascii="Arial Narrow" w:hAnsi="Arial Narrow" w:cs="Arial Narrow"/>
                <w:b/>
                <w:bCs/>
                <w:u w:val="single"/>
              </w:rPr>
              <w:t>Corso di Studi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08BA6322" w14:textId="77777777" w:rsidR="00686624" w:rsidRPr="006C1DDA" w:rsidRDefault="00686624" w:rsidP="00686624">
            <w:pPr>
              <w:keepNext/>
              <w:spacing w:line="340" w:lineRule="exact"/>
              <w:ind w:left="-10" w:right="-130"/>
              <w:jc w:val="center"/>
              <w:outlineLvl w:val="2"/>
              <w:rPr>
                <w:rFonts w:ascii="Arial Narrow" w:hAnsi="Arial Narrow" w:cs="Arial Narrow"/>
                <w:b/>
                <w:bCs/>
                <w:u w:val="single"/>
              </w:rPr>
            </w:pPr>
          </w:p>
        </w:tc>
      </w:tr>
      <w:tr w:rsidR="00686624" w:rsidRPr="006C1DDA" w14:paraId="6894AF66" w14:textId="77777777" w:rsidTr="00786468">
        <w:trPr>
          <w:gridAfter w:val="2"/>
          <w:wAfter w:w="303" w:type="dxa"/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6CFE" w14:textId="77777777" w:rsidR="00686624" w:rsidRPr="006C1DDA" w:rsidRDefault="00686624" w:rsidP="00686624">
            <w:pPr>
              <w:spacing w:line="340" w:lineRule="exact"/>
              <w:jc w:val="righ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>LM-85bis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334D" w14:textId="77777777" w:rsidR="00686624" w:rsidRPr="006C1DDA" w:rsidRDefault="00686624" w:rsidP="00686624">
            <w:pPr>
              <w:spacing w:line="340" w:lineRule="exac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 xml:space="preserve">Laurea Magistrale a Ciclo Unico in Scienze della Formazione </w:t>
            </w:r>
            <w:proofErr w:type="gramStart"/>
            <w:r w:rsidRPr="006C1DDA">
              <w:rPr>
                <w:rFonts w:ascii="Arial Narrow" w:hAnsi="Arial Narrow" w:cs="Arial Narrow"/>
              </w:rPr>
              <w:t>Primaria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E172" w14:textId="77777777" w:rsidR="00686624" w:rsidRPr="006C1DDA" w:rsidRDefault="00856EC0" w:rsidP="00686624">
            <w:pPr>
              <w:spacing w:line="340" w:lineRule="exact"/>
              <w:ind w:left="-10"/>
              <w:jc w:val="righ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>X</w:t>
            </w:r>
          </w:p>
        </w:tc>
      </w:tr>
      <w:tr w:rsidR="00686624" w:rsidRPr="006C1DDA" w14:paraId="53742340" w14:textId="77777777" w:rsidTr="00786468">
        <w:trPr>
          <w:gridAfter w:val="2"/>
          <w:wAfter w:w="303" w:type="dxa"/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C5DB" w14:textId="77777777" w:rsidR="00686624" w:rsidRPr="006C1DDA" w:rsidRDefault="00686624" w:rsidP="00686624">
            <w:pPr>
              <w:spacing w:line="340" w:lineRule="exact"/>
              <w:jc w:val="right"/>
              <w:rPr>
                <w:rFonts w:ascii="Arial Narrow" w:hAnsi="Arial Narrow" w:cs="Arial Narrow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2852" w14:textId="77777777" w:rsidR="00786468" w:rsidRPr="006C1DDA" w:rsidRDefault="00686624" w:rsidP="00686624">
            <w:pPr>
              <w:spacing w:line="340" w:lineRule="exac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 xml:space="preserve">Laurea </w:t>
            </w:r>
            <w:proofErr w:type="gramStart"/>
            <w:r w:rsidRPr="006C1DDA">
              <w:rPr>
                <w:rFonts w:ascii="Arial Narrow" w:hAnsi="Arial Narrow" w:cs="Arial Narrow"/>
              </w:rPr>
              <w:t>ad</w:t>
            </w:r>
            <w:proofErr w:type="gramEnd"/>
            <w:r w:rsidRPr="006C1DDA">
              <w:rPr>
                <w:rFonts w:ascii="Arial Narrow" w:hAnsi="Arial Narrow" w:cs="Arial Narrow"/>
              </w:rPr>
              <w:t xml:space="preserve"> esaurimento in </w:t>
            </w:r>
            <w:proofErr w:type="spellStart"/>
            <w:r w:rsidRPr="006C1DDA">
              <w:rPr>
                <w:rFonts w:ascii="Arial Narrow" w:hAnsi="Arial Narrow" w:cs="Arial Narrow"/>
              </w:rPr>
              <w:t>in</w:t>
            </w:r>
            <w:proofErr w:type="spellEnd"/>
            <w:r w:rsidRPr="006C1DDA">
              <w:rPr>
                <w:rFonts w:ascii="Arial Narrow" w:hAnsi="Arial Narrow" w:cs="Arial Narrow"/>
              </w:rPr>
              <w:t xml:space="preserve"> Scienze della Formazione Primaria </w:t>
            </w:r>
          </w:p>
          <w:p w14:paraId="17BF8963" w14:textId="77777777" w:rsidR="00686624" w:rsidRPr="006C1DDA" w:rsidRDefault="00686624" w:rsidP="00786468">
            <w:pPr>
              <w:spacing w:line="340" w:lineRule="exac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>(D.M. 26/05/1998) (IV anno)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6C44" w14:textId="77777777" w:rsidR="00686624" w:rsidRPr="006C1DDA" w:rsidRDefault="00686624" w:rsidP="00686624">
            <w:pPr>
              <w:spacing w:line="340" w:lineRule="exact"/>
              <w:ind w:left="-10"/>
              <w:jc w:val="right"/>
              <w:rPr>
                <w:rFonts w:ascii="Arial Narrow" w:hAnsi="Arial Narrow" w:cs="Arial Narrow"/>
              </w:rPr>
            </w:pPr>
          </w:p>
        </w:tc>
      </w:tr>
      <w:tr w:rsidR="00686624" w:rsidRPr="006C1DDA" w14:paraId="77979461" w14:textId="77777777" w:rsidTr="00786468">
        <w:trPr>
          <w:gridAfter w:val="2"/>
          <w:wAfter w:w="303" w:type="dxa"/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3115" w14:textId="77777777" w:rsidR="00686624" w:rsidRPr="006C1DDA" w:rsidRDefault="00686624" w:rsidP="00686624">
            <w:pPr>
              <w:spacing w:line="340" w:lineRule="exact"/>
              <w:jc w:val="right"/>
              <w:rPr>
                <w:rFonts w:ascii="Arial Narrow" w:hAnsi="Arial Narrow" w:cs="Arial Narrow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BC83" w14:textId="77777777" w:rsidR="00686624" w:rsidRPr="006C1DDA" w:rsidRDefault="00686624" w:rsidP="00686624">
            <w:pPr>
              <w:spacing w:line="340" w:lineRule="exact"/>
              <w:rPr>
                <w:rFonts w:ascii="Arial Narrow" w:hAnsi="Arial Narrow" w:cs="Arial Narrow"/>
              </w:rPr>
            </w:pPr>
            <w:proofErr w:type="gramStart"/>
            <w:r w:rsidRPr="006C1DDA">
              <w:rPr>
                <w:rFonts w:ascii="Arial Narrow" w:hAnsi="Arial Narrow" w:cs="Arial Narrow"/>
              </w:rPr>
              <w:t>Corso Aggiuntivo per l’integrazione Scolastica degli alunni in situazione di handicap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A4CF" w14:textId="77777777" w:rsidR="00686624" w:rsidRPr="006C1DDA" w:rsidRDefault="00686624" w:rsidP="00686624">
            <w:pPr>
              <w:spacing w:line="340" w:lineRule="exact"/>
              <w:ind w:left="-10"/>
              <w:jc w:val="right"/>
              <w:rPr>
                <w:rFonts w:ascii="Arial Narrow" w:hAnsi="Arial Narrow" w:cs="Arial Narrow"/>
              </w:rPr>
            </w:pPr>
          </w:p>
        </w:tc>
      </w:tr>
    </w:tbl>
    <w:p w14:paraId="0D243EC2" w14:textId="77777777" w:rsidR="001E2FE8" w:rsidRPr="006C1DDA" w:rsidRDefault="001E2FE8" w:rsidP="001E2FE8">
      <w:pPr>
        <w:keepNext/>
        <w:ind w:right="567"/>
        <w:jc w:val="center"/>
        <w:outlineLvl w:val="2"/>
        <w:rPr>
          <w:rFonts w:ascii="Arial Narrow" w:hAnsi="Arial Narrow" w:cs="Arial Narrow"/>
        </w:rPr>
      </w:pPr>
    </w:p>
    <w:p w14:paraId="42885325" w14:textId="77777777" w:rsidR="001E2FE8" w:rsidRDefault="001E2FE8" w:rsidP="001E2FE8">
      <w:pPr>
        <w:keepNext/>
        <w:ind w:right="567"/>
        <w:jc w:val="center"/>
        <w:outlineLvl w:val="2"/>
        <w:rPr>
          <w:rFonts w:ascii="Arial Narrow" w:hAnsi="Arial Narrow" w:cs="Arial Narrow"/>
          <w:b/>
          <w:bCs/>
        </w:rPr>
      </w:pPr>
    </w:p>
    <w:p w14:paraId="02EA94E7" w14:textId="77777777" w:rsidR="006C1DDA" w:rsidRPr="006C1DDA" w:rsidRDefault="006C1DDA" w:rsidP="001E2FE8">
      <w:pPr>
        <w:keepNext/>
        <w:ind w:right="567"/>
        <w:jc w:val="center"/>
        <w:outlineLvl w:val="2"/>
        <w:rPr>
          <w:rFonts w:ascii="Arial Narrow" w:hAnsi="Arial Narrow" w:cs="Arial Narrow"/>
          <w:b/>
          <w:bCs/>
        </w:rPr>
      </w:pPr>
    </w:p>
    <w:p w14:paraId="7C5F08F4" w14:textId="77777777" w:rsidR="00786468" w:rsidRPr="006C1DDA" w:rsidRDefault="001E2FE8" w:rsidP="00786468">
      <w:pPr>
        <w:keepNext/>
        <w:tabs>
          <w:tab w:val="left" w:pos="9071"/>
        </w:tabs>
        <w:spacing w:line="360" w:lineRule="auto"/>
        <w:ind w:right="567"/>
        <w:outlineLvl w:val="2"/>
        <w:rPr>
          <w:rFonts w:ascii="Arial Narrow" w:hAnsi="Arial Narrow"/>
          <w:bCs/>
        </w:rPr>
      </w:pPr>
      <w:r w:rsidRPr="006C1DDA">
        <w:rPr>
          <w:rFonts w:ascii="Arial Narrow" w:hAnsi="Arial Narrow" w:cs="Arial Narrow"/>
          <w:b/>
          <w:bCs/>
        </w:rPr>
        <w:t>Cognome e Nome docente:</w:t>
      </w:r>
      <w:r w:rsidR="00786468" w:rsidRPr="006C1DDA">
        <w:rPr>
          <w:rFonts w:ascii="Arial Narrow" w:hAnsi="Arial Narrow"/>
          <w:b/>
          <w:bCs/>
        </w:rPr>
        <w:t xml:space="preserve"> </w:t>
      </w:r>
      <w:r w:rsidR="00012420" w:rsidRPr="006C1DDA">
        <w:rPr>
          <w:rFonts w:ascii="Arial Narrow" w:hAnsi="Arial Narrow" w:cs="Arial Narrow"/>
        </w:rPr>
        <w:t>Milito Domenico</w:t>
      </w:r>
    </w:p>
    <w:p w14:paraId="64E76AD5" w14:textId="77777777" w:rsidR="001E2FE8" w:rsidRPr="006C1DDA" w:rsidRDefault="001E2FE8" w:rsidP="001E2FE8">
      <w:pPr>
        <w:keepNext/>
        <w:spacing w:line="360" w:lineRule="auto"/>
        <w:ind w:right="567"/>
        <w:outlineLvl w:val="2"/>
        <w:rPr>
          <w:rFonts w:ascii="Arial Narrow" w:hAnsi="Arial Narrow" w:cs="Arial Narrow"/>
        </w:rPr>
      </w:pPr>
      <w:r w:rsidRPr="006C1DDA">
        <w:rPr>
          <w:rFonts w:ascii="Arial Narrow" w:hAnsi="Arial Narrow" w:cs="Arial Narrow"/>
          <w:b/>
          <w:bCs/>
        </w:rPr>
        <w:t>SSD docente:</w:t>
      </w:r>
      <w:proofErr w:type="gramStart"/>
      <w:r w:rsidR="00665B6E" w:rsidRPr="006C1DDA">
        <w:rPr>
          <w:rFonts w:ascii="Arial Narrow" w:hAnsi="Arial Narrow" w:cs="Arial Narrow"/>
          <w:bCs/>
        </w:rPr>
        <w:t xml:space="preserve">   </w:t>
      </w:r>
      <w:proofErr w:type="gramEnd"/>
      <w:r w:rsidR="00012420" w:rsidRPr="006C1DDA">
        <w:rPr>
          <w:rFonts w:ascii="Arial Narrow" w:hAnsi="Arial Narrow" w:cs="Arial Narrow"/>
        </w:rPr>
        <w:t>M Ped-03</w:t>
      </w:r>
    </w:p>
    <w:p w14:paraId="1CFA5768" w14:textId="77777777" w:rsidR="00665B6E" w:rsidRPr="006C1DDA" w:rsidRDefault="001E2FE8" w:rsidP="00012420">
      <w:pPr>
        <w:spacing w:line="360" w:lineRule="auto"/>
        <w:rPr>
          <w:rFonts w:ascii="Arial Narrow" w:hAnsi="Arial Narrow" w:cs="Arial Narrow"/>
        </w:rPr>
      </w:pPr>
      <w:r w:rsidRPr="006C1DDA">
        <w:rPr>
          <w:rFonts w:ascii="Arial Narrow" w:hAnsi="Arial Narrow" w:cs="Arial Narrow"/>
          <w:b/>
          <w:bCs/>
        </w:rPr>
        <w:t>Titolo del corso</w:t>
      </w:r>
      <w:r w:rsidR="00140D05" w:rsidRPr="006C1DDA">
        <w:rPr>
          <w:rFonts w:ascii="Arial Narrow" w:hAnsi="Arial Narrow" w:cs="Arial Narrow"/>
          <w:b/>
          <w:bCs/>
        </w:rPr>
        <w:t>:</w:t>
      </w:r>
      <w:r w:rsidR="00856EC0" w:rsidRPr="006C1DDA">
        <w:rPr>
          <w:rFonts w:ascii="Arial Narrow" w:hAnsi="Arial Narrow" w:cs="Arial Narrow"/>
        </w:rPr>
        <w:t xml:space="preserve"> Didattica e successo formativo</w:t>
      </w:r>
    </w:p>
    <w:p w14:paraId="4AF7E515" w14:textId="77777777" w:rsidR="00DB50E5" w:rsidRPr="006C1DDA" w:rsidRDefault="00DB50E5" w:rsidP="00DB50E5">
      <w:pPr>
        <w:rPr>
          <w:rFonts w:ascii="Arial Narrow" w:hAnsi="Arial Narrow" w:cs="Arial Narrow"/>
        </w:rPr>
      </w:pPr>
      <w:r w:rsidRPr="006C1DDA">
        <w:rPr>
          <w:rFonts w:ascii="Arial Narrow" w:hAnsi="Arial Narrow" w:cs="Arial Narrow"/>
          <w:b/>
          <w:bCs/>
        </w:rPr>
        <w:t>Lingua insegnamento</w:t>
      </w:r>
      <w:r w:rsidR="00665B6E" w:rsidRPr="006C1DDA">
        <w:rPr>
          <w:rFonts w:ascii="Arial Narrow" w:hAnsi="Arial Narrow" w:cs="Arial Narrow"/>
          <w:b/>
          <w:bCs/>
        </w:rPr>
        <w:t>:</w:t>
      </w:r>
      <w:r w:rsidR="00665B6E" w:rsidRPr="006C1DDA">
        <w:rPr>
          <w:rFonts w:ascii="Arial Narrow" w:hAnsi="Arial Narrow" w:cs="Arial Narrow"/>
        </w:rPr>
        <w:t xml:space="preserve"> </w:t>
      </w:r>
      <w:r w:rsidR="00012420" w:rsidRPr="006C1DDA">
        <w:rPr>
          <w:rFonts w:ascii="Arial Narrow" w:hAnsi="Arial Narrow" w:cs="Arial Narrow"/>
        </w:rPr>
        <w:t>Italiano</w:t>
      </w:r>
    </w:p>
    <w:p w14:paraId="231C283A" w14:textId="77777777" w:rsidR="00012420" w:rsidRPr="006C1DDA" w:rsidRDefault="00012420" w:rsidP="00DB50E5">
      <w:pPr>
        <w:rPr>
          <w:rFonts w:ascii="Arial Narrow" w:hAnsi="Arial Narrow" w:cs="Arial Narrow"/>
        </w:rPr>
      </w:pPr>
    </w:p>
    <w:p w14:paraId="0A400B7F" w14:textId="77777777" w:rsidR="00012420" w:rsidRPr="006C1DDA" w:rsidRDefault="00012420" w:rsidP="00DB50E5">
      <w:pPr>
        <w:rPr>
          <w:rFonts w:ascii="Arial Narrow" w:hAnsi="Arial Narrow" w:cs="Arial Narrow"/>
        </w:rPr>
      </w:pPr>
    </w:p>
    <w:p w14:paraId="5605B31E" w14:textId="77777777" w:rsidR="00012420" w:rsidRPr="006C1DDA" w:rsidRDefault="00012420" w:rsidP="00DB50E5">
      <w:pPr>
        <w:rPr>
          <w:rFonts w:ascii="Arial Narrow" w:hAnsi="Arial Narrow" w:cs="Arial Narrow"/>
        </w:rPr>
      </w:pPr>
    </w:p>
    <w:p w14:paraId="33B577A4" w14:textId="77777777" w:rsidR="00012420" w:rsidRPr="006C1DDA" w:rsidRDefault="00012420" w:rsidP="00DB50E5">
      <w:pPr>
        <w:rPr>
          <w:rFonts w:ascii="Arial Narrow" w:hAnsi="Arial Narrow" w:cs="Arial Narrow"/>
          <w:b/>
          <w:bCs/>
        </w:rPr>
      </w:pPr>
    </w:p>
    <w:p w14:paraId="53BB9E13" w14:textId="77777777" w:rsidR="001E2FE8" w:rsidRPr="006C1DDA" w:rsidRDefault="001E2FE8" w:rsidP="001E2FE8">
      <w:pPr>
        <w:rPr>
          <w:rFonts w:ascii="Arial Narrow" w:hAnsi="Arial Narrow" w:cs="Arial Narrow"/>
        </w:rPr>
      </w:pPr>
      <w:r w:rsidRPr="006C1DDA">
        <w:rPr>
          <w:rFonts w:ascii="Arial Narrow" w:hAnsi="Arial Narrow" w:cs="Arial Narrow"/>
          <w:b/>
          <w:bCs/>
        </w:rPr>
        <w:lastRenderedPageBreak/>
        <w:t>Obiettivi formativi generali</w:t>
      </w:r>
      <w:proofErr w:type="gramStart"/>
      <w:r w:rsidRPr="006C1DDA">
        <w:rPr>
          <w:rFonts w:ascii="Arial Narrow" w:hAnsi="Arial Narrow" w:cs="Arial Narrow"/>
          <w:b/>
          <w:bCs/>
        </w:rPr>
        <w:t xml:space="preserve">  </w:t>
      </w:r>
      <w:proofErr w:type="gramEnd"/>
      <w:r w:rsidRPr="006C1DDA">
        <w:rPr>
          <w:rFonts w:ascii="Arial Narrow" w:hAnsi="Arial Narrow" w:cs="Arial Narrow"/>
          <w:b/>
          <w:bCs/>
        </w:rPr>
        <w:t>(</w:t>
      </w:r>
      <w:r w:rsidRPr="006C1DDA">
        <w:rPr>
          <w:rFonts w:ascii="Arial Narrow" w:hAnsi="Arial Narrow" w:cs="Arial Narrow"/>
          <w:b/>
          <w:bCs/>
          <w:i/>
          <w:iCs/>
        </w:rPr>
        <w:t>risultati di apprendimento previsti e competenze da acquisire</w:t>
      </w:r>
      <w:r w:rsidRPr="006C1DDA">
        <w:rPr>
          <w:rFonts w:ascii="Arial Narrow" w:hAnsi="Arial Narrow" w:cs="Arial Narrow"/>
          <w:b/>
          <w:bCs/>
        </w:rPr>
        <w:t xml:space="preserve">) </w:t>
      </w:r>
    </w:p>
    <w:p w14:paraId="5FAC3463" w14:textId="77777777" w:rsidR="001E2FE8" w:rsidRPr="006C1DDA" w:rsidRDefault="001E2FE8" w:rsidP="001E2FE8">
      <w:pPr>
        <w:jc w:val="center"/>
        <w:rPr>
          <w:rFonts w:ascii="Arial Narrow" w:hAnsi="Arial Narrow" w:cs="Arial Narrow"/>
          <w:i/>
          <w:iCs/>
        </w:rPr>
      </w:pPr>
      <w:r w:rsidRPr="006C1DDA">
        <w:rPr>
          <w:rFonts w:ascii="Arial Narrow" w:hAnsi="Arial Narrow" w:cs="Arial Narrow"/>
          <w:i/>
          <w:iCs/>
        </w:rPr>
        <w:t>(</w:t>
      </w:r>
      <w:proofErr w:type="spellStart"/>
      <w:r w:rsidRPr="006C1DDA">
        <w:rPr>
          <w:rFonts w:ascii="Arial Narrow" w:hAnsi="Arial Narrow" w:cs="Arial Narrow"/>
          <w:i/>
          <w:iCs/>
        </w:rPr>
        <w:t>max</w:t>
      </w:r>
      <w:proofErr w:type="spellEnd"/>
      <w:r w:rsidRPr="006C1DDA">
        <w:rPr>
          <w:rFonts w:ascii="Arial Narrow" w:hAnsi="Arial Narrow" w:cs="Arial Narrow"/>
          <w:i/>
          <w:iCs/>
        </w:rPr>
        <w:t xml:space="preserve"> 500 battute)</w:t>
      </w:r>
    </w:p>
    <w:p w14:paraId="6C62B2F9" w14:textId="77777777" w:rsidR="00012420" w:rsidRPr="006C1DDA" w:rsidRDefault="00012420" w:rsidP="001E2FE8">
      <w:pPr>
        <w:jc w:val="center"/>
        <w:rPr>
          <w:rFonts w:ascii="Arial Narrow" w:hAnsi="Arial Narrow" w:cs="Arial Narrow"/>
          <w:i/>
          <w:iCs/>
        </w:rPr>
      </w:pPr>
    </w:p>
    <w:p w14:paraId="2178E1B6" w14:textId="77777777" w:rsidR="00012420" w:rsidRPr="006C1DDA" w:rsidRDefault="00856EC0" w:rsidP="00856EC0">
      <w:pPr>
        <w:keepNext/>
        <w:ind w:right="567"/>
        <w:outlineLvl w:val="2"/>
        <w:rPr>
          <w:rFonts w:ascii="Arial Narrow" w:hAnsi="Arial Narrow" w:cs="Arial Narrow"/>
          <w:bCs/>
        </w:rPr>
      </w:pPr>
      <w:r w:rsidRPr="006C1DDA">
        <w:rPr>
          <w:rFonts w:ascii="Arial Narrow" w:hAnsi="Arial Narrow" w:cs="Arial Narrow"/>
          <w:bCs/>
        </w:rPr>
        <w:t>Conoscere lo statuto teorico-epistemologico della didattica come scienza complessa;</w:t>
      </w:r>
    </w:p>
    <w:p w14:paraId="3577C248" w14:textId="77777777" w:rsidR="00856EC0" w:rsidRPr="006C1DDA" w:rsidRDefault="00856EC0" w:rsidP="00856EC0">
      <w:pPr>
        <w:keepNext/>
        <w:ind w:right="567"/>
        <w:outlineLvl w:val="2"/>
        <w:rPr>
          <w:rFonts w:ascii="Arial Narrow" w:hAnsi="Arial Narrow" w:cs="Arial Narrow"/>
          <w:bCs/>
        </w:rPr>
      </w:pPr>
      <w:proofErr w:type="gramStart"/>
      <w:r w:rsidRPr="006C1DDA">
        <w:rPr>
          <w:rFonts w:ascii="Arial Narrow" w:hAnsi="Arial Narrow" w:cs="Arial Narrow"/>
          <w:bCs/>
        </w:rPr>
        <w:t>Conoscere le strategie e le tecniche metodologiche e organizzative per l’analisi disciplinare;</w:t>
      </w:r>
      <w:proofErr w:type="gramEnd"/>
    </w:p>
    <w:p w14:paraId="4E6522B7" w14:textId="77777777" w:rsidR="00856EC0" w:rsidRPr="006C1DDA" w:rsidRDefault="00856EC0" w:rsidP="00856EC0">
      <w:pPr>
        <w:keepNext/>
        <w:ind w:right="567"/>
        <w:outlineLvl w:val="2"/>
        <w:rPr>
          <w:rFonts w:ascii="Arial Narrow" w:hAnsi="Arial Narrow" w:cs="Arial Narrow"/>
          <w:bCs/>
        </w:rPr>
      </w:pPr>
      <w:r w:rsidRPr="006C1DDA">
        <w:rPr>
          <w:rFonts w:ascii="Arial Narrow" w:hAnsi="Arial Narrow" w:cs="Arial Narrow"/>
          <w:bCs/>
        </w:rPr>
        <w:t>Conoscere le differenziazioni della didattica (laboratoriale, modulare, per ricerca, per competenze);</w:t>
      </w:r>
    </w:p>
    <w:p w14:paraId="18F1A92A" w14:textId="77777777" w:rsidR="00856EC0" w:rsidRPr="006C1DDA" w:rsidRDefault="00856EC0" w:rsidP="00856EC0">
      <w:pPr>
        <w:keepNext/>
        <w:ind w:right="567"/>
        <w:outlineLvl w:val="2"/>
        <w:rPr>
          <w:rFonts w:ascii="Arial Narrow" w:hAnsi="Arial Narrow" w:cs="Arial Narrow"/>
          <w:bCs/>
        </w:rPr>
      </w:pPr>
      <w:r w:rsidRPr="006C1DDA">
        <w:rPr>
          <w:rFonts w:ascii="Arial Narrow" w:hAnsi="Arial Narrow" w:cs="Arial Narrow"/>
          <w:bCs/>
        </w:rPr>
        <w:t>Conoscere le connotazioni della didattica ospedaliera e domiciliare;</w:t>
      </w:r>
    </w:p>
    <w:p w14:paraId="09F36C34" w14:textId="77777777" w:rsidR="00856EC0" w:rsidRPr="006C1DDA" w:rsidRDefault="00856EC0" w:rsidP="00856EC0">
      <w:pPr>
        <w:keepNext/>
        <w:ind w:right="567"/>
        <w:outlineLvl w:val="2"/>
        <w:rPr>
          <w:rFonts w:ascii="Arial Narrow" w:hAnsi="Arial Narrow" w:cs="Arial Narrow"/>
          <w:bCs/>
        </w:rPr>
      </w:pPr>
      <w:r w:rsidRPr="006C1DDA">
        <w:rPr>
          <w:rFonts w:ascii="Arial Narrow" w:hAnsi="Arial Narrow" w:cs="Arial Narrow"/>
          <w:bCs/>
        </w:rPr>
        <w:t>Conoscere i processi di progettazione e di valutazione in campo educativo.</w:t>
      </w:r>
    </w:p>
    <w:p w14:paraId="5A8AC65B" w14:textId="77777777" w:rsidR="00012420" w:rsidRPr="006C1DDA" w:rsidRDefault="00012420" w:rsidP="001E2FE8">
      <w:pPr>
        <w:keepNext/>
        <w:ind w:right="567"/>
        <w:outlineLvl w:val="2"/>
        <w:rPr>
          <w:rFonts w:ascii="Arial Narrow" w:hAnsi="Arial Narrow" w:cs="Arial Narrow"/>
          <w:b/>
          <w:bCs/>
        </w:rPr>
      </w:pPr>
    </w:p>
    <w:p w14:paraId="18E86521" w14:textId="77777777" w:rsidR="001E2FE8" w:rsidRPr="006C1DDA" w:rsidRDefault="001E2FE8" w:rsidP="001E2FE8">
      <w:pPr>
        <w:keepNext/>
        <w:ind w:right="567"/>
        <w:outlineLvl w:val="2"/>
        <w:rPr>
          <w:rFonts w:ascii="Arial Narrow" w:hAnsi="Arial Narrow" w:cs="Arial Narrow"/>
          <w:b/>
          <w:bCs/>
          <w:i/>
          <w:iCs/>
        </w:rPr>
      </w:pPr>
      <w:r w:rsidRPr="006C1DDA">
        <w:rPr>
          <w:rFonts w:ascii="Arial Narrow" w:hAnsi="Arial Narrow" w:cs="Arial Narrow"/>
          <w:b/>
          <w:bCs/>
        </w:rPr>
        <w:t>Contenuti</w:t>
      </w:r>
      <w:proofErr w:type="gramStart"/>
      <w:r w:rsidRPr="006C1DDA">
        <w:rPr>
          <w:rFonts w:ascii="Arial Narrow" w:hAnsi="Arial Narrow" w:cs="Arial Narrow"/>
          <w:b/>
          <w:bCs/>
        </w:rPr>
        <w:t xml:space="preserve">  </w:t>
      </w:r>
      <w:proofErr w:type="gramEnd"/>
      <w:r w:rsidRPr="006C1DDA">
        <w:rPr>
          <w:rFonts w:ascii="Arial Narrow" w:hAnsi="Arial Narrow" w:cs="Arial Narrow"/>
          <w:b/>
          <w:bCs/>
          <w:i/>
          <w:iCs/>
        </w:rPr>
        <w:t>(</w:t>
      </w:r>
      <w:proofErr w:type="spellStart"/>
      <w:r w:rsidRPr="006C1DDA">
        <w:rPr>
          <w:rFonts w:ascii="Arial Narrow" w:hAnsi="Arial Narrow" w:cs="Arial Narrow"/>
          <w:b/>
          <w:bCs/>
          <w:i/>
          <w:iCs/>
        </w:rPr>
        <w:t>max</w:t>
      </w:r>
      <w:proofErr w:type="spellEnd"/>
      <w:r w:rsidRPr="006C1DDA">
        <w:rPr>
          <w:rFonts w:ascii="Arial Narrow" w:hAnsi="Arial Narrow" w:cs="Arial Narrow"/>
          <w:b/>
          <w:bCs/>
          <w:i/>
          <w:iCs/>
        </w:rPr>
        <w:t xml:space="preserve"> 500 battute)</w:t>
      </w:r>
    </w:p>
    <w:p w14:paraId="267C7530" w14:textId="77777777" w:rsidR="009D09A4" w:rsidRPr="006C1DDA" w:rsidRDefault="009D09A4" w:rsidP="00012420">
      <w:pPr>
        <w:keepNext/>
        <w:numPr>
          <w:ilvl w:val="0"/>
          <w:numId w:val="23"/>
        </w:numPr>
        <w:ind w:right="567"/>
        <w:outlineLvl w:val="2"/>
        <w:rPr>
          <w:rFonts w:ascii="Arial Narrow" w:hAnsi="Arial Narrow" w:cs="Arial Narrow"/>
          <w:bCs/>
          <w:iCs/>
        </w:rPr>
      </w:pPr>
      <w:r w:rsidRPr="006C1DDA">
        <w:rPr>
          <w:rFonts w:ascii="Arial Narrow" w:hAnsi="Arial Narrow" w:cs="Arial Narrow"/>
          <w:bCs/>
          <w:iCs/>
        </w:rPr>
        <w:t>Le parole chiave della didattica</w:t>
      </w:r>
    </w:p>
    <w:p w14:paraId="0FA86FE2" w14:textId="77777777" w:rsidR="00012420" w:rsidRPr="006C1DDA" w:rsidRDefault="009D09A4" w:rsidP="00012420">
      <w:pPr>
        <w:keepNext/>
        <w:numPr>
          <w:ilvl w:val="0"/>
          <w:numId w:val="23"/>
        </w:numPr>
        <w:ind w:right="567"/>
        <w:outlineLvl w:val="2"/>
        <w:rPr>
          <w:rFonts w:ascii="Arial Narrow" w:hAnsi="Arial Narrow" w:cs="Arial Narrow"/>
          <w:bCs/>
          <w:iCs/>
        </w:rPr>
      </w:pPr>
      <w:r w:rsidRPr="006C1DDA">
        <w:rPr>
          <w:rFonts w:ascii="Arial Narrow" w:hAnsi="Arial Narrow" w:cs="Arial Narrow"/>
          <w:bCs/>
          <w:iCs/>
        </w:rPr>
        <w:t>Le differenziazioni della didattica</w:t>
      </w:r>
    </w:p>
    <w:p w14:paraId="4BD8E27B" w14:textId="77777777" w:rsidR="009D09A4" w:rsidRPr="006C1DDA" w:rsidRDefault="009D09A4" w:rsidP="00012420">
      <w:pPr>
        <w:keepNext/>
        <w:numPr>
          <w:ilvl w:val="0"/>
          <w:numId w:val="23"/>
        </w:numPr>
        <w:ind w:right="567"/>
        <w:outlineLvl w:val="2"/>
        <w:rPr>
          <w:rFonts w:ascii="Arial Narrow" w:hAnsi="Arial Narrow" w:cs="Arial Narrow"/>
          <w:bCs/>
          <w:iCs/>
        </w:rPr>
      </w:pPr>
      <w:r w:rsidRPr="006C1DDA">
        <w:rPr>
          <w:rFonts w:ascii="Arial Narrow" w:hAnsi="Arial Narrow" w:cs="Arial Narrow"/>
          <w:bCs/>
          <w:iCs/>
        </w:rPr>
        <w:t>L’analisi disciplinare per l’insegnamento efficace</w:t>
      </w:r>
    </w:p>
    <w:p w14:paraId="5A75570F" w14:textId="77777777" w:rsidR="009D09A4" w:rsidRPr="006C1DDA" w:rsidRDefault="009D09A4" w:rsidP="00012420">
      <w:pPr>
        <w:keepNext/>
        <w:numPr>
          <w:ilvl w:val="0"/>
          <w:numId w:val="23"/>
        </w:numPr>
        <w:ind w:right="567"/>
        <w:outlineLvl w:val="2"/>
        <w:rPr>
          <w:rFonts w:ascii="Arial Narrow" w:hAnsi="Arial Narrow" w:cs="Arial Narrow"/>
          <w:bCs/>
          <w:iCs/>
        </w:rPr>
      </w:pPr>
      <w:r w:rsidRPr="006C1DDA">
        <w:rPr>
          <w:rFonts w:ascii="Arial Narrow" w:hAnsi="Arial Narrow" w:cs="Arial Narrow"/>
          <w:bCs/>
          <w:iCs/>
        </w:rPr>
        <w:t xml:space="preserve">Progettare l’offerta formativa e i percorsi </w:t>
      </w:r>
      <w:proofErr w:type="gramStart"/>
      <w:r w:rsidRPr="006C1DDA">
        <w:rPr>
          <w:rFonts w:ascii="Arial Narrow" w:hAnsi="Arial Narrow" w:cs="Arial Narrow"/>
          <w:bCs/>
          <w:iCs/>
        </w:rPr>
        <w:t>disciplinari</w:t>
      </w:r>
      <w:proofErr w:type="gramEnd"/>
    </w:p>
    <w:p w14:paraId="6299B423" w14:textId="77777777" w:rsidR="009D09A4" w:rsidRPr="006C1DDA" w:rsidRDefault="009D09A4" w:rsidP="00012420">
      <w:pPr>
        <w:keepNext/>
        <w:numPr>
          <w:ilvl w:val="0"/>
          <w:numId w:val="23"/>
        </w:numPr>
        <w:ind w:right="567"/>
        <w:outlineLvl w:val="2"/>
        <w:rPr>
          <w:rFonts w:ascii="Arial Narrow" w:hAnsi="Arial Narrow" w:cs="Arial Narrow"/>
          <w:bCs/>
          <w:iCs/>
        </w:rPr>
      </w:pPr>
      <w:proofErr w:type="gramStart"/>
      <w:r w:rsidRPr="006C1DDA">
        <w:rPr>
          <w:rFonts w:ascii="Arial Narrow" w:hAnsi="Arial Narrow" w:cs="Arial Narrow"/>
          <w:bCs/>
          <w:iCs/>
        </w:rPr>
        <w:t>Analisi com</w:t>
      </w:r>
      <w:r w:rsidR="002378CB" w:rsidRPr="006C1DDA">
        <w:rPr>
          <w:rFonts w:ascii="Arial Narrow" w:hAnsi="Arial Narrow" w:cs="Arial Narrow"/>
          <w:bCs/>
          <w:iCs/>
        </w:rPr>
        <w:t xml:space="preserve">parata delle unità didattiche, </w:t>
      </w:r>
      <w:r w:rsidRPr="006C1DDA">
        <w:rPr>
          <w:rFonts w:ascii="Arial Narrow" w:hAnsi="Arial Narrow" w:cs="Arial Narrow"/>
          <w:bCs/>
          <w:iCs/>
        </w:rPr>
        <w:t>delle unità di apprendimento</w:t>
      </w:r>
      <w:r w:rsidR="002378CB" w:rsidRPr="006C1DDA">
        <w:rPr>
          <w:rFonts w:ascii="Arial Narrow" w:hAnsi="Arial Narrow" w:cs="Arial Narrow"/>
          <w:bCs/>
          <w:iCs/>
        </w:rPr>
        <w:t xml:space="preserve"> e dei moduli didattici</w:t>
      </w:r>
      <w:proofErr w:type="gramEnd"/>
    </w:p>
    <w:p w14:paraId="3DA08CD0" w14:textId="77777777" w:rsidR="009D09A4" w:rsidRPr="006C1DDA" w:rsidRDefault="009D09A4" w:rsidP="00012420">
      <w:pPr>
        <w:keepNext/>
        <w:numPr>
          <w:ilvl w:val="0"/>
          <w:numId w:val="23"/>
        </w:numPr>
        <w:ind w:right="567"/>
        <w:outlineLvl w:val="2"/>
        <w:rPr>
          <w:rFonts w:ascii="Arial Narrow" w:hAnsi="Arial Narrow" w:cs="Arial Narrow"/>
          <w:bCs/>
          <w:iCs/>
        </w:rPr>
      </w:pPr>
      <w:r w:rsidRPr="006C1DDA">
        <w:rPr>
          <w:rFonts w:ascii="Arial Narrow" w:hAnsi="Arial Narrow" w:cs="Arial Narrow"/>
          <w:bCs/>
          <w:iCs/>
        </w:rPr>
        <w:t>La costruzione di prove per la verifica e l’apprendimento</w:t>
      </w:r>
    </w:p>
    <w:p w14:paraId="5346E931" w14:textId="77777777" w:rsidR="009D09A4" w:rsidRPr="006C1DDA" w:rsidRDefault="009D09A4" w:rsidP="00012420">
      <w:pPr>
        <w:keepNext/>
        <w:numPr>
          <w:ilvl w:val="0"/>
          <w:numId w:val="23"/>
        </w:numPr>
        <w:ind w:right="567"/>
        <w:outlineLvl w:val="2"/>
        <w:rPr>
          <w:rFonts w:ascii="Arial Narrow" w:hAnsi="Arial Narrow" w:cs="Arial Narrow"/>
          <w:bCs/>
          <w:iCs/>
        </w:rPr>
      </w:pPr>
      <w:r w:rsidRPr="006C1DDA">
        <w:rPr>
          <w:rFonts w:ascii="Arial Narrow" w:hAnsi="Arial Narrow" w:cs="Arial Narrow"/>
          <w:bCs/>
          <w:iCs/>
        </w:rPr>
        <w:t>La valutazione delle conoscenze e delle competenze.</w:t>
      </w:r>
    </w:p>
    <w:p w14:paraId="626CF0A3" w14:textId="77777777" w:rsidR="001E2FE8" w:rsidRPr="006C1DDA" w:rsidRDefault="001E2FE8" w:rsidP="007E04FA">
      <w:pPr>
        <w:keepNext/>
        <w:ind w:left="720" w:right="567"/>
        <w:outlineLvl w:val="2"/>
        <w:rPr>
          <w:rFonts w:ascii="Arial Narrow" w:hAnsi="Arial Narrow" w:cs="Arial Narrow"/>
          <w:bCs/>
          <w:iCs/>
        </w:rPr>
      </w:pPr>
    </w:p>
    <w:p w14:paraId="08589661" w14:textId="77777777" w:rsidR="001E2FE8" w:rsidRPr="006C1DDA" w:rsidRDefault="001E2FE8" w:rsidP="001E2FE8">
      <w:pPr>
        <w:keepNext/>
        <w:ind w:right="567"/>
        <w:outlineLvl w:val="2"/>
        <w:rPr>
          <w:rFonts w:ascii="Arial Narrow" w:hAnsi="Arial Narrow" w:cs="Arial Narrow"/>
          <w:b/>
          <w:bCs/>
        </w:rPr>
      </w:pPr>
      <w:r w:rsidRPr="006C1DDA">
        <w:rPr>
          <w:rFonts w:ascii="Arial Narrow" w:hAnsi="Arial Narrow" w:cs="Arial Narrow"/>
          <w:b/>
          <w:bCs/>
        </w:rPr>
        <w:t>Testi di riferimento</w:t>
      </w:r>
    </w:p>
    <w:p w14:paraId="498DAFB3" w14:textId="77777777" w:rsidR="009F457B" w:rsidRPr="00AD6EF9" w:rsidRDefault="009F457B" w:rsidP="009F457B">
      <w:pPr>
        <w:numPr>
          <w:ilvl w:val="0"/>
          <w:numId w:val="24"/>
        </w:numPr>
        <w:spacing w:after="200" w:line="276" w:lineRule="auto"/>
        <w:rPr>
          <w:rFonts w:ascii="Arial Narrow" w:hAnsi="Arial Narrow"/>
          <w:bCs/>
        </w:rPr>
      </w:pPr>
      <w:bookmarkStart w:id="0" w:name="_GoBack"/>
      <w:proofErr w:type="spellStart"/>
      <w:r w:rsidRPr="00AD6EF9">
        <w:rPr>
          <w:rFonts w:ascii="Arial Narrow" w:hAnsi="Arial Narrow"/>
          <w:bCs/>
        </w:rPr>
        <w:t>Castoldi</w:t>
      </w:r>
      <w:proofErr w:type="spellEnd"/>
      <w:r w:rsidRPr="00AD6EF9">
        <w:rPr>
          <w:rFonts w:ascii="Arial Narrow" w:hAnsi="Arial Narrow"/>
          <w:bCs/>
        </w:rPr>
        <w:t xml:space="preserve"> M., </w:t>
      </w:r>
      <w:r w:rsidRPr="00AD6EF9">
        <w:rPr>
          <w:rFonts w:ascii="Arial Narrow" w:hAnsi="Arial Narrow"/>
          <w:bCs/>
          <w:i/>
        </w:rPr>
        <w:t>Didattica generale</w:t>
      </w:r>
      <w:r w:rsidRPr="00AD6EF9">
        <w:rPr>
          <w:rFonts w:ascii="Arial Narrow" w:hAnsi="Arial Narrow"/>
          <w:bCs/>
        </w:rPr>
        <w:t xml:space="preserve">, Mondadori, Milano, 2015 ultima edizione </w:t>
      </w:r>
    </w:p>
    <w:p w14:paraId="5B9A4329" w14:textId="77777777" w:rsidR="009F457B" w:rsidRPr="00AD6EF9" w:rsidRDefault="009F457B" w:rsidP="009F457B">
      <w:pPr>
        <w:numPr>
          <w:ilvl w:val="0"/>
          <w:numId w:val="24"/>
        </w:numPr>
        <w:spacing w:after="200" w:line="276" w:lineRule="auto"/>
        <w:rPr>
          <w:rFonts w:ascii="Arial Narrow" w:hAnsi="Arial Narrow"/>
          <w:bCs/>
        </w:rPr>
      </w:pPr>
      <w:proofErr w:type="gramStart"/>
      <w:r w:rsidRPr="00AD6EF9">
        <w:rPr>
          <w:rFonts w:ascii="Arial Narrow" w:hAnsi="Arial Narrow"/>
          <w:bCs/>
        </w:rPr>
        <w:t>Milito</w:t>
      </w:r>
      <w:proofErr w:type="gramEnd"/>
      <w:r w:rsidRPr="00AD6EF9">
        <w:rPr>
          <w:rFonts w:ascii="Arial Narrow" w:hAnsi="Arial Narrow"/>
          <w:bCs/>
        </w:rPr>
        <w:t xml:space="preserve"> D., </w:t>
      </w:r>
      <w:r w:rsidRPr="00AD6EF9">
        <w:rPr>
          <w:rFonts w:ascii="Arial Narrow" w:hAnsi="Arial Narrow"/>
          <w:bCs/>
          <w:i/>
        </w:rPr>
        <w:t>Le sfide della didattica: modularità, laboratori e ricerca</w:t>
      </w:r>
      <w:r w:rsidRPr="00AD6EF9">
        <w:rPr>
          <w:rFonts w:ascii="Arial Narrow" w:hAnsi="Arial Narrow"/>
          <w:bCs/>
        </w:rPr>
        <w:t>, Anicia, Roma, 2013</w:t>
      </w:r>
    </w:p>
    <w:bookmarkEnd w:id="0"/>
    <w:p w14:paraId="480F73A1" w14:textId="77777777" w:rsidR="00025715" w:rsidRPr="006C1DDA" w:rsidRDefault="00025715" w:rsidP="001E2FE8">
      <w:pPr>
        <w:keepNext/>
        <w:ind w:right="567"/>
        <w:outlineLvl w:val="2"/>
        <w:rPr>
          <w:rFonts w:ascii="Arial Narrow" w:hAnsi="Arial Narrow" w:cs="Arial Narrow"/>
          <w:b/>
          <w:bCs/>
        </w:rPr>
      </w:pPr>
    </w:p>
    <w:p w14:paraId="13D3CB5F" w14:textId="77777777" w:rsidR="00F47F5C" w:rsidRPr="006C1DDA" w:rsidRDefault="00F47F5C" w:rsidP="00F47F5C">
      <w:pPr>
        <w:rPr>
          <w:rFonts w:ascii="Arial Narrow" w:hAnsi="Arial Narrow" w:cs="Arial Narrow"/>
          <w:b/>
          <w:bCs/>
        </w:rPr>
      </w:pPr>
      <w:r w:rsidRPr="006C1DDA">
        <w:rPr>
          <w:rFonts w:ascii="Arial Narrow" w:hAnsi="Arial Narrow" w:cs="Arial Narrow"/>
          <w:b/>
          <w:bCs/>
        </w:rPr>
        <w:t>Prerequisiti (</w:t>
      </w:r>
      <w:r w:rsidRPr="006C1DDA">
        <w:rPr>
          <w:rFonts w:ascii="Arial Narrow" w:hAnsi="Arial Narrow" w:cs="Arial Narrow"/>
          <w:bCs/>
          <w:u w:val="single"/>
        </w:rPr>
        <w:t>ovvero Propedeuticità consigliate</w:t>
      </w:r>
      <w:r w:rsidRPr="006C1DDA">
        <w:rPr>
          <w:rFonts w:ascii="Arial Narrow" w:hAnsi="Arial Narrow" w:cs="Arial Narrow"/>
          <w:b/>
          <w:bCs/>
        </w:rPr>
        <w:t>)</w:t>
      </w:r>
    </w:p>
    <w:p w14:paraId="3F2DB3DC" w14:textId="77777777" w:rsidR="001E2FE8" w:rsidRPr="006C1DDA" w:rsidRDefault="00E07F55" w:rsidP="00E07F55">
      <w:pPr>
        <w:keepNext/>
        <w:ind w:right="567"/>
        <w:outlineLvl w:val="2"/>
        <w:rPr>
          <w:rFonts w:ascii="Arial Narrow" w:hAnsi="Arial Narrow" w:cs="Arial Narrow"/>
          <w:bCs/>
        </w:rPr>
      </w:pPr>
      <w:r w:rsidRPr="006C1DDA">
        <w:rPr>
          <w:rFonts w:ascii="Arial Narrow" w:hAnsi="Arial Narrow" w:cs="Arial Narrow"/>
          <w:bCs/>
        </w:rPr>
        <w:t xml:space="preserve">Conoscenze di base </w:t>
      </w:r>
      <w:proofErr w:type="gramStart"/>
      <w:r w:rsidRPr="006C1DDA">
        <w:rPr>
          <w:rFonts w:ascii="Arial Narrow" w:hAnsi="Arial Narrow" w:cs="Arial Narrow"/>
          <w:bCs/>
        </w:rPr>
        <w:t>relative alla</w:t>
      </w:r>
      <w:proofErr w:type="gramEnd"/>
      <w:r w:rsidRPr="006C1DDA">
        <w:rPr>
          <w:rFonts w:ascii="Arial Narrow" w:hAnsi="Arial Narrow" w:cs="Arial Narrow"/>
          <w:bCs/>
        </w:rPr>
        <w:t xml:space="preserve"> disciplina attraverso testi divulgativi accessibili anche on line</w:t>
      </w:r>
      <w:r w:rsidR="00140D05" w:rsidRPr="006C1DDA">
        <w:rPr>
          <w:rFonts w:ascii="Arial Narrow" w:hAnsi="Arial Narrow" w:cs="Arial Narrow"/>
          <w:bCs/>
        </w:rPr>
        <w:t>.</w:t>
      </w:r>
    </w:p>
    <w:p w14:paraId="5759C92D" w14:textId="77777777" w:rsidR="00E07F55" w:rsidRPr="006C1DDA" w:rsidRDefault="00E07F55" w:rsidP="00E07F55">
      <w:pPr>
        <w:keepNext/>
        <w:ind w:right="567"/>
        <w:outlineLvl w:val="2"/>
        <w:rPr>
          <w:rFonts w:ascii="Arial Narrow" w:hAnsi="Arial Narrow" w:cs="Arial Narrow"/>
          <w:bCs/>
        </w:rPr>
      </w:pPr>
    </w:p>
    <w:p w14:paraId="2A879D6A" w14:textId="77777777" w:rsidR="00F47F5C" w:rsidRPr="006C1DDA" w:rsidRDefault="00E70BD7" w:rsidP="00F47F5C">
      <w:pPr>
        <w:rPr>
          <w:rFonts w:ascii="Arial Narrow" w:hAnsi="Arial Narrow" w:cs="Arial Narrow"/>
          <w:b/>
          <w:bCs/>
        </w:rPr>
      </w:pPr>
      <w:proofErr w:type="gramStart"/>
      <w:r w:rsidRPr="006C1DDA">
        <w:rPr>
          <w:rFonts w:ascii="Arial Narrow" w:hAnsi="Arial Narrow" w:cs="Arial Narrow"/>
          <w:b/>
          <w:bCs/>
        </w:rPr>
        <w:t>Modalità</w:t>
      </w:r>
      <w:proofErr w:type="gramEnd"/>
      <w:r w:rsidRPr="006C1DDA">
        <w:rPr>
          <w:rFonts w:ascii="Arial Narrow" w:hAnsi="Arial Narrow" w:cs="Arial Narrow"/>
          <w:b/>
          <w:bCs/>
        </w:rPr>
        <w:t xml:space="preserve"> di erogazione della didattica</w:t>
      </w:r>
    </w:p>
    <w:p w14:paraId="2FAEABB9" w14:textId="77777777" w:rsidR="00F47F5C" w:rsidRPr="006C1DDA" w:rsidRDefault="00E07F55" w:rsidP="00E07F55">
      <w:pPr>
        <w:keepNext/>
        <w:ind w:right="567"/>
        <w:outlineLvl w:val="2"/>
        <w:rPr>
          <w:rFonts w:ascii="Arial Narrow" w:hAnsi="Arial Narrow" w:cs="Arial Narrow"/>
          <w:bCs/>
        </w:rPr>
      </w:pPr>
      <w:r w:rsidRPr="006C1DDA">
        <w:rPr>
          <w:rFonts w:ascii="Arial Narrow" w:hAnsi="Arial Narrow" w:cs="Arial Narrow"/>
          <w:bCs/>
        </w:rPr>
        <w:t xml:space="preserve">Lezioni frontali supportate dalla video-proiezione di </w:t>
      </w:r>
      <w:proofErr w:type="spellStart"/>
      <w:r w:rsidRPr="006C1DDA">
        <w:rPr>
          <w:rFonts w:ascii="Arial Narrow" w:hAnsi="Arial Narrow" w:cs="Arial Narrow"/>
          <w:bCs/>
        </w:rPr>
        <w:t>slides</w:t>
      </w:r>
      <w:proofErr w:type="spellEnd"/>
      <w:r w:rsidRPr="006C1DDA">
        <w:rPr>
          <w:rFonts w:ascii="Arial Narrow" w:hAnsi="Arial Narrow" w:cs="Arial Narrow"/>
          <w:bCs/>
        </w:rPr>
        <w:t xml:space="preserve"> appositamente predisposte</w:t>
      </w:r>
      <w:proofErr w:type="gramStart"/>
      <w:r w:rsidRPr="006C1DDA">
        <w:rPr>
          <w:rFonts w:ascii="Arial Narrow" w:hAnsi="Arial Narrow" w:cs="Arial Narrow"/>
          <w:bCs/>
        </w:rPr>
        <w:t>,</w:t>
      </w:r>
      <w:proofErr w:type="gramEnd"/>
    </w:p>
    <w:p w14:paraId="5AFEA53B" w14:textId="77777777" w:rsidR="00E07F55" w:rsidRPr="006C1DDA" w:rsidRDefault="00025715" w:rsidP="00E07F55">
      <w:pPr>
        <w:keepNext/>
        <w:ind w:right="567"/>
        <w:outlineLvl w:val="2"/>
        <w:rPr>
          <w:rFonts w:ascii="Arial Narrow" w:hAnsi="Arial Narrow" w:cs="Arial Narrow"/>
          <w:bCs/>
        </w:rPr>
      </w:pPr>
      <w:proofErr w:type="gramStart"/>
      <w:r w:rsidRPr="006C1DDA">
        <w:rPr>
          <w:rFonts w:ascii="Arial Narrow" w:hAnsi="Arial Narrow" w:cs="Arial Narrow"/>
          <w:bCs/>
        </w:rPr>
        <w:t>brainstorming</w:t>
      </w:r>
      <w:proofErr w:type="gramEnd"/>
      <w:r w:rsidRPr="006C1DDA">
        <w:rPr>
          <w:rFonts w:ascii="Arial Narrow" w:hAnsi="Arial Narrow" w:cs="Arial Narrow"/>
          <w:bCs/>
        </w:rPr>
        <w:t xml:space="preserve">, </w:t>
      </w:r>
      <w:proofErr w:type="spellStart"/>
      <w:r w:rsidRPr="006C1DDA">
        <w:rPr>
          <w:rFonts w:ascii="Arial Narrow" w:hAnsi="Arial Narrow" w:cs="Arial Narrow"/>
          <w:bCs/>
        </w:rPr>
        <w:t>problem</w:t>
      </w:r>
      <w:proofErr w:type="spellEnd"/>
      <w:r w:rsidRPr="006C1DDA">
        <w:rPr>
          <w:rFonts w:ascii="Arial Narrow" w:hAnsi="Arial Narrow" w:cs="Arial Narrow"/>
          <w:bCs/>
        </w:rPr>
        <w:t xml:space="preserve"> </w:t>
      </w:r>
      <w:proofErr w:type="spellStart"/>
      <w:r w:rsidRPr="006C1DDA">
        <w:rPr>
          <w:rFonts w:ascii="Arial Narrow" w:hAnsi="Arial Narrow" w:cs="Arial Narrow"/>
          <w:bCs/>
        </w:rPr>
        <w:t>solving</w:t>
      </w:r>
      <w:proofErr w:type="spellEnd"/>
      <w:r w:rsidRPr="006C1DDA">
        <w:rPr>
          <w:rFonts w:ascii="Arial Narrow" w:hAnsi="Arial Narrow" w:cs="Arial Narrow"/>
          <w:bCs/>
        </w:rPr>
        <w:t xml:space="preserve"> e </w:t>
      </w:r>
      <w:r w:rsidR="002378CB" w:rsidRPr="006C1DDA">
        <w:rPr>
          <w:rFonts w:ascii="Arial Narrow" w:hAnsi="Arial Narrow" w:cs="Arial Narrow"/>
          <w:bCs/>
        </w:rPr>
        <w:t xml:space="preserve">simulazione dei casi </w:t>
      </w:r>
      <w:r w:rsidR="00E07F55" w:rsidRPr="006C1DDA">
        <w:rPr>
          <w:rFonts w:ascii="Arial Narrow" w:hAnsi="Arial Narrow" w:cs="Arial Narrow"/>
          <w:bCs/>
        </w:rPr>
        <w:t>con uso delle TIC e produzione estemporanea di materiali didattici.</w:t>
      </w:r>
    </w:p>
    <w:p w14:paraId="7615BE25" w14:textId="77777777" w:rsidR="00E07F55" w:rsidRPr="006C1DDA" w:rsidRDefault="00E07F55" w:rsidP="00E07F55">
      <w:pPr>
        <w:keepNext/>
        <w:ind w:right="567"/>
        <w:outlineLvl w:val="2"/>
        <w:rPr>
          <w:rFonts w:ascii="Arial Narrow" w:hAnsi="Arial Narrow" w:cs="Arial Narrow"/>
          <w:bCs/>
        </w:rPr>
      </w:pPr>
    </w:p>
    <w:p w14:paraId="3B2C78FE" w14:textId="77777777" w:rsidR="001E2FE8" w:rsidRPr="006C1DDA" w:rsidRDefault="001E2FE8" w:rsidP="00273220">
      <w:pPr>
        <w:rPr>
          <w:rFonts w:ascii="Arial Narrow" w:hAnsi="Arial Narrow" w:cs="Arial Narrow"/>
          <w:b/>
          <w:bCs/>
        </w:rPr>
      </w:pPr>
      <w:proofErr w:type="gramStart"/>
      <w:r w:rsidRPr="006C1DDA">
        <w:rPr>
          <w:rFonts w:ascii="Arial Narrow" w:hAnsi="Arial Narrow" w:cs="Arial Narrow"/>
          <w:b/>
          <w:bCs/>
        </w:rPr>
        <w:t>Modalità</w:t>
      </w:r>
      <w:proofErr w:type="gramEnd"/>
      <w:r w:rsidRPr="006C1DDA">
        <w:rPr>
          <w:rFonts w:ascii="Arial Narrow" w:hAnsi="Arial Narrow" w:cs="Arial Narrow"/>
          <w:b/>
          <w:bCs/>
        </w:rPr>
        <w:t xml:space="preserve"> d’esame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525"/>
        <w:gridCol w:w="2540"/>
        <w:gridCol w:w="430"/>
        <w:gridCol w:w="2833"/>
      </w:tblGrid>
      <w:tr w:rsidR="001E2FE8" w:rsidRPr="006C1DDA" w14:paraId="458FA947" w14:textId="77777777" w:rsidTr="00046978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14:paraId="342A8350" w14:textId="77777777" w:rsidR="001E2FE8" w:rsidRPr="006C1DDA" w:rsidRDefault="00E07F55" w:rsidP="001E2FE8">
            <w:pPr>
              <w:spacing w:line="340" w:lineRule="exac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>X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14:paraId="5DFC6223" w14:textId="77777777" w:rsidR="001E2FE8" w:rsidRPr="006C1DDA" w:rsidRDefault="001E2FE8" w:rsidP="001E2FE8">
            <w:pPr>
              <w:spacing w:line="340" w:lineRule="exact"/>
              <w:rPr>
                <w:rFonts w:ascii="Arial Narrow" w:hAnsi="Arial Narrow" w:cs="Arial Narrow"/>
                <w:b/>
                <w:bCs/>
              </w:rPr>
            </w:pPr>
            <w:r w:rsidRPr="006C1DDA">
              <w:rPr>
                <w:rFonts w:ascii="Arial Narrow" w:hAnsi="Arial Narrow" w:cs="Arial Narrow"/>
              </w:rPr>
              <w:t>Prova orale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</w:tcPr>
          <w:p w14:paraId="364DBCE5" w14:textId="77777777" w:rsidR="001E2FE8" w:rsidRPr="006C1DDA" w:rsidRDefault="001E2FE8" w:rsidP="001E2FE8">
            <w:pPr>
              <w:spacing w:line="340" w:lineRule="exac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sym w:font="Wingdings" w:char="F0A8"/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5F547169" w14:textId="77777777" w:rsidR="001E2FE8" w:rsidRPr="006C1DDA" w:rsidRDefault="001E2FE8" w:rsidP="001E2FE8">
            <w:pPr>
              <w:spacing w:line="340" w:lineRule="exac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 xml:space="preserve">Prova scritta e </w:t>
            </w:r>
            <w:proofErr w:type="gramStart"/>
            <w:r w:rsidRPr="006C1DDA">
              <w:rPr>
                <w:rFonts w:ascii="Arial Narrow" w:hAnsi="Arial Narrow" w:cs="Arial Narrow"/>
              </w:rPr>
              <w:t>prova</w:t>
            </w:r>
            <w:proofErr w:type="gramEnd"/>
            <w:r w:rsidRPr="006C1DDA">
              <w:rPr>
                <w:rFonts w:ascii="Arial Narrow" w:hAnsi="Arial Narrow" w:cs="Arial Narrow"/>
              </w:rPr>
              <w:t xml:space="preserve"> orale</w:t>
            </w:r>
          </w:p>
        </w:tc>
      </w:tr>
    </w:tbl>
    <w:p w14:paraId="335DE45B" w14:textId="77777777" w:rsidR="001E2FE8" w:rsidRPr="006C1DDA" w:rsidRDefault="001E2FE8" w:rsidP="001E2FE8">
      <w:pPr>
        <w:rPr>
          <w:rFonts w:ascii="Arial Narrow" w:hAnsi="Arial Narrow" w:cs="Arial Narrow"/>
          <w:b/>
          <w:bCs/>
        </w:rPr>
      </w:pPr>
    </w:p>
    <w:p w14:paraId="340E4F8D" w14:textId="77777777" w:rsidR="001E2FE8" w:rsidRPr="006C1DDA" w:rsidRDefault="001E2FE8" w:rsidP="001E2FE8">
      <w:pPr>
        <w:spacing w:line="360" w:lineRule="auto"/>
        <w:ind w:left="708" w:hanging="708"/>
        <w:rPr>
          <w:rFonts w:ascii="Arial Narrow" w:hAnsi="Arial Narrow" w:cs="Arial Narrow"/>
          <w:b/>
          <w:bCs/>
        </w:rPr>
      </w:pPr>
      <w:r w:rsidRPr="006C1DDA">
        <w:rPr>
          <w:rFonts w:ascii="Arial Narrow" w:hAnsi="Arial Narrow" w:cs="Arial Narrow"/>
          <w:b/>
          <w:bCs/>
        </w:rPr>
        <w:t>Note</w:t>
      </w:r>
      <w:r w:rsidRPr="006C1DDA">
        <w:rPr>
          <w:rFonts w:ascii="Arial Narrow" w:hAnsi="Arial Narrow" w:cs="Arial Narrow"/>
          <w:b/>
          <w:bCs/>
        </w:rPr>
        <w:tab/>
      </w:r>
    </w:p>
    <w:tbl>
      <w:tblPr>
        <w:tblW w:w="9287" w:type="dxa"/>
        <w:tblLook w:val="0000" w:firstRow="0" w:lastRow="0" w:firstColumn="0" w:lastColumn="0" w:noHBand="0" w:noVBand="0"/>
      </w:tblPr>
      <w:tblGrid>
        <w:gridCol w:w="9287"/>
      </w:tblGrid>
      <w:tr w:rsidR="001D71BC" w:rsidRPr="006C1DDA" w14:paraId="5F726D6D" w14:textId="77777777" w:rsidTr="00E70BD7">
        <w:tc>
          <w:tcPr>
            <w:tcW w:w="9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0E9B8E" w14:textId="77777777" w:rsidR="001D71BC" w:rsidRPr="006C1DDA" w:rsidRDefault="001D71BC" w:rsidP="00046978">
            <w:pPr>
              <w:rPr>
                <w:rFonts w:ascii="Arial Narrow" w:hAnsi="Arial Narrow" w:cs="Arial Narrow"/>
              </w:rPr>
            </w:pPr>
          </w:p>
        </w:tc>
      </w:tr>
    </w:tbl>
    <w:p w14:paraId="43DCDC71" w14:textId="77777777" w:rsidR="00E70BD7" w:rsidRPr="006C1DDA" w:rsidRDefault="00E70BD7">
      <w:pPr>
        <w:rPr>
          <w:rFonts w:ascii="Arial Narrow" w:hAnsi="Arial Narrow"/>
        </w:rPr>
      </w:pPr>
      <w:r w:rsidRPr="006C1DDA">
        <w:rPr>
          <w:rFonts w:ascii="Arial Narrow" w:hAnsi="Arial Narrow"/>
        </w:rPr>
        <w:br w:type="page"/>
      </w:r>
    </w:p>
    <w:tbl>
      <w:tblPr>
        <w:tblW w:w="10080" w:type="dxa"/>
        <w:tblInd w:w="-29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49"/>
        <w:gridCol w:w="8431"/>
      </w:tblGrid>
      <w:tr w:rsidR="001E2FE8" w:rsidRPr="006C1DDA" w14:paraId="0BF9A1A9" w14:textId="77777777" w:rsidTr="00E70BD7"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</w:tcPr>
          <w:p w14:paraId="0B01BFD5" w14:textId="77777777" w:rsidR="001E2FE8" w:rsidRPr="006C1DDA" w:rsidRDefault="00E70BD7" w:rsidP="001E2FE8">
            <w:pPr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/>
              </w:rPr>
              <w:br w:type="page"/>
            </w:r>
          </w:p>
        </w:tc>
        <w:tc>
          <w:tcPr>
            <w:tcW w:w="8431" w:type="dxa"/>
            <w:tcBorders>
              <w:top w:val="nil"/>
              <w:left w:val="nil"/>
              <w:bottom w:val="nil"/>
              <w:right w:val="nil"/>
            </w:tcBorders>
          </w:tcPr>
          <w:p w14:paraId="5D290D9E" w14:textId="77777777" w:rsidR="001E2FE8" w:rsidRPr="006C1DDA" w:rsidRDefault="009F457B" w:rsidP="001E2FE8">
            <w:pPr>
              <w:ind w:left="-1719"/>
              <w:jc w:val="center"/>
              <w:rPr>
                <w:rFonts w:ascii="Arial Narrow" w:hAnsi="Arial Narrow" w:cs="Arial Narrow"/>
                <w:lang w:val="en-GB"/>
              </w:rPr>
            </w:pPr>
            <w:r>
              <w:rPr>
                <w:rFonts w:ascii="Arial Narrow" w:hAnsi="Arial Narrow" w:cs="Arial Narrow"/>
                <w:lang w:val="en-GB"/>
              </w:rPr>
              <w:t xml:space="preserve">Academic </w:t>
            </w:r>
            <w:proofErr w:type="gramStart"/>
            <w:r>
              <w:rPr>
                <w:rFonts w:ascii="Arial Narrow" w:hAnsi="Arial Narrow" w:cs="Arial Narrow"/>
                <w:lang w:val="en-GB"/>
              </w:rPr>
              <w:t>year  2015</w:t>
            </w:r>
            <w:proofErr w:type="gramEnd"/>
            <w:r>
              <w:rPr>
                <w:rFonts w:ascii="Arial Narrow" w:hAnsi="Arial Narrow" w:cs="Arial Narrow"/>
                <w:lang w:val="en-GB"/>
              </w:rPr>
              <w:t>/2016</w:t>
            </w:r>
          </w:p>
          <w:p w14:paraId="0AFC4BEE" w14:textId="77777777" w:rsidR="001E2FE8" w:rsidRPr="006C1DDA" w:rsidRDefault="001E2FE8" w:rsidP="001E2FE8">
            <w:pPr>
              <w:jc w:val="center"/>
              <w:rPr>
                <w:rFonts w:ascii="Arial Narrow" w:hAnsi="Arial Narrow" w:cs="Arial Narrow"/>
                <w:lang w:val="en-GB"/>
              </w:rPr>
            </w:pPr>
          </w:p>
        </w:tc>
      </w:tr>
    </w:tbl>
    <w:p w14:paraId="02BB8CB7" w14:textId="77777777" w:rsidR="001E2FE8" w:rsidRPr="006C1DDA" w:rsidRDefault="001E2FE8" w:rsidP="001E2FE8">
      <w:pPr>
        <w:rPr>
          <w:rFonts w:ascii="Arial Narrow" w:hAnsi="Arial Narrow" w:cs="Arial Narrow"/>
          <w:lang w:val="en-GB"/>
        </w:rPr>
      </w:pPr>
    </w:p>
    <w:p w14:paraId="7012046C" w14:textId="77777777" w:rsidR="001E2FE8" w:rsidRPr="006C1DDA" w:rsidRDefault="001E2FE8" w:rsidP="001E2FE8">
      <w:pPr>
        <w:jc w:val="center"/>
        <w:rPr>
          <w:rFonts w:ascii="Arial Narrow" w:hAnsi="Arial Narrow" w:cs="Arial Narrow"/>
          <w:b/>
          <w:bCs/>
          <w:i/>
          <w:iCs/>
          <w:lang w:val="en-GB"/>
        </w:rPr>
      </w:pPr>
      <w:r w:rsidRPr="006C1DDA">
        <w:rPr>
          <w:rFonts w:ascii="Arial Narrow" w:hAnsi="Arial Narrow" w:cs="Arial Narrow"/>
          <w:b/>
          <w:bCs/>
          <w:i/>
          <w:iCs/>
          <w:lang w:val="en-GB"/>
        </w:rPr>
        <w:t xml:space="preserve">Teaching programme for the academic </w:t>
      </w:r>
      <w:proofErr w:type="gramStart"/>
      <w:r w:rsidRPr="006C1DDA">
        <w:rPr>
          <w:rFonts w:ascii="Arial Narrow" w:hAnsi="Arial Narrow" w:cs="Arial Narrow"/>
          <w:b/>
          <w:bCs/>
          <w:i/>
          <w:iCs/>
          <w:lang w:val="en-GB"/>
        </w:rPr>
        <w:t>year  201</w:t>
      </w:r>
      <w:r w:rsidR="009F457B">
        <w:rPr>
          <w:rFonts w:ascii="Arial Narrow" w:hAnsi="Arial Narrow" w:cs="Arial Narrow"/>
          <w:b/>
          <w:bCs/>
          <w:i/>
          <w:iCs/>
          <w:lang w:val="en-GB"/>
        </w:rPr>
        <w:t>5</w:t>
      </w:r>
      <w:proofErr w:type="gramEnd"/>
      <w:r w:rsidR="009F457B">
        <w:rPr>
          <w:rFonts w:ascii="Arial Narrow" w:hAnsi="Arial Narrow" w:cs="Arial Narrow"/>
          <w:b/>
          <w:bCs/>
          <w:i/>
          <w:iCs/>
          <w:lang w:val="en-GB"/>
        </w:rPr>
        <w:t>/2016</w:t>
      </w:r>
    </w:p>
    <w:p w14:paraId="7E408910" w14:textId="77777777" w:rsidR="001E2FE8" w:rsidRPr="006C1DDA" w:rsidRDefault="001E2FE8" w:rsidP="001E2FE8">
      <w:pPr>
        <w:spacing w:line="240" w:lineRule="atLeast"/>
        <w:ind w:hanging="360"/>
        <w:rPr>
          <w:rFonts w:ascii="Arial Narrow" w:hAnsi="Arial Narrow" w:cs="Arial Narrow"/>
          <w:b/>
          <w:bCs/>
          <w:lang w:val="en-GB"/>
        </w:rPr>
      </w:pPr>
    </w:p>
    <w:p w14:paraId="0CD715E3" w14:textId="77777777" w:rsidR="006C1DDA" w:rsidRPr="006C1DDA" w:rsidRDefault="001E2FE8" w:rsidP="001B0A8B">
      <w:pPr>
        <w:spacing w:line="360" w:lineRule="auto"/>
        <w:rPr>
          <w:rFonts w:ascii="Arial Narrow" w:hAnsi="Arial Narrow" w:cs="Arial Narrow"/>
          <w:lang w:val="en-GB"/>
        </w:rPr>
      </w:pPr>
      <w:r w:rsidRPr="006C1DDA">
        <w:rPr>
          <w:rFonts w:ascii="Arial Narrow" w:hAnsi="Arial Narrow" w:cs="Arial Narrow"/>
          <w:b/>
          <w:bCs/>
          <w:lang w:val="en-GB"/>
        </w:rPr>
        <w:t xml:space="preserve">Syllabus of    </w:t>
      </w:r>
      <w:r w:rsidRPr="006C1DDA">
        <w:rPr>
          <w:rFonts w:ascii="Arial Narrow" w:hAnsi="Arial Narrow" w:cs="Arial Narrow"/>
          <w:lang w:val="en-GB"/>
        </w:rPr>
        <w:t xml:space="preserve"> </w:t>
      </w:r>
      <w:r w:rsidR="006C1DDA" w:rsidRPr="006C1DDA">
        <w:rPr>
          <w:rFonts w:ascii="Arial Narrow" w:hAnsi="Arial Narrow" w:cs="Arial Narrow"/>
          <w:lang w:val="en-GB"/>
        </w:rPr>
        <w:t xml:space="preserve">general Education </w:t>
      </w:r>
    </w:p>
    <w:p w14:paraId="326F6EAC" w14:textId="77777777" w:rsidR="00F47F5C" w:rsidRPr="006C1DDA" w:rsidRDefault="001E2FE8" w:rsidP="001B0A8B">
      <w:pPr>
        <w:spacing w:line="360" w:lineRule="auto"/>
        <w:rPr>
          <w:rFonts w:ascii="Arial Narrow" w:hAnsi="Arial Narrow" w:cs="Arial Narrow"/>
          <w:b/>
          <w:bCs/>
          <w:u w:val="single"/>
          <w:lang w:val="en-GB"/>
        </w:rPr>
      </w:pPr>
      <w:r w:rsidRPr="006C1DDA">
        <w:rPr>
          <w:rFonts w:ascii="Arial Narrow" w:hAnsi="Arial Narrow" w:cs="Arial Narrow"/>
          <w:b/>
          <w:bCs/>
          <w:lang w:val="en-GB"/>
        </w:rPr>
        <w:t>Scientific Area</w:t>
      </w:r>
      <w:r w:rsidR="006C1DDA" w:rsidRPr="006C1DDA">
        <w:rPr>
          <w:rFonts w:ascii="Arial Narrow" w:hAnsi="Arial Narrow" w:cs="Arial Narrow"/>
          <w:b/>
          <w:bCs/>
          <w:lang w:val="en-GB"/>
        </w:rPr>
        <w:t xml:space="preserve">: </w:t>
      </w:r>
      <w:r w:rsidRPr="006C1DDA">
        <w:rPr>
          <w:rFonts w:ascii="Arial Narrow" w:hAnsi="Arial Narrow" w:cs="Arial Narrow"/>
          <w:b/>
          <w:bCs/>
          <w:lang w:val="en-GB"/>
        </w:rPr>
        <w:t xml:space="preserve"> </w:t>
      </w:r>
      <w:r w:rsidR="006C1DDA" w:rsidRPr="006C1DDA">
        <w:rPr>
          <w:rFonts w:ascii="Arial Narrow" w:hAnsi="Arial Narrow" w:cs="Arial Narrow"/>
          <w:b/>
          <w:bCs/>
          <w:lang w:val="en-GB"/>
        </w:rPr>
        <w:t xml:space="preserve">M </w:t>
      </w:r>
      <w:proofErr w:type="spellStart"/>
      <w:r w:rsidR="006C1DDA" w:rsidRPr="006C1DDA">
        <w:rPr>
          <w:rFonts w:ascii="Arial Narrow" w:hAnsi="Arial Narrow" w:cs="Arial Narrow"/>
          <w:b/>
          <w:bCs/>
          <w:lang w:val="en-GB"/>
        </w:rPr>
        <w:t>ped</w:t>
      </w:r>
      <w:proofErr w:type="spellEnd"/>
      <w:r w:rsidR="006C1DDA" w:rsidRPr="006C1DDA">
        <w:rPr>
          <w:rFonts w:ascii="Arial Narrow" w:hAnsi="Arial Narrow" w:cs="Arial Narrow"/>
          <w:b/>
          <w:bCs/>
          <w:lang w:val="en-GB"/>
        </w:rPr>
        <w:t xml:space="preserve"> 03</w:t>
      </w:r>
    </w:p>
    <w:p w14:paraId="77F581B7" w14:textId="77777777" w:rsidR="00F47F5C" w:rsidRPr="006C1DDA" w:rsidRDefault="00F47F5C" w:rsidP="00F47F5C">
      <w:pPr>
        <w:spacing w:line="360" w:lineRule="auto"/>
        <w:jc w:val="center"/>
        <w:rPr>
          <w:rFonts w:ascii="Arial Narrow" w:hAnsi="Arial Narrow" w:cs="Arial Narrow"/>
          <w:b/>
          <w:bCs/>
          <w:u w:val="single"/>
          <w:lang w:val="en-GB"/>
        </w:rPr>
      </w:pPr>
      <w:r w:rsidRPr="006C1DDA">
        <w:rPr>
          <w:rFonts w:ascii="Arial Narrow" w:hAnsi="Arial Narrow" w:cs="Arial Narrow"/>
          <w:b/>
          <w:bCs/>
          <w:u w:val="single"/>
          <w:lang w:val="en-GB"/>
        </w:rPr>
        <w:t xml:space="preserve">Potenza         </w:t>
      </w:r>
    </w:p>
    <w:p w14:paraId="207E4364" w14:textId="77777777" w:rsidR="001E2FE8" w:rsidRPr="006C1DDA" w:rsidRDefault="00F47F5C" w:rsidP="00F47F5C">
      <w:pPr>
        <w:spacing w:line="360" w:lineRule="auto"/>
        <w:jc w:val="center"/>
        <w:rPr>
          <w:rFonts w:ascii="Arial Narrow" w:hAnsi="Arial Narrow" w:cs="Arial Narrow"/>
          <w:lang w:val="en-GB"/>
        </w:rPr>
      </w:pPr>
      <w:r w:rsidRPr="006C1DDA">
        <w:rPr>
          <w:rFonts w:ascii="Arial Narrow" w:hAnsi="Arial Narrow" w:cs="Arial Narrow"/>
          <w:b/>
          <w:bCs/>
          <w:u w:val="single"/>
          <w:lang w:val="en-GB"/>
        </w:rPr>
        <w:t xml:space="preserve">                                    </w:t>
      </w:r>
    </w:p>
    <w:tbl>
      <w:tblPr>
        <w:tblW w:w="8385" w:type="dxa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0"/>
        <w:gridCol w:w="540"/>
        <w:gridCol w:w="6073"/>
        <w:gridCol w:w="992"/>
      </w:tblGrid>
      <w:tr w:rsidR="001E2FE8" w:rsidRPr="006C1DDA" w14:paraId="42F984C7" w14:textId="77777777" w:rsidTr="008651DC">
        <w:trPr>
          <w:cantSplit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</w:tcPr>
          <w:p w14:paraId="26EC1B30" w14:textId="77777777" w:rsidR="001E2FE8" w:rsidRPr="006C1DDA" w:rsidRDefault="001E2FE8" w:rsidP="001E2FE8">
            <w:pPr>
              <w:keepNext/>
              <w:spacing w:line="340" w:lineRule="exact"/>
              <w:ind w:right="-130"/>
              <w:jc w:val="center"/>
              <w:outlineLvl w:val="2"/>
              <w:rPr>
                <w:rFonts w:ascii="Arial Narrow" w:hAnsi="Arial Narrow" w:cs="Arial Narrow"/>
                <w:b/>
                <w:bCs/>
                <w:u w:val="single"/>
                <w:lang w:val="en-GB"/>
              </w:rPr>
            </w:pPr>
            <w:r w:rsidRPr="006C1DDA">
              <w:rPr>
                <w:rFonts w:ascii="Arial Narrow" w:hAnsi="Arial Narrow" w:cs="Arial Narrow"/>
                <w:b/>
                <w:bCs/>
                <w:u w:val="single"/>
                <w:lang w:val="en-GB"/>
              </w:rPr>
              <w:t>Class</w:t>
            </w:r>
          </w:p>
        </w:tc>
        <w:tc>
          <w:tcPr>
            <w:tcW w:w="66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DBBB55" w14:textId="77777777" w:rsidR="001E2FE8" w:rsidRPr="006C1DDA" w:rsidRDefault="001E2FE8" w:rsidP="001E2FE8">
            <w:pPr>
              <w:keepNext/>
              <w:spacing w:line="340" w:lineRule="exact"/>
              <w:ind w:right="567"/>
              <w:jc w:val="center"/>
              <w:outlineLvl w:val="2"/>
              <w:rPr>
                <w:rFonts w:ascii="Arial Narrow" w:hAnsi="Arial Narrow" w:cs="Arial Narrow"/>
                <w:b/>
                <w:bCs/>
                <w:u w:val="single"/>
                <w:lang w:val="en-GB"/>
              </w:rPr>
            </w:pPr>
            <w:r w:rsidRPr="006C1DDA">
              <w:rPr>
                <w:rFonts w:ascii="Arial Narrow" w:hAnsi="Arial Narrow" w:cs="Arial Narrow"/>
                <w:b/>
                <w:bCs/>
                <w:u w:val="single"/>
                <w:lang w:val="en-GB"/>
              </w:rPr>
              <w:t xml:space="preserve">Degree </w:t>
            </w:r>
            <w:proofErr w:type="gramStart"/>
            <w:r w:rsidRPr="006C1DDA">
              <w:rPr>
                <w:rFonts w:ascii="Arial Narrow" w:hAnsi="Arial Narrow" w:cs="Arial Narrow"/>
                <w:b/>
                <w:bCs/>
                <w:u w:val="single"/>
                <w:lang w:val="en-GB"/>
              </w:rPr>
              <w:t xml:space="preserve">Course                                             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AAE7CE0" w14:textId="77777777" w:rsidR="001E2FE8" w:rsidRPr="006C1DDA" w:rsidRDefault="001E2FE8" w:rsidP="001E2FE8">
            <w:pPr>
              <w:keepNext/>
              <w:spacing w:line="340" w:lineRule="exact"/>
              <w:ind w:right="-130"/>
              <w:outlineLvl w:val="2"/>
              <w:rPr>
                <w:rFonts w:ascii="Arial Narrow" w:hAnsi="Arial Narrow" w:cs="Arial Narrow"/>
                <w:b/>
                <w:bCs/>
                <w:u w:val="single"/>
                <w:lang w:val="en-GB"/>
              </w:rPr>
            </w:pPr>
          </w:p>
        </w:tc>
      </w:tr>
      <w:tr w:rsidR="001E2FE8" w:rsidRPr="006C1DDA" w14:paraId="0713C922" w14:textId="77777777" w:rsidTr="008651DC">
        <w:trPr>
          <w:cantSplit/>
        </w:trPr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933E" w14:textId="77777777" w:rsidR="001E2FE8" w:rsidRPr="006C1DDA" w:rsidRDefault="001E2FE8" w:rsidP="001E2FE8">
            <w:pPr>
              <w:spacing w:line="340" w:lineRule="exact"/>
              <w:jc w:val="right"/>
              <w:rPr>
                <w:rFonts w:ascii="Arial Narrow" w:hAnsi="Arial Narrow" w:cs="Arial Narrow"/>
                <w:lang w:val="en-GB"/>
              </w:rPr>
            </w:pPr>
            <w:r w:rsidRPr="006C1DDA">
              <w:rPr>
                <w:rFonts w:ascii="Arial Narrow" w:hAnsi="Arial Narrow" w:cs="Arial Narrow"/>
                <w:lang w:val="en-GB"/>
              </w:rPr>
              <w:t>L-10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A045" w14:textId="77777777" w:rsidR="001E2FE8" w:rsidRPr="006C1DDA" w:rsidRDefault="001E2FE8" w:rsidP="001E2FE8">
            <w:pPr>
              <w:spacing w:line="340" w:lineRule="exact"/>
              <w:rPr>
                <w:rFonts w:ascii="Arial Narrow" w:hAnsi="Arial Narrow" w:cs="Arial Narrow"/>
                <w:lang w:val="en-GB"/>
              </w:rPr>
            </w:pPr>
            <w:r w:rsidRPr="006C1DDA">
              <w:rPr>
                <w:rFonts w:ascii="Arial Narrow" w:hAnsi="Arial Narrow" w:cs="Arial Narrow"/>
                <w:lang w:val="en-GB"/>
              </w:rPr>
              <w:t>Humanities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3C87" w14:textId="77777777" w:rsidR="001E2FE8" w:rsidRPr="006C1DDA" w:rsidRDefault="001E2FE8" w:rsidP="001E2FE8">
            <w:pPr>
              <w:spacing w:line="340" w:lineRule="exact"/>
              <w:rPr>
                <w:rFonts w:ascii="Arial Narrow" w:hAnsi="Arial Narrow" w:cs="Arial Narrow"/>
                <w:lang w:val="en-GB"/>
              </w:rPr>
            </w:pPr>
          </w:p>
        </w:tc>
      </w:tr>
      <w:tr w:rsidR="001E2FE8" w:rsidRPr="006C1DDA" w14:paraId="6F1F253B" w14:textId="77777777" w:rsidTr="008651DC">
        <w:trPr>
          <w:cantSplit/>
        </w:trPr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D8C6" w14:textId="77777777" w:rsidR="001E2FE8" w:rsidRPr="006C1DDA" w:rsidRDefault="001E2FE8" w:rsidP="001E2FE8">
            <w:pPr>
              <w:spacing w:line="340" w:lineRule="exact"/>
              <w:jc w:val="right"/>
              <w:rPr>
                <w:rFonts w:ascii="Arial Narrow" w:hAnsi="Arial Narrow" w:cs="Arial Narrow"/>
                <w:lang w:val="en-GB"/>
              </w:rPr>
            </w:pPr>
            <w:r w:rsidRPr="006C1DDA">
              <w:rPr>
                <w:rFonts w:ascii="Arial Narrow" w:hAnsi="Arial Narrow" w:cs="Arial Narrow"/>
                <w:lang w:val="en-GB"/>
              </w:rPr>
              <w:t>LM-</w:t>
            </w:r>
            <w:proofErr w:type="gramStart"/>
            <w:r w:rsidRPr="006C1DDA">
              <w:rPr>
                <w:rFonts w:ascii="Arial Narrow" w:hAnsi="Arial Narrow" w:cs="Arial Narrow"/>
                <w:lang w:val="en-GB"/>
              </w:rPr>
              <w:t>2  LM</w:t>
            </w:r>
            <w:proofErr w:type="gramEnd"/>
            <w:r w:rsidRPr="006C1DDA">
              <w:rPr>
                <w:rFonts w:ascii="Arial Narrow" w:hAnsi="Arial Narrow" w:cs="Arial Narrow"/>
                <w:lang w:val="en-GB"/>
              </w:rPr>
              <w:t>-15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D8FB" w14:textId="77777777" w:rsidR="001E2FE8" w:rsidRPr="006C1DDA" w:rsidRDefault="001E2FE8" w:rsidP="001E2FE8">
            <w:pPr>
              <w:spacing w:line="340" w:lineRule="exact"/>
              <w:rPr>
                <w:rFonts w:ascii="Arial Narrow" w:hAnsi="Arial Narrow" w:cs="Arial Narrow"/>
                <w:lang w:val="en-GB"/>
              </w:rPr>
            </w:pPr>
            <w:proofErr w:type="spellStart"/>
            <w:r w:rsidRPr="006C1DDA">
              <w:rPr>
                <w:rFonts w:ascii="Arial Narrow" w:hAnsi="Arial Narrow" w:cs="Arial Narrow"/>
                <w:lang w:val="en-GB"/>
              </w:rPr>
              <w:t>Archaelogical</w:t>
            </w:r>
            <w:proofErr w:type="spellEnd"/>
            <w:r w:rsidRPr="006C1DDA">
              <w:rPr>
                <w:rFonts w:ascii="Arial Narrow" w:hAnsi="Arial Narrow" w:cs="Arial Narrow"/>
                <w:lang w:val="en-GB"/>
              </w:rPr>
              <w:t xml:space="preserve"> and Classical Studies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DFBC" w14:textId="77777777" w:rsidR="001E2FE8" w:rsidRPr="006C1DDA" w:rsidRDefault="001E2FE8" w:rsidP="001E2FE8">
            <w:pPr>
              <w:spacing w:line="340" w:lineRule="exact"/>
              <w:jc w:val="center"/>
              <w:rPr>
                <w:rFonts w:ascii="Arial Narrow" w:hAnsi="Arial Narrow" w:cs="Arial Narrow"/>
                <w:lang w:val="en-GB"/>
              </w:rPr>
            </w:pPr>
          </w:p>
        </w:tc>
      </w:tr>
      <w:tr w:rsidR="001E2FE8" w:rsidRPr="006C1DDA" w14:paraId="7719BE88" w14:textId="77777777" w:rsidTr="008651DC">
        <w:trPr>
          <w:cantSplit/>
        </w:trPr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44E4" w14:textId="77777777" w:rsidR="001E2FE8" w:rsidRPr="006C1DDA" w:rsidRDefault="001E2FE8" w:rsidP="001E2FE8">
            <w:pPr>
              <w:spacing w:line="340" w:lineRule="exact"/>
              <w:jc w:val="right"/>
              <w:rPr>
                <w:rFonts w:ascii="Arial Narrow" w:hAnsi="Arial Narrow" w:cs="Arial Narrow"/>
                <w:lang w:val="en-GB"/>
              </w:rPr>
            </w:pPr>
            <w:r w:rsidRPr="006C1DDA">
              <w:rPr>
                <w:rFonts w:ascii="Arial Narrow" w:hAnsi="Arial Narrow" w:cs="Arial Narrow"/>
                <w:lang w:val="en-GB"/>
              </w:rPr>
              <w:t>LM-78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AD6E" w14:textId="77777777" w:rsidR="001E2FE8" w:rsidRPr="006C1DDA" w:rsidRDefault="001E2FE8" w:rsidP="001E2FE8">
            <w:pPr>
              <w:spacing w:line="340" w:lineRule="exact"/>
              <w:rPr>
                <w:rFonts w:ascii="Arial Narrow" w:hAnsi="Arial Narrow" w:cs="Arial Narrow"/>
                <w:lang w:val="en-GB"/>
              </w:rPr>
            </w:pPr>
            <w:r w:rsidRPr="006C1DDA">
              <w:rPr>
                <w:rFonts w:ascii="Arial Narrow" w:hAnsi="Arial Narrow" w:cs="Arial Narrow"/>
                <w:lang w:val="en-GB"/>
              </w:rPr>
              <w:t>Philosophy and Communication Sciences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1D31" w14:textId="77777777" w:rsidR="001E2FE8" w:rsidRPr="006C1DDA" w:rsidRDefault="001E2FE8" w:rsidP="001E2FE8">
            <w:pPr>
              <w:jc w:val="center"/>
              <w:rPr>
                <w:rFonts w:ascii="Arial Narrow" w:hAnsi="Arial Narrow"/>
                <w:lang w:val="en-GB"/>
              </w:rPr>
            </w:pPr>
          </w:p>
        </w:tc>
      </w:tr>
      <w:tr w:rsidR="001E2FE8" w:rsidRPr="006C1DDA" w14:paraId="72263D8E" w14:textId="77777777" w:rsidTr="008651DC">
        <w:trPr>
          <w:cantSplit/>
        </w:trPr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7087" w14:textId="77777777" w:rsidR="001E2FE8" w:rsidRPr="006C1DDA" w:rsidRDefault="001E2FE8" w:rsidP="001E2FE8">
            <w:pPr>
              <w:spacing w:line="340" w:lineRule="exact"/>
              <w:jc w:val="right"/>
              <w:rPr>
                <w:rFonts w:ascii="Arial Narrow" w:hAnsi="Arial Narrow" w:cs="Arial Narrow"/>
                <w:lang w:val="en-GB"/>
              </w:rPr>
            </w:pPr>
            <w:r w:rsidRPr="006C1DDA">
              <w:rPr>
                <w:rFonts w:ascii="Arial Narrow" w:hAnsi="Arial Narrow" w:cs="Arial Narrow"/>
                <w:lang w:val="en-GB"/>
              </w:rPr>
              <w:t>LM-84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AE1B" w14:textId="77777777" w:rsidR="001E2FE8" w:rsidRPr="006C1DDA" w:rsidRDefault="001E2FE8" w:rsidP="001E2FE8">
            <w:pPr>
              <w:spacing w:line="340" w:lineRule="exact"/>
              <w:rPr>
                <w:rFonts w:ascii="Arial Narrow" w:hAnsi="Arial Narrow" w:cs="Arial Narrow"/>
                <w:lang w:val="en-GB"/>
              </w:rPr>
            </w:pPr>
            <w:r w:rsidRPr="006C1DDA">
              <w:rPr>
                <w:rFonts w:ascii="Arial Narrow" w:hAnsi="Arial Narrow" w:cs="Arial Narrow"/>
                <w:lang w:val="en-GB"/>
              </w:rPr>
              <w:t>European History and Civilization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0B16" w14:textId="77777777" w:rsidR="001E2FE8" w:rsidRPr="006C1DDA" w:rsidRDefault="001E2FE8" w:rsidP="001E2FE8">
            <w:pPr>
              <w:spacing w:line="340" w:lineRule="exact"/>
              <w:jc w:val="center"/>
              <w:rPr>
                <w:rFonts w:ascii="Arial Narrow" w:hAnsi="Arial Narrow" w:cs="Arial Narrow"/>
                <w:lang w:val="en-GB"/>
              </w:rPr>
            </w:pPr>
          </w:p>
        </w:tc>
      </w:tr>
    </w:tbl>
    <w:p w14:paraId="40146673" w14:textId="77777777" w:rsidR="001E2FE8" w:rsidRPr="006C1DDA" w:rsidRDefault="001E2FE8" w:rsidP="001E2FE8">
      <w:pPr>
        <w:spacing w:line="340" w:lineRule="exact"/>
        <w:jc w:val="center"/>
        <w:rPr>
          <w:rFonts w:ascii="Arial Narrow" w:hAnsi="Arial Narrow" w:cs="Arial Narrow"/>
          <w:b/>
          <w:bCs/>
          <w:lang w:val="en-GB"/>
        </w:rPr>
      </w:pPr>
    </w:p>
    <w:p w14:paraId="69AB18F9" w14:textId="77777777" w:rsidR="001E2FE8" w:rsidRPr="006C1DDA" w:rsidRDefault="001E2FE8" w:rsidP="001E2FE8">
      <w:pPr>
        <w:spacing w:line="340" w:lineRule="exact"/>
        <w:jc w:val="center"/>
        <w:rPr>
          <w:rFonts w:ascii="Arial Narrow" w:hAnsi="Arial Narrow" w:cs="Arial Narrow"/>
          <w:b/>
          <w:bCs/>
          <w:lang w:val="en-GB"/>
        </w:rPr>
      </w:pPr>
    </w:p>
    <w:tbl>
      <w:tblPr>
        <w:tblW w:w="8363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959"/>
        <w:gridCol w:w="2585"/>
        <w:gridCol w:w="236"/>
        <w:gridCol w:w="3559"/>
        <w:gridCol w:w="650"/>
        <w:gridCol w:w="374"/>
      </w:tblGrid>
      <w:tr w:rsidR="00F47F5C" w:rsidRPr="006C1DDA" w14:paraId="25E97E4B" w14:textId="77777777" w:rsidTr="00B5490B">
        <w:trPr>
          <w:gridAfter w:val="1"/>
          <w:wAfter w:w="374" w:type="dxa"/>
          <w:trHeight w:val="366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EA086F" w14:textId="77777777" w:rsidR="00F47F5C" w:rsidRPr="006C1DDA" w:rsidRDefault="00F47F5C" w:rsidP="00B958FF">
            <w:pPr>
              <w:spacing w:line="360" w:lineRule="auto"/>
              <w:rPr>
                <w:rFonts w:ascii="Arial Narrow" w:hAnsi="Arial Narrow" w:cs="Arial Narrow"/>
                <w:b/>
                <w:bCs/>
                <w:u w:val="single"/>
                <w:lang w:val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4526D75" w14:textId="77777777" w:rsidR="00F47F5C" w:rsidRPr="006C1DDA" w:rsidRDefault="00F47F5C" w:rsidP="00B958FF">
            <w:pPr>
              <w:spacing w:line="360" w:lineRule="auto"/>
              <w:rPr>
                <w:rFonts w:ascii="Arial Narrow" w:hAnsi="Arial Narrow" w:cs="Arial Narrow"/>
                <w:b/>
                <w:bCs/>
                <w:u w:val="single"/>
                <w:lang w:val="en-GB"/>
              </w:rPr>
            </w:pPr>
          </w:p>
        </w:tc>
        <w:tc>
          <w:tcPr>
            <w:tcW w:w="42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3DE0E6" w14:textId="77777777" w:rsidR="00F47F5C" w:rsidRPr="006C1DDA" w:rsidRDefault="00F47F5C" w:rsidP="00B958FF">
            <w:pPr>
              <w:spacing w:line="360" w:lineRule="auto"/>
              <w:rPr>
                <w:rFonts w:ascii="Arial Narrow" w:hAnsi="Arial Narrow" w:cs="Arial Narrow"/>
                <w:b/>
                <w:bCs/>
                <w:u w:val="single"/>
                <w:lang w:val="en-GB"/>
              </w:rPr>
            </w:pPr>
            <w:r w:rsidRPr="006C1DDA">
              <w:rPr>
                <w:rFonts w:ascii="Arial Narrow" w:hAnsi="Arial Narrow" w:cs="Arial Narrow"/>
                <w:b/>
                <w:bCs/>
                <w:u w:val="single"/>
                <w:lang w:val="en-GB"/>
              </w:rPr>
              <w:t>Matera</w:t>
            </w:r>
          </w:p>
        </w:tc>
      </w:tr>
      <w:tr w:rsidR="00FD17E0" w:rsidRPr="006C1DDA" w14:paraId="49200380" w14:textId="77777777" w:rsidTr="00B5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099ED991" w14:textId="77777777" w:rsidR="00FD17E0" w:rsidRPr="006C1DDA" w:rsidRDefault="00FD17E0" w:rsidP="00046978">
            <w:pPr>
              <w:keepNext/>
              <w:spacing w:line="340" w:lineRule="exact"/>
              <w:ind w:right="-130"/>
              <w:jc w:val="center"/>
              <w:outlineLvl w:val="2"/>
              <w:rPr>
                <w:rFonts w:ascii="Arial Narrow" w:hAnsi="Arial Narrow" w:cs="Arial Narrow"/>
                <w:b/>
                <w:bCs/>
                <w:u w:val="single"/>
                <w:lang w:val="en-GB"/>
              </w:rPr>
            </w:pPr>
            <w:r w:rsidRPr="006C1DDA">
              <w:rPr>
                <w:rFonts w:ascii="Arial Narrow" w:hAnsi="Arial Narrow" w:cs="Arial Narrow"/>
                <w:b/>
                <w:bCs/>
                <w:u w:val="single"/>
                <w:lang w:val="en-GB"/>
              </w:rPr>
              <w:t>Class</w:t>
            </w:r>
          </w:p>
        </w:tc>
        <w:tc>
          <w:tcPr>
            <w:tcW w:w="63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E0D4CBE" w14:textId="77777777" w:rsidR="00FD17E0" w:rsidRPr="006C1DDA" w:rsidRDefault="00FD17E0" w:rsidP="00046978">
            <w:pPr>
              <w:keepNext/>
              <w:spacing w:line="340" w:lineRule="exact"/>
              <w:ind w:right="567"/>
              <w:jc w:val="center"/>
              <w:outlineLvl w:val="2"/>
              <w:rPr>
                <w:rFonts w:ascii="Arial Narrow" w:hAnsi="Arial Narrow" w:cs="Arial Narrow"/>
                <w:b/>
                <w:bCs/>
                <w:u w:val="single"/>
                <w:lang w:val="en-GB"/>
              </w:rPr>
            </w:pPr>
            <w:r w:rsidRPr="006C1DDA">
              <w:rPr>
                <w:rFonts w:ascii="Arial Narrow" w:hAnsi="Arial Narrow" w:cs="Arial Narrow"/>
                <w:b/>
                <w:bCs/>
                <w:u w:val="single"/>
                <w:lang w:val="en-GB"/>
              </w:rPr>
              <w:t xml:space="preserve">Degree </w:t>
            </w:r>
            <w:proofErr w:type="gramStart"/>
            <w:r w:rsidRPr="006C1DDA">
              <w:rPr>
                <w:rFonts w:ascii="Arial Narrow" w:hAnsi="Arial Narrow" w:cs="Arial Narrow"/>
                <w:b/>
                <w:bCs/>
                <w:u w:val="single"/>
                <w:lang w:val="en-GB"/>
              </w:rPr>
              <w:t xml:space="preserve">Course                                             </w:t>
            </w:r>
            <w:proofErr w:type="gramEnd"/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45F049" w14:textId="77777777" w:rsidR="00FD17E0" w:rsidRPr="006C1DDA" w:rsidRDefault="00FD17E0" w:rsidP="008651DC">
            <w:pPr>
              <w:keepNext/>
              <w:spacing w:line="340" w:lineRule="exact"/>
              <w:ind w:right="-130"/>
              <w:outlineLvl w:val="2"/>
              <w:rPr>
                <w:rFonts w:ascii="Arial Narrow" w:hAnsi="Arial Narrow" w:cs="Arial Narrow"/>
                <w:b/>
                <w:bCs/>
                <w:u w:val="single"/>
                <w:lang w:val="en-GB"/>
              </w:rPr>
            </w:pPr>
          </w:p>
        </w:tc>
      </w:tr>
      <w:tr w:rsidR="00B958FF" w:rsidRPr="006C1DDA" w14:paraId="73543AC4" w14:textId="77777777" w:rsidTr="00B5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1D50" w14:textId="77777777" w:rsidR="00B958FF" w:rsidRPr="006C1DDA" w:rsidRDefault="00B958FF" w:rsidP="00CE4EF7">
            <w:pPr>
              <w:spacing w:line="340" w:lineRule="exact"/>
              <w:jc w:val="right"/>
              <w:rPr>
                <w:rFonts w:ascii="Arial Narrow" w:hAnsi="Arial Narrow" w:cs="Arial Narrow"/>
                <w:lang w:val="en-GB"/>
              </w:rPr>
            </w:pPr>
            <w:r w:rsidRPr="006C1DDA">
              <w:rPr>
                <w:rFonts w:ascii="Arial Narrow" w:hAnsi="Arial Narrow" w:cs="Arial Narrow"/>
                <w:lang w:val="en-GB"/>
              </w:rPr>
              <w:t>LM-85bis</w:t>
            </w:r>
          </w:p>
        </w:tc>
        <w:tc>
          <w:tcPr>
            <w:tcW w:w="6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81C4" w14:textId="77777777" w:rsidR="00B958FF" w:rsidRPr="006C1DDA" w:rsidRDefault="00B958FF" w:rsidP="00CE4EF7">
            <w:pPr>
              <w:spacing w:line="340" w:lineRule="exact"/>
              <w:rPr>
                <w:rFonts w:ascii="Arial Narrow" w:hAnsi="Arial Narrow" w:cs="Arial Narrow"/>
                <w:lang w:val="en-GB"/>
              </w:rPr>
            </w:pPr>
            <w:r w:rsidRPr="006C1DDA">
              <w:rPr>
                <w:rFonts w:ascii="Arial Narrow" w:hAnsi="Arial Narrow" w:cs="Arial Narrow"/>
                <w:lang w:val="en-GB"/>
              </w:rPr>
              <w:t>Sciences of Primary Education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3835" w14:textId="77777777" w:rsidR="00B958FF" w:rsidRPr="006C1DDA" w:rsidRDefault="00B958FF" w:rsidP="00CE4EF7">
            <w:pPr>
              <w:spacing w:line="340" w:lineRule="exact"/>
              <w:rPr>
                <w:rFonts w:ascii="Arial Narrow" w:hAnsi="Arial Narrow" w:cs="Arial Narrow"/>
                <w:lang w:val="en-GB"/>
              </w:rPr>
            </w:pPr>
          </w:p>
        </w:tc>
      </w:tr>
      <w:tr w:rsidR="00B958FF" w:rsidRPr="006C1DDA" w14:paraId="71403B73" w14:textId="77777777" w:rsidTr="00B5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789A" w14:textId="77777777" w:rsidR="00B958FF" w:rsidRPr="006C1DDA" w:rsidRDefault="00B958FF" w:rsidP="00CE4EF7">
            <w:pPr>
              <w:spacing w:line="340" w:lineRule="exact"/>
              <w:jc w:val="right"/>
              <w:rPr>
                <w:rFonts w:ascii="Arial Narrow" w:hAnsi="Arial Narrow" w:cs="Arial Narrow"/>
                <w:lang w:val="en-GB"/>
              </w:rPr>
            </w:pPr>
          </w:p>
        </w:tc>
        <w:tc>
          <w:tcPr>
            <w:tcW w:w="6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681D" w14:textId="77777777" w:rsidR="00B958FF" w:rsidRPr="006C1DDA" w:rsidRDefault="005046BF" w:rsidP="00CE4EF7">
            <w:pPr>
              <w:spacing w:line="340" w:lineRule="exact"/>
              <w:rPr>
                <w:rFonts w:ascii="Arial Narrow" w:hAnsi="Arial Narrow" w:cs="Arial Narrow"/>
                <w:lang w:val="en-GB"/>
              </w:rPr>
            </w:pPr>
            <w:r w:rsidRPr="006C1DDA">
              <w:rPr>
                <w:rFonts w:ascii="Arial Narrow" w:hAnsi="Arial Narrow" w:cs="Arial Narrow"/>
                <w:lang w:val="en-GB"/>
              </w:rPr>
              <w:t>Sciences of Primary Education to exhaustion (D.M. 26/05/1998) (IV year)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F4E7" w14:textId="77777777" w:rsidR="00B958FF" w:rsidRPr="006C1DDA" w:rsidRDefault="00B958FF" w:rsidP="00CE4EF7">
            <w:pPr>
              <w:spacing w:line="340" w:lineRule="exact"/>
              <w:rPr>
                <w:rFonts w:ascii="Arial Narrow" w:hAnsi="Arial Narrow" w:cs="Arial Narrow"/>
                <w:lang w:val="en-GB"/>
              </w:rPr>
            </w:pPr>
          </w:p>
        </w:tc>
      </w:tr>
      <w:tr w:rsidR="00B958FF" w:rsidRPr="006C1DDA" w14:paraId="4C204D0E" w14:textId="77777777" w:rsidTr="00B5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9C72" w14:textId="77777777" w:rsidR="00B958FF" w:rsidRPr="006C1DDA" w:rsidRDefault="00B958FF" w:rsidP="00CE4EF7">
            <w:pPr>
              <w:spacing w:line="340" w:lineRule="exact"/>
              <w:jc w:val="right"/>
              <w:rPr>
                <w:rFonts w:ascii="Arial Narrow" w:hAnsi="Arial Narrow" w:cs="Arial Narrow"/>
                <w:lang w:val="en-GB"/>
              </w:rPr>
            </w:pPr>
          </w:p>
        </w:tc>
        <w:tc>
          <w:tcPr>
            <w:tcW w:w="6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8A05" w14:textId="77777777" w:rsidR="00B958FF" w:rsidRPr="006C1DDA" w:rsidRDefault="00B958FF" w:rsidP="00CE4EF7">
            <w:pPr>
              <w:spacing w:line="340" w:lineRule="exact"/>
              <w:rPr>
                <w:rFonts w:ascii="Arial Narrow" w:hAnsi="Arial Narrow" w:cs="Arial Narrow"/>
                <w:lang w:val="en-GB"/>
              </w:rPr>
            </w:pPr>
            <w:r w:rsidRPr="006C1DDA">
              <w:rPr>
                <w:rFonts w:ascii="Arial Narrow" w:hAnsi="Arial Narrow" w:cs="Arial Narrow"/>
                <w:lang w:val="en-GB"/>
              </w:rPr>
              <w:t>Additional Course for the education of students with disabilities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BC09" w14:textId="77777777" w:rsidR="00B958FF" w:rsidRPr="006C1DDA" w:rsidRDefault="00B958FF" w:rsidP="00CE4EF7">
            <w:pPr>
              <w:spacing w:line="340" w:lineRule="exact"/>
              <w:rPr>
                <w:rFonts w:ascii="Arial Narrow" w:hAnsi="Arial Narrow" w:cs="Arial Narrow"/>
                <w:lang w:val="en-GB"/>
              </w:rPr>
            </w:pPr>
          </w:p>
        </w:tc>
      </w:tr>
    </w:tbl>
    <w:p w14:paraId="0E38FD3D" w14:textId="77777777" w:rsidR="00B958FF" w:rsidRPr="006C1DDA" w:rsidRDefault="00B958FF" w:rsidP="001E2FE8">
      <w:pPr>
        <w:keepNext/>
        <w:spacing w:line="360" w:lineRule="auto"/>
        <w:ind w:right="567"/>
        <w:outlineLvl w:val="2"/>
        <w:rPr>
          <w:rFonts w:ascii="Arial Narrow" w:hAnsi="Arial Narrow" w:cs="Arial Narrow"/>
          <w:b/>
          <w:bCs/>
          <w:lang w:val="en-GB"/>
        </w:rPr>
      </w:pPr>
    </w:p>
    <w:p w14:paraId="3B57B6E5" w14:textId="77777777" w:rsidR="00B958FF" w:rsidRPr="006C1DDA" w:rsidRDefault="00B958FF" w:rsidP="005046BF">
      <w:pPr>
        <w:spacing w:line="340" w:lineRule="exact"/>
        <w:rPr>
          <w:rFonts w:ascii="Arial Narrow" w:hAnsi="Arial Narrow" w:cs="Arial Narrow"/>
          <w:b/>
          <w:bCs/>
          <w:lang w:val="en-GB"/>
        </w:rPr>
      </w:pPr>
    </w:p>
    <w:p w14:paraId="2F104FB3" w14:textId="77777777" w:rsidR="00B958FF" w:rsidRPr="006C1DDA" w:rsidRDefault="00B958FF" w:rsidP="001E2FE8">
      <w:pPr>
        <w:keepNext/>
        <w:spacing w:line="360" w:lineRule="auto"/>
        <w:ind w:right="567"/>
        <w:outlineLvl w:val="2"/>
        <w:rPr>
          <w:rFonts w:ascii="Arial Narrow" w:hAnsi="Arial Narrow" w:cs="Arial Narrow"/>
          <w:b/>
          <w:bCs/>
          <w:lang w:val="en-US"/>
        </w:rPr>
      </w:pPr>
    </w:p>
    <w:p w14:paraId="1FCE5E12" w14:textId="77777777" w:rsidR="00B958FF" w:rsidRPr="006C1DDA" w:rsidRDefault="00B958FF" w:rsidP="001E2FE8">
      <w:pPr>
        <w:keepNext/>
        <w:spacing w:line="360" w:lineRule="auto"/>
        <w:ind w:right="567"/>
        <w:outlineLvl w:val="2"/>
        <w:rPr>
          <w:rFonts w:ascii="Arial Narrow" w:hAnsi="Arial Narrow" w:cs="Arial Narrow"/>
          <w:b/>
          <w:bCs/>
          <w:lang w:val="en-US"/>
        </w:rPr>
      </w:pPr>
    </w:p>
    <w:p w14:paraId="4AFB9C6C" w14:textId="77777777" w:rsidR="001E2FE8" w:rsidRPr="006C1DDA" w:rsidRDefault="001E2FE8" w:rsidP="001E2FE8">
      <w:pPr>
        <w:keepNext/>
        <w:spacing w:line="360" w:lineRule="auto"/>
        <w:ind w:right="567"/>
        <w:outlineLvl w:val="2"/>
        <w:rPr>
          <w:rFonts w:ascii="Arial Narrow" w:hAnsi="Arial Narrow"/>
          <w:lang w:val="en-GB"/>
        </w:rPr>
      </w:pPr>
      <w:r w:rsidRPr="006C1DDA">
        <w:rPr>
          <w:rFonts w:ascii="Arial Narrow" w:hAnsi="Arial Narrow" w:cs="Arial Narrow"/>
          <w:b/>
          <w:bCs/>
          <w:lang w:val="en-GB"/>
        </w:rPr>
        <w:t>Surname and first name of the lecturer</w:t>
      </w:r>
      <w:r w:rsidRPr="006C1DDA">
        <w:rPr>
          <w:rFonts w:ascii="Arial Narrow" w:hAnsi="Arial Narrow"/>
          <w:b/>
          <w:bCs/>
          <w:lang w:val="en-GB"/>
        </w:rPr>
        <w:t xml:space="preserve">: </w:t>
      </w:r>
      <w:proofErr w:type="spellStart"/>
      <w:r w:rsidR="00E11D5E" w:rsidRPr="006C1DDA">
        <w:rPr>
          <w:rFonts w:ascii="Arial Narrow" w:hAnsi="Arial Narrow" w:cs="Arial Narrow"/>
          <w:lang w:val="en-GB"/>
        </w:rPr>
        <w:t>Milito</w:t>
      </w:r>
      <w:proofErr w:type="spellEnd"/>
      <w:r w:rsidR="00E11D5E" w:rsidRPr="006C1DDA">
        <w:rPr>
          <w:rFonts w:ascii="Arial Narrow" w:hAnsi="Arial Narrow" w:cs="Arial Narrow"/>
          <w:lang w:val="en-GB"/>
        </w:rPr>
        <w:t xml:space="preserve"> </w:t>
      </w:r>
      <w:proofErr w:type="spellStart"/>
      <w:r w:rsidR="00E11D5E" w:rsidRPr="006C1DDA">
        <w:rPr>
          <w:rFonts w:ascii="Arial Narrow" w:hAnsi="Arial Narrow" w:cs="Arial Narrow"/>
          <w:lang w:val="en-GB"/>
        </w:rPr>
        <w:t>Domenico</w:t>
      </w:r>
      <w:proofErr w:type="spellEnd"/>
    </w:p>
    <w:p w14:paraId="31ACCACE" w14:textId="77777777" w:rsidR="00E11D5E" w:rsidRPr="006C1DDA" w:rsidRDefault="001E2FE8" w:rsidP="00E11D5E">
      <w:pPr>
        <w:keepNext/>
        <w:spacing w:line="360" w:lineRule="auto"/>
        <w:ind w:right="567"/>
        <w:outlineLvl w:val="2"/>
        <w:rPr>
          <w:rFonts w:ascii="Arial Narrow" w:hAnsi="Arial Narrow" w:cs="Arial Narrow"/>
          <w:lang w:val="en-US"/>
        </w:rPr>
      </w:pPr>
      <w:r w:rsidRPr="006C1DDA">
        <w:rPr>
          <w:rFonts w:ascii="Arial Narrow" w:hAnsi="Arial Narrow" w:cs="Arial Narrow"/>
          <w:b/>
          <w:bCs/>
          <w:lang w:val="en-GB"/>
        </w:rPr>
        <w:t>Scientific area of the lecturer</w:t>
      </w:r>
      <w:r w:rsidRPr="006C1DDA">
        <w:rPr>
          <w:rFonts w:ascii="Arial Narrow" w:hAnsi="Arial Narrow" w:cs="Arial Narrow"/>
          <w:lang w:val="en-GB"/>
        </w:rPr>
        <w:t xml:space="preserve">: </w:t>
      </w:r>
      <w:r w:rsidR="00E11D5E" w:rsidRPr="006C1DDA">
        <w:rPr>
          <w:rFonts w:ascii="Arial Narrow" w:hAnsi="Arial Narrow" w:cs="Arial Narrow"/>
          <w:lang w:val="en-US"/>
        </w:rPr>
        <w:t>M Ped-03</w:t>
      </w:r>
    </w:p>
    <w:p w14:paraId="4CED0612" w14:textId="77777777" w:rsidR="008651DC" w:rsidRPr="006C1DDA" w:rsidRDefault="001E2FE8" w:rsidP="00E11D5E">
      <w:pPr>
        <w:keepNext/>
        <w:spacing w:line="360" w:lineRule="auto"/>
        <w:ind w:right="567"/>
        <w:outlineLvl w:val="2"/>
        <w:rPr>
          <w:rFonts w:ascii="Arial Narrow" w:hAnsi="Arial Narrow" w:cs="Arial Narrow"/>
          <w:b/>
          <w:bCs/>
          <w:lang w:val="en-GB"/>
        </w:rPr>
      </w:pPr>
      <w:r w:rsidRPr="006C1DDA">
        <w:rPr>
          <w:rFonts w:ascii="Arial Narrow" w:hAnsi="Arial Narrow" w:cs="Arial Narrow"/>
          <w:b/>
          <w:bCs/>
          <w:lang w:val="en-GB"/>
        </w:rPr>
        <w:t>Course subject</w:t>
      </w:r>
      <w:r w:rsidR="00E11D5E" w:rsidRPr="006C1DDA">
        <w:rPr>
          <w:rFonts w:ascii="Arial Narrow" w:hAnsi="Arial Narrow" w:cs="Arial Narrow"/>
          <w:b/>
          <w:bCs/>
          <w:lang w:val="en-GB"/>
        </w:rPr>
        <w:t>:</w:t>
      </w:r>
      <w:r w:rsidRPr="006C1DDA">
        <w:rPr>
          <w:rFonts w:ascii="Arial Narrow" w:hAnsi="Arial Narrow" w:cs="Arial Narrow"/>
          <w:b/>
          <w:bCs/>
          <w:lang w:val="en-GB"/>
        </w:rPr>
        <w:t xml:space="preserve"> </w:t>
      </w:r>
      <w:r w:rsidR="00E11D5E" w:rsidRPr="006C1DDA">
        <w:rPr>
          <w:rStyle w:val="hps"/>
          <w:rFonts w:ascii="Arial Narrow" w:hAnsi="Arial Narrow" w:cs="Arial"/>
          <w:color w:val="222222"/>
          <w:lang w:val="en"/>
        </w:rPr>
        <w:t>Teaching and</w:t>
      </w:r>
      <w:r w:rsidR="00E11D5E" w:rsidRPr="006C1DDA">
        <w:rPr>
          <w:rStyle w:val="shorttext"/>
          <w:rFonts w:ascii="Arial Narrow" w:hAnsi="Arial Narrow" w:cs="Arial"/>
          <w:color w:val="222222"/>
          <w:lang w:val="en"/>
        </w:rPr>
        <w:t xml:space="preserve"> </w:t>
      </w:r>
      <w:r w:rsidR="00E11D5E" w:rsidRPr="006C1DDA">
        <w:rPr>
          <w:rStyle w:val="hps"/>
          <w:rFonts w:ascii="Arial Narrow" w:hAnsi="Arial Narrow" w:cs="Arial"/>
          <w:color w:val="222222"/>
          <w:lang w:val="en"/>
        </w:rPr>
        <w:t>educational success</w:t>
      </w:r>
    </w:p>
    <w:p w14:paraId="3C0EB416" w14:textId="77777777" w:rsidR="001D71BC" w:rsidRPr="006C1DDA" w:rsidRDefault="00DD554C" w:rsidP="001D71BC">
      <w:pPr>
        <w:rPr>
          <w:rFonts w:ascii="Arial Narrow" w:hAnsi="Arial Narrow" w:cs="Arial Narrow"/>
          <w:b/>
          <w:bCs/>
          <w:i/>
          <w:color w:val="FF0000"/>
          <w:lang w:val="en-US"/>
        </w:rPr>
      </w:pPr>
      <w:r w:rsidRPr="006C1DDA">
        <w:rPr>
          <w:rFonts w:ascii="Arial Narrow" w:hAnsi="Arial Narrow" w:cs="Arial Narrow"/>
          <w:b/>
          <w:bCs/>
          <w:lang w:val="en-GB"/>
        </w:rPr>
        <w:t>Language of teaching</w:t>
      </w:r>
      <w:r w:rsidR="00E11D5E" w:rsidRPr="006C1DDA">
        <w:rPr>
          <w:rFonts w:ascii="Arial Narrow" w:hAnsi="Arial Narrow" w:cs="Arial Narrow"/>
          <w:b/>
          <w:bCs/>
          <w:lang w:val="en-GB"/>
        </w:rPr>
        <w:t xml:space="preserve">:  </w:t>
      </w:r>
      <w:r w:rsidR="00E11D5E" w:rsidRPr="006C1DDA">
        <w:rPr>
          <w:rFonts w:ascii="Arial Narrow" w:hAnsi="Arial Narrow" w:cs="Arial Narrow"/>
          <w:bCs/>
          <w:lang w:val="en-GB"/>
        </w:rPr>
        <w:t>I</w:t>
      </w:r>
      <w:proofErr w:type="spellStart"/>
      <w:r w:rsidR="00E11D5E" w:rsidRPr="006C1DDA">
        <w:rPr>
          <w:rFonts w:ascii="Arial Narrow" w:hAnsi="Arial Narrow" w:cs="Arial Narrow"/>
          <w:lang w:val="en-US"/>
        </w:rPr>
        <w:t>talian</w:t>
      </w:r>
      <w:proofErr w:type="spellEnd"/>
    </w:p>
    <w:p w14:paraId="1B1F77C7" w14:textId="77777777" w:rsidR="001D71BC" w:rsidRPr="006C1DDA" w:rsidRDefault="001D71BC" w:rsidP="001E2FE8">
      <w:pPr>
        <w:spacing w:line="360" w:lineRule="auto"/>
        <w:rPr>
          <w:rFonts w:ascii="Arial Narrow" w:hAnsi="Arial Narrow" w:cs="Arial Narrow"/>
          <w:b/>
          <w:bCs/>
          <w:lang w:val="en-GB"/>
        </w:rPr>
      </w:pPr>
    </w:p>
    <w:p w14:paraId="2142C138" w14:textId="77777777" w:rsidR="001E2FE8" w:rsidRPr="006C1DDA" w:rsidRDefault="008651DC" w:rsidP="001E2FE8">
      <w:pPr>
        <w:spacing w:line="360" w:lineRule="auto"/>
        <w:rPr>
          <w:rFonts w:ascii="Arial Narrow" w:hAnsi="Arial Narrow" w:cs="Arial Narrow"/>
          <w:lang w:val="en-GB"/>
        </w:rPr>
      </w:pPr>
      <w:r w:rsidRPr="006C1DDA">
        <w:rPr>
          <w:rFonts w:ascii="Arial Narrow" w:hAnsi="Arial Narrow" w:cs="Arial Narrow"/>
          <w:b/>
          <w:bCs/>
          <w:lang w:val="en-GB"/>
        </w:rPr>
        <w:br w:type="page"/>
      </w:r>
      <w:r w:rsidR="001E2FE8" w:rsidRPr="006C1DDA">
        <w:rPr>
          <w:rFonts w:ascii="Arial Narrow" w:hAnsi="Arial Narrow" w:cs="Arial Narrow"/>
          <w:b/>
          <w:bCs/>
          <w:lang w:val="en-GB"/>
        </w:rPr>
        <w:lastRenderedPageBreak/>
        <w:t xml:space="preserve">General educational goals   (preview of acquired competences and abilities) </w:t>
      </w:r>
    </w:p>
    <w:p w14:paraId="18FB5677" w14:textId="77777777" w:rsidR="001E2FE8" w:rsidRPr="006C1DDA" w:rsidRDefault="001E2FE8" w:rsidP="001E2FE8">
      <w:pPr>
        <w:jc w:val="center"/>
        <w:rPr>
          <w:rFonts w:ascii="Arial Narrow" w:hAnsi="Arial Narrow" w:cs="Arial Narrow"/>
          <w:i/>
          <w:iCs/>
        </w:rPr>
      </w:pPr>
      <w:r w:rsidRPr="006C1DDA">
        <w:rPr>
          <w:rFonts w:ascii="Arial Narrow" w:hAnsi="Arial Narrow" w:cs="Arial Narrow"/>
          <w:i/>
          <w:iCs/>
        </w:rPr>
        <w:t>(</w:t>
      </w:r>
      <w:proofErr w:type="spellStart"/>
      <w:r w:rsidRPr="006C1DDA">
        <w:rPr>
          <w:rFonts w:ascii="Arial Narrow" w:hAnsi="Arial Narrow" w:cs="Arial Narrow"/>
          <w:i/>
          <w:iCs/>
        </w:rPr>
        <w:t>max</w:t>
      </w:r>
      <w:proofErr w:type="spellEnd"/>
      <w:r w:rsidRPr="006C1DDA">
        <w:rPr>
          <w:rFonts w:ascii="Arial Narrow" w:hAnsi="Arial Narrow" w:cs="Arial Narrow"/>
          <w:i/>
          <w:iCs/>
        </w:rPr>
        <w:t xml:space="preserve"> 500 battute)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9287"/>
      </w:tblGrid>
      <w:tr w:rsidR="001E2FE8" w:rsidRPr="006C1DDA" w14:paraId="553DC8AA" w14:textId="77777777" w:rsidTr="00046978"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30D3E4" w14:textId="77777777" w:rsidR="001E2FE8" w:rsidRPr="006C1DDA" w:rsidRDefault="002D5FC7" w:rsidP="000B4D33">
            <w:pPr>
              <w:spacing w:line="360" w:lineRule="auto"/>
              <w:rPr>
                <w:rFonts w:ascii="Arial Narrow" w:hAnsi="Arial Narrow" w:cs="Arial Narrow"/>
                <w:lang w:val="en-GB"/>
              </w:rPr>
            </w:pP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Knowing the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theoretical and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epistemological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status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of teaching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 xml:space="preserve">as a </w:t>
            </w:r>
            <w:r w:rsidR="000B4D33"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 xml:space="preserve">complex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science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</w:p>
        </w:tc>
      </w:tr>
      <w:tr w:rsidR="001E2FE8" w:rsidRPr="006C1DDA" w14:paraId="6B0A6890" w14:textId="77777777" w:rsidTr="00046978"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47FEE5" w14:textId="77777777" w:rsidR="001E2FE8" w:rsidRPr="006C1DDA" w:rsidRDefault="000B4D33" w:rsidP="006959D8">
            <w:pPr>
              <w:spacing w:line="360" w:lineRule="auto"/>
              <w:rPr>
                <w:rFonts w:ascii="Arial Narrow" w:hAnsi="Arial Narrow" w:cs="Arial Narrow"/>
                <w:lang w:val="en-GB"/>
              </w:rPr>
            </w:pP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Knowing  the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methodological techniques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and the strategies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 xml:space="preserve">for the analysis of the </w:t>
            </w:r>
            <w:r w:rsidR="006959D8"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 xml:space="preserve">school subject </w:t>
            </w:r>
          </w:p>
        </w:tc>
      </w:tr>
      <w:tr w:rsidR="001E2FE8" w:rsidRPr="006C1DDA" w14:paraId="665D7695" w14:textId="77777777" w:rsidTr="00046978">
        <w:tc>
          <w:tcPr>
            <w:tcW w:w="9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5A4032" w14:textId="77777777" w:rsidR="001E2FE8" w:rsidRPr="006C1DDA" w:rsidRDefault="006959D8" w:rsidP="006959D8">
            <w:pPr>
              <w:keepNext/>
              <w:ind w:right="567"/>
              <w:outlineLvl w:val="2"/>
              <w:rPr>
                <w:rFonts w:ascii="Arial Narrow" w:hAnsi="Arial Narrow" w:cs="Arial Narrow"/>
                <w:lang w:val="en-GB"/>
              </w:rPr>
            </w:pP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Knowing the different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types of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teaching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(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laboratorial,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modular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,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for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research,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for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skills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>);</w:t>
            </w:r>
            <w:r w:rsidRPr="006C1DDA">
              <w:rPr>
                <w:rFonts w:ascii="Arial Narrow" w:hAnsi="Arial Narrow" w:cs="Arial Narrow"/>
                <w:bCs/>
                <w:lang w:val="en-GB"/>
              </w:rPr>
              <w:t xml:space="preserve"> </w:t>
            </w:r>
          </w:p>
        </w:tc>
      </w:tr>
      <w:tr w:rsidR="001E2FE8" w:rsidRPr="006C1DDA" w14:paraId="1D9C276D" w14:textId="77777777" w:rsidTr="00046978">
        <w:tc>
          <w:tcPr>
            <w:tcW w:w="9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9B29B7" w14:textId="77777777" w:rsidR="006959D8" w:rsidRPr="006C1DDA" w:rsidRDefault="006959D8" w:rsidP="001E2FE8">
            <w:pPr>
              <w:spacing w:line="360" w:lineRule="auto"/>
              <w:rPr>
                <w:rFonts w:ascii="Arial Narrow" w:hAnsi="Arial Narrow" w:cs="Arial"/>
                <w:color w:val="222222"/>
                <w:lang w:val="en"/>
              </w:rPr>
            </w:pP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Knowing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the characteristics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of teaching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in hospitals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and at home</w:t>
            </w:r>
          </w:p>
        </w:tc>
      </w:tr>
      <w:tr w:rsidR="006959D8" w:rsidRPr="006C1DDA" w14:paraId="674E97F1" w14:textId="77777777" w:rsidTr="00046978">
        <w:tc>
          <w:tcPr>
            <w:tcW w:w="9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A14130" w14:textId="77777777" w:rsidR="006959D8" w:rsidRPr="006C1DDA" w:rsidRDefault="006959D8" w:rsidP="001E2FE8">
            <w:pPr>
              <w:spacing w:line="360" w:lineRule="auto"/>
              <w:rPr>
                <w:rStyle w:val="hps"/>
                <w:rFonts w:ascii="Arial Narrow" w:hAnsi="Arial Narrow" w:cs="Arial"/>
                <w:color w:val="222222"/>
                <w:lang w:val="en"/>
              </w:rPr>
            </w:pP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Knowing the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processes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of planning and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evaluation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in education</w:t>
            </w:r>
          </w:p>
        </w:tc>
      </w:tr>
    </w:tbl>
    <w:p w14:paraId="4D27D9A8" w14:textId="77777777" w:rsidR="001E2FE8" w:rsidRPr="006C1DDA" w:rsidRDefault="001E2FE8" w:rsidP="001E2FE8">
      <w:pPr>
        <w:keepNext/>
        <w:ind w:right="567"/>
        <w:jc w:val="center"/>
        <w:outlineLvl w:val="2"/>
        <w:rPr>
          <w:rFonts w:ascii="Arial Narrow" w:hAnsi="Arial Narrow" w:cs="Arial Narrow"/>
          <w:b/>
          <w:bCs/>
          <w:u w:val="single"/>
          <w:lang w:val="en-US"/>
        </w:rPr>
      </w:pPr>
    </w:p>
    <w:p w14:paraId="0CD5EB75" w14:textId="77777777" w:rsidR="001E2FE8" w:rsidRPr="006C1DDA" w:rsidRDefault="001E2FE8" w:rsidP="001E2FE8">
      <w:pPr>
        <w:keepNext/>
        <w:ind w:right="567"/>
        <w:outlineLvl w:val="2"/>
        <w:rPr>
          <w:rFonts w:ascii="Arial Narrow" w:hAnsi="Arial Narrow" w:cs="Arial Narrow"/>
          <w:b/>
          <w:bCs/>
          <w:i/>
          <w:iCs/>
        </w:rPr>
      </w:pPr>
      <w:proofErr w:type="spellStart"/>
      <w:r w:rsidRPr="006C1DDA">
        <w:rPr>
          <w:rFonts w:ascii="Arial Narrow" w:hAnsi="Arial Narrow" w:cs="Arial Narrow"/>
          <w:b/>
          <w:bCs/>
        </w:rPr>
        <w:t>Contents</w:t>
      </w:r>
      <w:proofErr w:type="spellEnd"/>
      <w:proofErr w:type="gramStart"/>
      <w:r w:rsidRPr="006C1DDA">
        <w:rPr>
          <w:rFonts w:ascii="Arial Narrow" w:hAnsi="Arial Narrow" w:cs="Arial Narrow"/>
          <w:b/>
          <w:bCs/>
        </w:rPr>
        <w:t xml:space="preserve">  </w:t>
      </w:r>
      <w:proofErr w:type="gramEnd"/>
      <w:r w:rsidRPr="006C1DDA">
        <w:rPr>
          <w:rFonts w:ascii="Arial Narrow" w:hAnsi="Arial Narrow" w:cs="Arial Narrow"/>
          <w:b/>
          <w:bCs/>
          <w:i/>
          <w:iCs/>
        </w:rPr>
        <w:t>(</w:t>
      </w:r>
      <w:proofErr w:type="spellStart"/>
      <w:r w:rsidRPr="006C1DDA">
        <w:rPr>
          <w:rFonts w:ascii="Arial Narrow" w:hAnsi="Arial Narrow" w:cs="Arial Narrow"/>
          <w:b/>
          <w:bCs/>
          <w:i/>
          <w:iCs/>
        </w:rPr>
        <w:t>max</w:t>
      </w:r>
      <w:proofErr w:type="spellEnd"/>
      <w:r w:rsidRPr="006C1DDA">
        <w:rPr>
          <w:rFonts w:ascii="Arial Narrow" w:hAnsi="Arial Narrow" w:cs="Arial Narrow"/>
          <w:b/>
          <w:bCs/>
          <w:i/>
          <w:iCs/>
        </w:rPr>
        <w:t xml:space="preserve"> 500 battute)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9287"/>
      </w:tblGrid>
      <w:tr w:rsidR="001E2FE8" w:rsidRPr="006C1DDA" w14:paraId="4CA8DB39" w14:textId="77777777" w:rsidTr="00046978"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B6B0CA" w14:textId="77777777" w:rsidR="001E2FE8" w:rsidRPr="006C1DDA" w:rsidRDefault="00236D4A" w:rsidP="00D63566">
            <w:pPr>
              <w:numPr>
                <w:ilvl w:val="0"/>
                <w:numId w:val="23"/>
              </w:numPr>
              <w:spacing w:line="360" w:lineRule="auto"/>
              <w:ind w:left="142" w:hanging="142"/>
              <w:rPr>
                <w:rFonts w:ascii="Arial Narrow" w:hAnsi="Arial Narrow" w:cs="Arial Narrow"/>
                <w:lang w:val="en-US"/>
              </w:rPr>
            </w:pP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The keywords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of teaching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</w:p>
        </w:tc>
      </w:tr>
      <w:tr w:rsidR="001E2FE8" w:rsidRPr="006C1DDA" w14:paraId="5C728582" w14:textId="77777777" w:rsidTr="00046978">
        <w:tc>
          <w:tcPr>
            <w:tcW w:w="9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EEE923" w14:textId="77777777" w:rsidR="001E2FE8" w:rsidRPr="006C1DDA" w:rsidRDefault="00236D4A" w:rsidP="00D63566">
            <w:pPr>
              <w:numPr>
                <w:ilvl w:val="0"/>
                <w:numId w:val="23"/>
              </w:numPr>
              <w:spacing w:line="360" w:lineRule="auto"/>
              <w:ind w:left="142" w:hanging="142"/>
              <w:rPr>
                <w:rFonts w:ascii="Arial Narrow" w:hAnsi="Arial Narrow" w:cs="Arial Narrow"/>
                <w:lang w:val="en-US"/>
              </w:rPr>
            </w:pP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Differentiation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of teaching</w:t>
            </w:r>
          </w:p>
        </w:tc>
      </w:tr>
      <w:tr w:rsidR="001E2FE8" w:rsidRPr="006C1DDA" w14:paraId="1F11D127" w14:textId="77777777" w:rsidTr="00046978">
        <w:tc>
          <w:tcPr>
            <w:tcW w:w="9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78A2FF" w14:textId="77777777" w:rsidR="001E2FE8" w:rsidRPr="006C1DDA" w:rsidRDefault="00236D4A" w:rsidP="00D63566">
            <w:pPr>
              <w:spacing w:line="360" w:lineRule="auto"/>
              <w:ind w:left="142" w:hanging="142"/>
              <w:rPr>
                <w:rFonts w:ascii="Arial Narrow" w:hAnsi="Arial Narrow" w:cs="Arial Narrow"/>
                <w:lang w:val="en"/>
              </w:rPr>
            </w:pP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- The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disciplinary analysis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for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effective teaching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</w:p>
        </w:tc>
      </w:tr>
      <w:tr w:rsidR="00236D4A" w:rsidRPr="006C1DDA" w14:paraId="2F0FE99F" w14:textId="77777777" w:rsidTr="00046978">
        <w:tc>
          <w:tcPr>
            <w:tcW w:w="9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9187B5" w14:textId="77777777" w:rsidR="00236D4A" w:rsidRPr="006C1DDA" w:rsidRDefault="00236D4A" w:rsidP="00D63566">
            <w:pPr>
              <w:numPr>
                <w:ilvl w:val="0"/>
                <w:numId w:val="23"/>
              </w:numPr>
              <w:spacing w:line="360" w:lineRule="auto"/>
              <w:ind w:left="142" w:hanging="142"/>
              <w:rPr>
                <w:rStyle w:val="hps"/>
                <w:rFonts w:ascii="Arial Narrow" w:hAnsi="Arial Narrow" w:cs="Arial"/>
                <w:color w:val="222222"/>
                <w:lang w:val="en"/>
              </w:rPr>
            </w:pP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Designing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/>
                <w:lang w:val="en-US"/>
              </w:rPr>
              <w:t xml:space="preserve">the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training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supply and the school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courses</w:t>
            </w:r>
          </w:p>
        </w:tc>
      </w:tr>
      <w:tr w:rsidR="00236D4A" w:rsidRPr="006C1DDA" w14:paraId="6F2F7794" w14:textId="77777777" w:rsidTr="00046978">
        <w:tc>
          <w:tcPr>
            <w:tcW w:w="9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823B73" w14:textId="77777777" w:rsidR="00236D4A" w:rsidRPr="006C1DDA" w:rsidRDefault="00611B3D" w:rsidP="00D63566">
            <w:pPr>
              <w:spacing w:line="360" w:lineRule="auto"/>
              <w:ind w:left="142" w:hanging="142"/>
              <w:rPr>
                <w:rStyle w:val="hps"/>
                <w:rFonts w:ascii="Arial Narrow" w:hAnsi="Arial Narrow" w:cs="Arial"/>
                <w:color w:val="222222"/>
                <w:lang w:val="en"/>
              </w:rPr>
            </w:pP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- Comparative analysis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of the teaching units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,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units of learning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and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teaching modules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</w:p>
        </w:tc>
      </w:tr>
      <w:tr w:rsidR="00236D4A" w:rsidRPr="006C1DDA" w14:paraId="4B1259F4" w14:textId="77777777" w:rsidTr="00046978">
        <w:tc>
          <w:tcPr>
            <w:tcW w:w="9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0B4994" w14:textId="77777777" w:rsidR="00236D4A" w:rsidRPr="006C1DDA" w:rsidRDefault="00611B3D" w:rsidP="00D63566">
            <w:pPr>
              <w:numPr>
                <w:ilvl w:val="0"/>
                <w:numId w:val="23"/>
              </w:numPr>
              <w:spacing w:line="360" w:lineRule="auto"/>
              <w:ind w:left="142" w:hanging="142"/>
              <w:rPr>
                <w:rStyle w:val="hps"/>
                <w:rFonts w:ascii="Arial Narrow" w:hAnsi="Arial Narrow" w:cs="Arial"/>
                <w:color w:val="222222"/>
                <w:lang w:val="en-US"/>
              </w:rPr>
            </w:pP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The construction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of tests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for learning and verifying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</w:p>
        </w:tc>
      </w:tr>
      <w:tr w:rsidR="00D63566" w:rsidRPr="006C1DDA" w14:paraId="35E8C37C" w14:textId="77777777" w:rsidTr="00046978">
        <w:tc>
          <w:tcPr>
            <w:tcW w:w="9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11BF68" w14:textId="77777777" w:rsidR="00D63566" w:rsidRPr="006C1DDA" w:rsidRDefault="00D63566" w:rsidP="00D63566">
            <w:pPr>
              <w:numPr>
                <w:ilvl w:val="0"/>
                <w:numId w:val="23"/>
              </w:numPr>
              <w:spacing w:line="360" w:lineRule="auto"/>
              <w:ind w:left="142" w:hanging="142"/>
              <w:rPr>
                <w:rStyle w:val="hps"/>
                <w:rFonts w:ascii="Arial Narrow" w:hAnsi="Arial Narrow" w:cs="Arial"/>
                <w:color w:val="222222"/>
                <w:lang w:val="en"/>
              </w:rPr>
            </w:pP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The</w:t>
            </w:r>
            <w:r w:rsidRPr="006C1DDA">
              <w:rPr>
                <w:rStyle w:val="shorttext"/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assessment of knowledge</w:t>
            </w:r>
            <w:r w:rsidRPr="006C1DDA">
              <w:rPr>
                <w:rStyle w:val="shorttext"/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and skills</w:t>
            </w:r>
          </w:p>
        </w:tc>
      </w:tr>
    </w:tbl>
    <w:p w14:paraId="3DA0498F" w14:textId="77777777" w:rsidR="001E2FE8" w:rsidRPr="006C1DDA" w:rsidRDefault="001E2FE8" w:rsidP="001E2FE8">
      <w:pPr>
        <w:keepNext/>
        <w:ind w:right="567"/>
        <w:jc w:val="center"/>
        <w:outlineLvl w:val="2"/>
        <w:rPr>
          <w:rFonts w:ascii="Arial Narrow" w:hAnsi="Arial Narrow" w:cs="Arial Narrow"/>
          <w:b/>
          <w:bCs/>
          <w:u w:val="single"/>
          <w:lang w:val="en-US"/>
        </w:rPr>
      </w:pPr>
    </w:p>
    <w:p w14:paraId="4932C0CD" w14:textId="77777777" w:rsidR="001E2FE8" w:rsidRPr="006C1DDA" w:rsidRDefault="001E2FE8" w:rsidP="001E2FE8">
      <w:pPr>
        <w:keepNext/>
        <w:ind w:right="567"/>
        <w:outlineLvl w:val="2"/>
        <w:rPr>
          <w:rFonts w:ascii="Arial Narrow" w:hAnsi="Arial Narrow" w:cs="Arial Narrow"/>
          <w:b/>
          <w:bCs/>
          <w:lang w:val="en-US"/>
        </w:rPr>
      </w:pPr>
      <w:r w:rsidRPr="006C1DDA">
        <w:rPr>
          <w:rFonts w:ascii="Arial Narrow" w:hAnsi="Arial Narrow" w:cs="Arial Narrow"/>
          <w:b/>
          <w:bCs/>
          <w:lang w:val="en-US"/>
        </w:rPr>
        <w:t>Bibliography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9287"/>
      </w:tblGrid>
      <w:tr w:rsidR="001E2FE8" w:rsidRPr="006C1DDA" w14:paraId="209C4AF9" w14:textId="77777777" w:rsidTr="000C7892"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1B47BF" w14:textId="77777777" w:rsidR="001E2FE8" w:rsidRPr="009F457B" w:rsidRDefault="00E52457" w:rsidP="00E52457">
            <w:pPr>
              <w:numPr>
                <w:ilvl w:val="0"/>
                <w:numId w:val="24"/>
              </w:numPr>
              <w:spacing w:after="200" w:line="276" w:lineRule="auto"/>
              <w:rPr>
                <w:rFonts w:ascii="Arial Narrow" w:hAnsi="Arial Narrow"/>
                <w:bCs/>
              </w:rPr>
            </w:pPr>
            <w:proofErr w:type="spellStart"/>
            <w:r w:rsidRPr="006C1DDA">
              <w:rPr>
                <w:rFonts w:ascii="Arial Narrow" w:hAnsi="Arial Narrow"/>
                <w:bCs/>
              </w:rPr>
              <w:t>Castoldi</w:t>
            </w:r>
            <w:proofErr w:type="spellEnd"/>
            <w:r w:rsidRPr="006C1DDA">
              <w:rPr>
                <w:rFonts w:ascii="Arial Narrow" w:hAnsi="Arial Narrow"/>
                <w:bCs/>
              </w:rPr>
              <w:t xml:space="preserve"> M., </w:t>
            </w:r>
            <w:r w:rsidRPr="006C1DDA">
              <w:rPr>
                <w:rFonts w:ascii="Arial Narrow" w:hAnsi="Arial Narrow"/>
                <w:bCs/>
                <w:i/>
              </w:rPr>
              <w:t>Didattica generale</w:t>
            </w:r>
            <w:r w:rsidRPr="006C1DDA">
              <w:rPr>
                <w:rFonts w:ascii="Arial Narrow" w:hAnsi="Arial Narrow"/>
                <w:bCs/>
              </w:rPr>
              <w:t xml:space="preserve">, Mondadori, Milan, </w:t>
            </w:r>
            <w:r>
              <w:rPr>
                <w:rFonts w:ascii="Arial Narrow" w:hAnsi="Arial Narrow"/>
                <w:bCs/>
              </w:rPr>
              <w:t xml:space="preserve">2015 last </w:t>
            </w:r>
            <w:proofErr w:type="spellStart"/>
            <w:r>
              <w:rPr>
                <w:rFonts w:ascii="Arial Narrow" w:hAnsi="Arial Narrow"/>
                <w:bCs/>
              </w:rPr>
              <w:t>edition</w:t>
            </w:r>
            <w:proofErr w:type="spellEnd"/>
            <w:r w:rsidRPr="006C1DDA">
              <w:rPr>
                <w:rFonts w:ascii="Arial Narrow" w:hAnsi="Arial Narrow"/>
                <w:bCs/>
              </w:rPr>
              <w:t xml:space="preserve"> </w:t>
            </w:r>
          </w:p>
        </w:tc>
      </w:tr>
      <w:tr w:rsidR="001E2FE8" w:rsidRPr="006C1DDA" w14:paraId="1CEC2A93" w14:textId="77777777" w:rsidTr="000C7892"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F4EB1B" w14:textId="77777777" w:rsidR="001E2FE8" w:rsidRPr="009F457B" w:rsidRDefault="00E52457" w:rsidP="00E52457">
            <w:pPr>
              <w:numPr>
                <w:ilvl w:val="0"/>
                <w:numId w:val="24"/>
              </w:numPr>
              <w:spacing w:after="200" w:line="276" w:lineRule="auto"/>
              <w:rPr>
                <w:rFonts w:ascii="Arial Narrow" w:hAnsi="Arial Narrow"/>
                <w:bCs/>
              </w:rPr>
            </w:pPr>
            <w:proofErr w:type="gramStart"/>
            <w:r w:rsidRPr="006C1DDA">
              <w:rPr>
                <w:rFonts w:ascii="Arial Narrow" w:hAnsi="Arial Narrow"/>
                <w:bCs/>
              </w:rPr>
              <w:t>Milito</w:t>
            </w:r>
            <w:proofErr w:type="gramEnd"/>
            <w:r w:rsidRPr="006C1DDA">
              <w:rPr>
                <w:rFonts w:ascii="Arial Narrow" w:hAnsi="Arial Narrow"/>
                <w:bCs/>
              </w:rPr>
              <w:t xml:space="preserve"> D., </w:t>
            </w:r>
            <w:r w:rsidRPr="006C1DDA">
              <w:rPr>
                <w:rFonts w:ascii="Arial Narrow" w:hAnsi="Arial Narrow"/>
                <w:bCs/>
                <w:i/>
              </w:rPr>
              <w:t>Le sfide della didattica: modularità, laboratori e ricerca</w:t>
            </w:r>
            <w:r w:rsidRPr="006C1DDA">
              <w:rPr>
                <w:rFonts w:ascii="Arial Narrow" w:hAnsi="Arial Narrow"/>
                <w:bCs/>
              </w:rPr>
              <w:t>, Anicia, Rome, 2013</w:t>
            </w:r>
            <w:r>
              <w:rPr>
                <w:rFonts w:ascii="Arial Narrow" w:hAnsi="Arial Narrow"/>
                <w:bCs/>
              </w:rPr>
              <w:t xml:space="preserve"> </w:t>
            </w:r>
          </w:p>
        </w:tc>
      </w:tr>
      <w:tr w:rsidR="001E2FE8" w:rsidRPr="006C1DDA" w14:paraId="08270F43" w14:textId="77777777" w:rsidTr="000C7892">
        <w:tc>
          <w:tcPr>
            <w:tcW w:w="9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2A12FC" w14:textId="77777777" w:rsidR="001E2FE8" w:rsidRPr="006C1DDA" w:rsidRDefault="001E2FE8" w:rsidP="009F457B">
            <w:pPr>
              <w:spacing w:after="200" w:line="276" w:lineRule="auto"/>
              <w:rPr>
                <w:rFonts w:ascii="Arial Narrow" w:hAnsi="Arial Narrow"/>
                <w:bCs/>
              </w:rPr>
            </w:pPr>
          </w:p>
        </w:tc>
      </w:tr>
    </w:tbl>
    <w:p w14:paraId="5D813C47" w14:textId="77777777" w:rsidR="001E2FE8" w:rsidRPr="006C1DDA" w:rsidRDefault="001E2FE8" w:rsidP="001E2FE8">
      <w:pPr>
        <w:rPr>
          <w:rFonts w:ascii="Arial Narrow" w:hAnsi="Arial Narrow" w:cs="Arial Narrow"/>
        </w:rPr>
      </w:pPr>
    </w:p>
    <w:p w14:paraId="41F25FD0" w14:textId="77777777" w:rsidR="001E2FE8" w:rsidRPr="006C1DDA" w:rsidRDefault="001E2FE8" w:rsidP="001E2FE8">
      <w:pPr>
        <w:keepNext/>
        <w:ind w:right="567"/>
        <w:outlineLvl w:val="2"/>
        <w:rPr>
          <w:rFonts w:ascii="Arial Narrow" w:hAnsi="Arial Narrow" w:cs="Arial Narrow"/>
          <w:b/>
          <w:bCs/>
          <w:u w:val="single"/>
          <w:lang w:val="en-US"/>
        </w:rPr>
      </w:pPr>
      <w:r w:rsidRPr="006C1DDA">
        <w:rPr>
          <w:rFonts w:ascii="Arial Narrow" w:hAnsi="Arial Narrow" w:cs="Arial Narrow"/>
          <w:b/>
          <w:bCs/>
          <w:lang w:val="en-US"/>
        </w:rPr>
        <w:t>Required preparatory courses: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9287"/>
      </w:tblGrid>
      <w:tr w:rsidR="001E2FE8" w:rsidRPr="006C1DDA" w14:paraId="18B566B5" w14:textId="77777777" w:rsidTr="00F868ED">
        <w:tc>
          <w:tcPr>
            <w:tcW w:w="9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52773F" w14:textId="77777777" w:rsidR="001E2FE8" w:rsidRPr="006C1DDA" w:rsidRDefault="00E11D5E" w:rsidP="00E11D5E">
            <w:pPr>
              <w:spacing w:line="360" w:lineRule="auto"/>
              <w:rPr>
                <w:rFonts w:ascii="Arial Narrow" w:hAnsi="Arial Narrow" w:cs="Arial Narrow"/>
                <w:lang w:val="en-US"/>
              </w:rPr>
            </w:pP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Basic knowledge of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the discipline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through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informative texts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,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also accessible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online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>.</w:t>
            </w:r>
          </w:p>
        </w:tc>
      </w:tr>
    </w:tbl>
    <w:p w14:paraId="0231F7CA" w14:textId="77777777" w:rsidR="00F868ED" w:rsidRPr="006C1DDA" w:rsidRDefault="00F868ED" w:rsidP="00F868ED">
      <w:pPr>
        <w:keepNext/>
        <w:ind w:right="567"/>
        <w:jc w:val="center"/>
        <w:outlineLvl w:val="2"/>
        <w:rPr>
          <w:rFonts w:ascii="Arial Narrow" w:hAnsi="Arial Narrow" w:cs="Arial Narrow"/>
          <w:b/>
          <w:bCs/>
          <w:u w:val="single"/>
          <w:lang w:val="en-US"/>
        </w:rPr>
      </w:pPr>
    </w:p>
    <w:p w14:paraId="51FB9F2D" w14:textId="77777777" w:rsidR="00DD554C" w:rsidRPr="006C1DDA" w:rsidRDefault="00DD554C" w:rsidP="00DD554C">
      <w:pPr>
        <w:keepNext/>
        <w:ind w:right="567"/>
        <w:outlineLvl w:val="2"/>
        <w:rPr>
          <w:rFonts w:ascii="Arial Narrow" w:hAnsi="Arial Narrow" w:cs="Arial Narrow"/>
          <w:b/>
          <w:bCs/>
          <w:lang w:val="en-US"/>
        </w:rPr>
      </w:pPr>
      <w:r w:rsidRPr="006C1DDA">
        <w:rPr>
          <w:rFonts w:ascii="Arial Narrow" w:hAnsi="Arial Narrow" w:cs="Arial Narrow"/>
          <w:b/>
          <w:bCs/>
          <w:lang w:val="en-US"/>
        </w:rPr>
        <w:t>Instructional methods</w:t>
      </w:r>
    </w:p>
    <w:p w14:paraId="3D16744A" w14:textId="77777777" w:rsidR="00F868ED" w:rsidRPr="006C1DDA" w:rsidRDefault="00F868ED" w:rsidP="00F868ED">
      <w:pPr>
        <w:keepNext/>
        <w:ind w:right="567"/>
        <w:outlineLvl w:val="2"/>
        <w:rPr>
          <w:rFonts w:ascii="Arial Narrow" w:hAnsi="Arial Narrow" w:cs="Arial Narrow"/>
          <w:b/>
          <w:bCs/>
          <w:u w:val="single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287"/>
      </w:tblGrid>
      <w:tr w:rsidR="00F868ED" w:rsidRPr="006C1DDA" w14:paraId="181B9F3C" w14:textId="77777777" w:rsidTr="00046978">
        <w:tc>
          <w:tcPr>
            <w:tcW w:w="9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781DCA" w14:textId="77777777" w:rsidR="00F868ED" w:rsidRPr="006C1DDA" w:rsidRDefault="00F336FA" w:rsidP="00046978">
            <w:pPr>
              <w:rPr>
                <w:rFonts w:ascii="Arial Narrow" w:hAnsi="Arial Narrow" w:cs="Arial Narrow"/>
                <w:lang w:val="en-US"/>
              </w:rPr>
            </w:pP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Lectures supported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by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video</w:t>
            </w:r>
            <w:r w:rsidRPr="006C1DDA">
              <w:rPr>
                <w:rStyle w:val="atn"/>
                <w:rFonts w:ascii="Arial Narrow" w:hAnsi="Arial Narrow" w:cs="Arial"/>
                <w:color w:val="222222"/>
                <w:lang w:val="en"/>
              </w:rPr>
              <w:t>-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projection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of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slides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specifically arranged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>,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br/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brainstorming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, problem solving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and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simula</w:t>
            </w:r>
            <w:r w:rsidR="006C1DDA"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tion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cases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with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use of ICT and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extemporary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production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 xml:space="preserve"> </w:t>
            </w:r>
            <w:r w:rsidRPr="006C1DDA">
              <w:rPr>
                <w:rStyle w:val="hps"/>
                <w:rFonts w:ascii="Arial Narrow" w:hAnsi="Arial Narrow" w:cs="Arial"/>
                <w:color w:val="222222"/>
                <w:lang w:val="en"/>
              </w:rPr>
              <w:t>of teaching materials</w:t>
            </w:r>
            <w:r w:rsidRPr="006C1DDA">
              <w:rPr>
                <w:rFonts w:ascii="Arial Narrow" w:hAnsi="Arial Narrow" w:cs="Arial"/>
                <w:color w:val="222222"/>
                <w:lang w:val="en"/>
              </w:rPr>
              <w:t>.</w:t>
            </w:r>
          </w:p>
        </w:tc>
      </w:tr>
    </w:tbl>
    <w:p w14:paraId="76B873E5" w14:textId="77777777" w:rsidR="00F868ED" w:rsidRPr="006C1DDA" w:rsidRDefault="00F868ED" w:rsidP="001E2FE8">
      <w:pPr>
        <w:keepNext/>
        <w:ind w:left="360" w:firstLine="348"/>
        <w:jc w:val="both"/>
        <w:outlineLvl w:val="3"/>
        <w:rPr>
          <w:rFonts w:ascii="Arial Narrow" w:hAnsi="Arial Narrow" w:cs="Arial Narrow"/>
          <w:lang w:val="en-US"/>
        </w:rPr>
      </w:pPr>
    </w:p>
    <w:p w14:paraId="1D4313C0" w14:textId="77777777" w:rsidR="00F868ED" w:rsidRPr="006C1DDA" w:rsidRDefault="00F868ED" w:rsidP="001E2FE8">
      <w:pPr>
        <w:keepNext/>
        <w:ind w:left="360" w:firstLine="348"/>
        <w:jc w:val="both"/>
        <w:outlineLvl w:val="3"/>
        <w:rPr>
          <w:rFonts w:ascii="Arial Narrow" w:hAnsi="Arial Narrow" w:cs="Arial Narrow"/>
          <w:lang w:val="en-US"/>
        </w:rPr>
      </w:pPr>
    </w:p>
    <w:p w14:paraId="31597475" w14:textId="77777777" w:rsidR="001E2FE8" w:rsidRPr="006C1DDA" w:rsidRDefault="001E2FE8" w:rsidP="002E4FCC">
      <w:pPr>
        <w:keepNext/>
        <w:ind w:right="567"/>
        <w:outlineLvl w:val="2"/>
        <w:rPr>
          <w:rFonts w:ascii="Arial Narrow" w:hAnsi="Arial Narrow" w:cs="Arial Narrow"/>
          <w:b/>
          <w:bCs/>
          <w:lang w:val="en-US"/>
        </w:rPr>
      </w:pPr>
      <w:r w:rsidRPr="006C1DDA">
        <w:rPr>
          <w:rFonts w:ascii="Arial Narrow" w:hAnsi="Arial Narrow" w:cs="Arial Narrow"/>
          <w:b/>
          <w:bCs/>
          <w:lang w:val="en-US"/>
        </w:rPr>
        <w:t>Modality of examination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527"/>
        <w:gridCol w:w="2530"/>
        <w:gridCol w:w="430"/>
        <w:gridCol w:w="2842"/>
      </w:tblGrid>
      <w:tr w:rsidR="001E2FE8" w:rsidRPr="006C1DDA" w14:paraId="21C1379D" w14:textId="77777777" w:rsidTr="00046978"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</w:tcPr>
          <w:p w14:paraId="4FD57FD3" w14:textId="77777777" w:rsidR="001E2FE8" w:rsidRPr="006C1DDA" w:rsidRDefault="006C1DDA" w:rsidP="001E2FE8">
            <w:pPr>
              <w:spacing w:line="340" w:lineRule="exac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t>X</w:t>
            </w:r>
          </w:p>
        </w:tc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14:paraId="4C959AE4" w14:textId="77777777" w:rsidR="001E2FE8" w:rsidRPr="006C1DDA" w:rsidRDefault="001E2FE8" w:rsidP="001E2FE8">
            <w:pPr>
              <w:spacing w:line="340" w:lineRule="exact"/>
              <w:rPr>
                <w:rFonts w:ascii="Arial Narrow" w:hAnsi="Arial Narrow" w:cs="Arial Narrow"/>
              </w:rPr>
            </w:pPr>
            <w:proofErr w:type="spellStart"/>
            <w:r w:rsidRPr="006C1DDA">
              <w:rPr>
                <w:rFonts w:ascii="Arial Narrow" w:hAnsi="Arial Narrow" w:cs="Arial Narrow"/>
              </w:rPr>
              <w:t>Oral</w:t>
            </w:r>
            <w:proofErr w:type="spellEnd"/>
            <w:r w:rsidRPr="006C1DDA">
              <w:rPr>
                <w:rFonts w:ascii="Arial Narrow" w:hAnsi="Arial Narrow" w:cs="Arial Narrow"/>
              </w:rPr>
              <w:t xml:space="preserve"> 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2264037B" w14:textId="77777777" w:rsidR="001E2FE8" w:rsidRPr="006C1DDA" w:rsidRDefault="001E2FE8" w:rsidP="001E2FE8">
            <w:pPr>
              <w:spacing w:line="340" w:lineRule="exact"/>
              <w:rPr>
                <w:rFonts w:ascii="Arial Narrow" w:hAnsi="Arial Narrow" w:cs="Arial Narrow"/>
              </w:rPr>
            </w:pPr>
            <w:r w:rsidRPr="006C1DDA">
              <w:rPr>
                <w:rFonts w:ascii="Arial Narrow" w:hAnsi="Arial Narrow" w:cs="Arial Narrow"/>
              </w:rPr>
              <w:sym w:font="Wingdings" w:char="F0A8"/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</w:tcPr>
          <w:p w14:paraId="71E659AD" w14:textId="77777777" w:rsidR="001E2FE8" w:rsidRPr="006C1DDA" w:rsidRDefault="001E2FE8" w:rsidP="001536C1">
            <w:pPr>
              <w:spacing w:line="340" w:lineRule="exact"/>
              <w:rPr>
                <w:rFonts w:ascii="Arial Narrow" w:hAnsi="Arial Narrow" w:cs="Arial Narrow"/>
                <w:lang w:val="en-US"/>
              </w:rPr>
            </w:pPr>
            <w:r w:rsidRPr="006C1DDA">
              <w:rPr>
                <w:rFonts w:ascii="Arial Narrow" w:hAnsi="Arial Narrow" w:cs="Arial Narrow"/>
                <w:lang w:val="en-US"/>
              </w:rPr>
              <w:t xml:space="preserve">Written and oral </w:t>
            </w:r>
          </w:p>
          <w:p w14:paraId="2D0B3371" w14:textId="77777777" w:rsidR="00E47FE4" w:rsidRPr="006C1DDA" w:rsidRDefault="00E47FE4" w:rsidP="001536C1">
            <w:pPr>
              <w:spacing w:line="340" w:lineRule="exact"/>
              <w:rPr>
                <w:rFonts w:ascii="Arial Narrow" w:hAnsi="Arial Narrow" w:cs="Arial Narrow"/>
                <w:lang w:val="en-US"/>
              </w:rPr>
            </w:pPr>
          </w:p>
        </w:tc>
      </w:tr>
    </w:tbl>
    <w:p w14:paraId="0C7F5968" w14:textId="77777777" w:rsidR="001E2FE8" w:rsidRPr="006C1DDA" w:rsidRDefault="001E2FE8" w:rsidP="001E2FE8">
      <w:pPr>
        <w:keepNext/>
        <w:spacing w:line="360" w:lineRule="auto"/>
        <w:outlineLvl w:val="5"/>
        <w:rPr>
          <w:rFonts w:ascii="Arial Narrow" w:hAnsi="Arial Narrow"/>
          <w:b/>
          <w:bCs/>
        </w:rPr>
      </w:pPr>
      <w:r w:rsidRPr="006C1DDA">
        <w:rPr>
          <w:rFonts w:ascii="Arial Narrow" w:hAnsi="Arial Narrow"/>
          <w:b/>
          <w:bCs/>
        </w:rPr>
        <w:lastRenderedPageBreak/>
        <w:t>Notes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9287"/>
      </w:tblGrid>
      <w:tr w:rsidR="001536C1" w:rsidRPr="006C1DDA" w14:paraId="61B4695B" w14:textId="77777777" w:rsidTr="00046978">
        <w:tc>
          <w:tcPr>
            <w:tcW w:w="9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959651" w14:textId="77777777" w:rsidR="001536C1" w:rsidRPr="006C1DDA" w:rsidRDefault="001536C1" w:rsidP="00046978">
            <w:pPr>
              <w:rPr>
                <w:rFonts w:ascii="Arial Narrow" w:hAnsi="Arial Narrow" w:cs="Arial Narrow"/>
              </w:rPr>
            </w:pPr>
          </w:p>
        </w:tc>
      </w:tr>
    </w:tbl>
    <w:p w14:paraId="613AB048" w14:textId="77777777" w:rsidR="001536C1" w:rsidRPr="006C1DDA" w:rsidRDefault="001536C1" w:rsidP="001536C1">
      <w:pPr>
        <w:keepNext/>
        <w:ind w:left="360" w:firstLine="348"/>
        <w:jc w:val="both"/>
        <w:outlineLvl w:val="3"/>
        <w:rPr>
          <w:rFonts w:ascii="Arial Narrow" w:hAnsi="Arial Narrow" w:cs="Arial Narrow"/>
          <w:lang w:val="en-US"/>
        </w:rPr>
      </w:pPr>
    </w:p>
    <w:p w14:paraId="2389AD66" w14:textId="77777777" w:rsidR="006C1DDA" w:rsidRPr="006C1DDA" w:rsidRDefault="006C1DDA">
      <w:pPr>
        <w:keepNext/>
        <w:ind w:left="360" w:firstLine="348"/>
        <w:jc w:val="both"/>
        <w:outlineLvl w:val="3"/>
        <w:rPr>
          <w:rFonts w:ascii="Arial Narrow" w:hAnsi="Arial Narrow" w:cs="Arial Narrow"/>
          <w:lang w:val="en-US"/>
        </w:rPr>
      </w:pPr>
    </w:p>
    <w:sectPr w:rsidR="006C1DDA" w:rsidRPr="006C1DDA" w:rsidSect="00A53E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851" w:right="1418" w:bottom="1701" w:left="1418" w:header="284" w:footer="567" w:gutter="0"/>
      <w:pgBorders w:offsetFrom="page">
        <w:top w:val="single" w:sz="4" w:space="25" w:color="auto"/>
        <w:left w:val="single" w:sz="4" w:space="25" w:color="auto"/>
        <w:bottom w:val="single" w:sz="4" w:space="25" w:color="auto"/>
        <w:right w:val="single" w:sz="4" w:space="25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25D55E" w14:textId="77777777" w:rsidR="009563F5" w:rsidRDefault="009563F5">
      <w:r>
        <w:separator/>
      </w:r>
    </w:p>
  </w:endnote>
  <w:endnote w:type="continuationSeparator" w:id="0">
    <w:p w14:paraId="7526FF41" w14:textId="77777777" w:rsidR="009563F5" w:rsidRDefault="00956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Roman P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5098F9F" w14:textId="77777777" w:rsidR="00A22163" w:rsidRDefault="00A22163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AD7834D" w14:textId="77777777" w:rsidR="00A22163" w:rsidRDefault="00A22163">
    <w:pPr>
      <w:pStyle w:val="Pidipa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620D9C9D" w14:textId="77777777" w:rsidR="009502B0" w:rsidRPr="009502B0" w:rsidRDefault="009502B0" w:rsidP="00A370FF">
    <w:pPr>
      <w:pStyle w:val="Pidipagina"/>
      <w:jc w:val="center"/>
      <w:rPr>
        <w:rFonts w:ascii="Arial" w:hAnsi="Arial" w:cs="Arial"/>
        <w:sz w:val="20"/>
        <w:szCs w:val="20"/>
      </w:rPr>
    </w:pPr>
    <w:r w:rsidRPr="009502B0">
      <w:rPr>
        <w:rFonts w:ascii="Arial" w:hAnsi="Arial" w:cs="Arial"/>
        <w:sz w:val="20"/>
        <w:szCs w:val="20"/>
      </w:rPr>
      <w:t xml:space="preserve">DiSU – </w:t>
    </w:r>
    <w:r w:rsidRPr="009502B0">
      <w:rPr>
        <w:rFonts w:ascii="Arial" w:hAnsi="Arial" w:cs="Arial"/>
        <w:i/>
        <w:sz w:val="20"/>
        <w:szCs w:val="20"/>
      </w:rPr>
      <w:t>Settore Gestione della Didattica</w:t>
    </w:r>
    <w:r w:rsidRPr="009502B0">
      <w:rPr>
        <w:rFonts w:ascii="Arial" w:hAnsi="Arial" w:cs="Arial"/>
        <w:sz w:val="20"/>
        <w:szCs w:val="20"/>
      </w:rPr>
      <w:t xml:space="preserve"> – disu.didattica@unibas.it</w:t>
    </w:r>
  </w:p>
  <w:p w14:paraId="3F3E0F33" w14:textId="77777777" w:rsidR="009502B0" w:rsidRDefault="009502B0">
    <w:pPr>
      <w:pStyle w:val="Pidipagina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12A50604" w14:textId="77777777" w:rsidR="00A370FF" w:rsidRDefault="00A370FF">
    <w:pPr>
      <w:pStyle w:val="Pidipa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CDE377" w14:textId="77777777" w:rsidR="009563F5" w:rsidRDefault="009563F5">
      <w:r>
        <w:separator/>
      </w:r>
    </w:p>
  </w:footnote>
  <w:footnote w:type="continuationSeparator" w:id="0">
    <w:p w14:paraId="50B78C51" w14:textId="77777777" w:rsidR="009563F5" w:rsidRDefault="009563F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9E2042D" w14:textId="77777777" w:rsidR="00A370FF" w:rsidRDefault="00A370FF">
    <w:pPr>
      <w:pStyle w:val="Intestazion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95E6EBE" w14:textId="77777777" w:rsidR="00A22163" w:rsidRDefault="00A22163">
    <w:pPr>
      <w:pStyle w:val="Intestazione"/>
    </w:pPr>
  </w:p>
  <w:p w14:paraId="46CB41AB" w14:textId="77777777" w:rsidR="00A22163" w:rsidRDefault="00A22163">
    <w:pPr>
      <w:pStyle w:val="Intestazione"/>
    </w:pPr>
  </w:p>
  <w:p w14:paraId="7EA3245E" w14:textId="77777777" w:rsidR="00A22163" w:rsidRDefault="00A22163" w:rsidP="00994277">
    <w:pPr>
      <w:pStyle w:val="Intestazione"/>
    </w:pPr>
  </w:p>
  <w:tbl>
    <w:tblPr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366"/>
      <w:gridCol w:w="7921"/>
    </w:tblGrid>
    <w:tr w:rsidR="009502B0" w:rsidRPr="008E7BD8" w14:paraId="1C34087A" w14:textId="77777777" w:rsidTr="001917BD">
      <w:tc>
        <w:tcPr>
          <w:tcW w:w="1386" w:type="dxa"/>
          <w:tcBorders>
            <w:top w:val="nil"/>
            <w:left w:val="nil"/>
            <w:bottom w:val="nil"/>
            <w:right w:val="nil"/>
          </w:tcBorders>
        </w:tcPr>
        <w:p w14:paraId="53B735E4" w14:textId="77777777" w:rsidR="009502B0" w:rsidRPr="00D56596" w:rsidRDefault="00AD6EF9" w:rsidP="001917BD">
          <w:r>
            <w:rPr>
              <w:noProof/>
            </w:rPr>
            <w:pict w14:anchorId="16E64C6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9.65pt;margin-top:4.3pt;width:51.5pt;height:51.5pt;z-index:-251658752;mso-wrap-edited:f" wrapcoords="-281 0 -281 21319 21600 21319 21600 0 -281 0" o:allowoverlap="f" fillcolor="window">
                <v:imagedata r:id="rId1" o:title="logoUNIBASsmall"/>
                <w10:wrap type="square"/>
              </v:shape>
            </w:pict>
          </w:r>
        </w:p>
      </w:tc>
      <w:tc>
        <w:tcPr>
          <w:tcW w:w="8958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69B3C87" w14:textId="77777777" w:rsidR="009502B0" w:rsidRPr="00D56596" w:rsidRDefault="009502B0" w:rsidP="001917BD">
          <w:pPr>
            <w:rPr>
              <w:rFonts w:ascii="Arial" w:hAnsi="Arial" w:cs="Arial"/>
              <w:sz w:val="20"/>
              <w:szCs w:val="20"/>
              <w:u w:val="single"/>
            </w:rPr>
          </w:pPr>
          <w:r w:rsidRPr="00D56596">
            <w:rPr>
              <w:rFonts w:ascii="Arial" w:hAnsi="Arial" w:cs="Arial"/>
              <w:sz w:val="20"/>
              <w:szCs w:val="20"/>
              <w:u w:val="single"/>
            </w:rPr>
            <w:t>UNIVERSITÀ DEGLI STUDI DELLA BASILICATA</w:t>
          </w:r>
        </w:p>
        <w:p w14:paraId="7C6DD291" w14:textId="77777777" w:rsidR="009502B0" w:rsidRPr="008E7BD8" w:rsidRDefault="009502B0" w:rsidP="001917BD">
          <w:pPr>
            <w:spacing w:before="120"/>
            <w:rPr>
              <w:rFonts w:ascii="Arial" w:hAnsi="Arial" w:cs="Arial"/>
              <w:smallCaps/>
            </w:rPr>
          </w:pPr>
          <w:r w:rsidRPr="008E7BD8">
            <w:rPr>
              <w:rFonts w:ascii="Arial" w:hAnsi="Arial" w:cs="Arial"/>
              <w:smallCaps/>
            </w:rPr>
            <w:t>Dipartimento di Scienze Umane</w:t>
          </w:r>
        </w:p>
      </w:tc>
    </w:tr>
  </w:tbl>
  <w:p w14:paraId="1335F748" w14:textId="77777777" w:rsidR="00A22163" w:rsidRDefault="00A22163" w:rsidP="009502B0">
    <w:pPr>
      <w:pStyle w:val="Intestazione"/>
      <w:rPr>
        <w:rFonts w:ascii="Arial" w:hAnsi="Arial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2B4DB5D" w14:textId="77777777" w:rsidR="00A370FF" w:rsidRDefault="00A370FF">
    <w:pPr>
      <w:pStyle w:val="Intestazion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D2282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89"/>
    <w:multiLevelType w:val="singleLevel"/>
    <w:tmpl w:val="3C90E806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40137D7"/>
    <w:multiLevelType w:val="hybridMultilevel"/>
    <w:tmpl w:val="F5684124"/>
    <w:lvl w:ilvl="0" w:tplc="DFE4E5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464F4E"/>
    <w:multiLevelType w:val="hybridMultilevel"/>
    <w:tmpl w:val="49BE6C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7E674B"/>
    <w:multiLevelType w:val="hybridMultilevel"/>
    <w:tmpl w:val="79E82DD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CD7CB8"/>
    <w:multiLevelType w:val="hybridMultilevel"/>
    <w:tmpl w:val="489A959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EE6827"/>
    <w:multiLevelType w:val="hybridMultilevel"/>
    <w:tmpl w:val="D6122B60"/>
    <w:lvl w:ilvl="0" w:tplc="7504A95E">
      <w:start w:val="1"/>
      <w:numFmt w:val="bullet"/>
      <w:lvlText w:val="□"/>
      <w:lvlJc w:val="left"/>
      <w:pPr>
        <w:tabs>
          <w:tab w:val="num" w:pos="1539"/>
        </w:tabs>
        <w:ind w:left="1539" w:hanging="360"/>
      </w:pPr>
      <w:rPr>
        <w:rFonts w:ascii="Arial" w:hAnsi="Arial" w:hint="default"/>
        <w:b w:val="0"/>
        <w:i w:val="0"/>
        <w:color w:val="auto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100CD6"/>
    <w:multiLevelType w:val="hybridMultilevel"/>
    <w:tmpl w:val="283E227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0110AF6"/>
    <w:multiLevelType w:val="hybridMultilevel"/>
    <w:tmpl w:val="F70AEA2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8A3B20"/>
    <w:multiLevelType w:val="hybridMultilevel"/>
    <w:tmpl w:val="5DB67DAE"/>
    <w:lvl w:ilvl="0" w:tplc="A75282EE">
      <w:start w:val="1"/>
      <w:numFmt w:val="decimal"/>
      <w:lvlText w:val="(%1)"/>
      <w:lvlJc w:val="left"/>
      <w:pPr>
        <w:ind w:left="36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68D5CCA"/>
    <w:multiLevelType w:val="hybridMultilevel"/>
    <w:tmpl w:val="C00076AA"/>
    <w:lvl w:ilvl="0" w:tplc="DE3ADF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 Narro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E96598"/>
    <w:multiLevelType w:val="hybridMultilevel"/>
    <w:tmpl w:val="6A5474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032C19"/>
    <w:multiLevelType w:val="hybridMultilevel"/>
    <w:tmpl w:val="6C80F6E0"/>
    <w:lvl w:ilvl="0" w:tplc="A80EB13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35E0B07"/>
    <w:multiLevelType w:val="hybridMultilevel"/>
    <w:tmpl w:val="F378C444"/>
    <w:lvl w:ilvl="0" w:tplc="49AE182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B2D0EA3"/>
    <w:multiLevelType w:val="hybridMultilevel"/>
    <w:tmpl w:val="4FA8469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310216F"/>
    <w:multiLevelType w:val="hybridMultilevel"/>
    <w:tmpl w:val="5956D1A0"/>
    <w:lvl w:ilvl="0" w:tplc="772A21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0D7494"/>
    <w:multiLevelType w:val="hybridMultilevel"/>
    <w:tmpl w:val="934690C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FE5416"/>
    <w:multiLevelType w:val="hybridMultilevel"/>
    <w:tmpl w:val="C4662D1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9DF257F"/>
    <w:multiLevelType w:val="hybridMultilevel"/>
    <w:tmpl w:val="20B88570"/>
    <w:lvl w:ilvl="0" w:tplc="47560CC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DD2C49"/>
    <w:multiLevelType w:val="hybridMultilevel"/>
    <w:tmpl w:val="6D1067A4"/>
    <w:lvl w:ilvl="0" w:tplc="247AAA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627A62"/>
    <w:multiLevelType w:val="hybridMultilevel"/>
    <w:tmpl w:val="C2582152"/>
    <w:lvl w:ilvl="0" w:tplc="07209A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FE365D"/>
    <w:multiLevelType w:val="hybridMultilevel"/>
    <w:tmpl w:val="AB4277AC"/>
    <w:lvl w:ilvl="0" w:tplc="1810A3C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5D6E92"/>
    <w:multiLevelType w:val="hybridMultilevel"/>
    <w:tmpl w:val="B6848784"/>
    <w:lvl w:ilvl="0" w:tplc="E3BC2578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5E1491"/>
    <w:multiLevelType w:val="hybridMultilevel"/>
    <w:tmpl w:val="A6E6439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5"/>
  </w:num>
  <w:num w:numId="3">
    <w:abstractNumId w:val="13"/>
  </w:num>
  <w:num w:numId="4">
    <w:abstractNumId w:val="22"/>
  </w:num>
  <w:num w:numId="5">
    <w:abstractNumId w:val="16"/>
  </w:num>
  <w:num w:numId="6">
    <w:abstractNumId w:val="2"/>
  </w:num>
  <w:num w:numId="7">
    <w:abstractNumId w:val="20"/>
  </w:num>
  <w:num w:numId="8">
    <w:abstractNumId w:val="8"/>
  </w:num>
  <w:num w:numId="9">
    <w:abstractNumId w:val="21"/>
  </w:num>
  <w:num w:numId="10">
    <w:abstractNumId w:val="12"/>
  </w:num>
  <w:num w:numId="11">
    <w:abstractNumId w:val="9"/>
  </w:num>
  <w:num w:numId="12">
    <w:abstractNumId w:val="14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9"/>
  </w:num>
  <w:num w:numId="16">
    <w:abstractNumId w:val="5"/>
  </w:num>
  <w:num w:numId="17">
    <w:abstractNumId w:val="23"/>
  </w:num>
  <w:num w:numId="18">
    <w:abstractNumId w:val="11"/>
  </w:num>
  <w:num w:numId="19">
    <w:abstractNumId w:val="3"/>
  </w:num>
  <w:num w:numId="20">
    <w:abstractNumId w:val="7"/>
  </w:num>
  <w:num w:numId="21">
    <w:abstractNumId w:val="17"/>
  </w:num>
  <w:num w:numId="22">
    <w:abstractNumId w:val="4"/>
  </w:num>
  <w:num w:numId="23">
    <w:abstractNumId w:val="10"/>
  </w:num>
  <w:num w:numId="24">
    <w:abstractNumId w:val="18"/>
  </w:num>
  <w:num w:numId="25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it-IT" w:vendorID="3" w:dllVersion="517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523F"/>
    <w:rsid w:val="00000451"/>
    <w:rsid w:val="0000131F"/>
    <w:rsid w:val="000014A3"/>
    <w:rsid w:val="00001715"/>
    <w:rsid w:val="00001B4F"/>
    <w:rsid w:val="00001B5C"/>
    <w:rsid w:val="00001BEB"/>
    <w:rsid w:val="00002190"/>
    <w:rsid w:val="00002298"/>
    <w:rsid w:val="00002663"/>
    <w:rsid w:val="00002A96"/>
    <w:rsid w:val="00003225"/>
    <w:rsid w:val="00003ED7"/>
    <w:rsid w:val="00003FC1"/>
    <w:rsid w:val="000044F5"/>
    <w:rsid w:val="0000451C"/>
    <w:rsid w:val="000046FA"/>
    <w:rsid w:val="000049D7"/>
    <w:rsid w:val="00005009"/>
    <w:rsid w:val="000050B9"/>
    <w:rsid w:val="000050C0"/>
    <w:rsid w:val="00005554"/>
    <w:rsid w:val="00005B5C"/>
    <w:rsid w:val="00006987"/>
    <w:rsid w:val="00007053"/>
    <w:rsid w:val="000070C3"/>
    <w:rsid w:val="00007606"/>
    <w:rsid w:val="000076FD"/>
    <w:rsid w:val="00007727"/>
    <w:rsid w:val="00010559"/>
    <w:rsid w:val="0001064E"/>
    <w:rsid w:val="00010831"/>
    <w:rsid w:val="00010A25"/>
    <w:rsid w:val="00010AED"/>
    <w:rsid w:val="000116FB"/>
    <w:rsid w:val="00011C9A"/>
    <w:rsid w:val="00012019"/>
    <w:rsid w:val="000121A6"/>
    <w:rsid w:val="00012420"/>
    <w:rsid w:val="00012472"/>
    <w:rsid w:val="000131E0"/>
    <w:rsid w:val="000135F5"/>
    <w:rsid w:val="00013981"/>
    <w:rsid w:val="00014AAB"/>
    <w:rsid w:val="00014ACD"/>
    <w:rsid w:val="00015469"/>
    <w:rsid w:val="00015838"/>
    <w:rsid w:val="00015D10"/>
    <w:rsid w:val="000167DE"/>
    <w:rsid w:val="0001685D"/>
    <w:rsid w:val="000173FF"/>
    <w:rsid w:val="00017521"/>
    <w:rsid w:val="00020864"/>
    <w:rsid w:val="00020B4E"/>
    <w:rsid w:val="00020E54"/>
    <w:rsid w:val="00021676"/>
    <w:rsid w:val="00021730"/>
    <w:rsid w:val="00021836"/>
    <w:rsid w:val="00021993"/>
    <w:rsid w:val="00021AC5"/>
    <w:rsid w:val="00021F96"/>
    <w:rsid w:val="000227B2"/>
    <w:rsid w:val="000228FF"/>
    <w:rsid w:val="00022998"/>
    <w:rsid w:val="00022CC0"/>
    <w:rsid w:val="000235D4"/>
    <w:rsid w:val="000236B0"/>
    <w:rsid w:val="00023BB5"/>
    <w:rsid w:val="00024418"/>
    <w:rsid w:val="0002478A"/>
    <w:rsid w:val="00024CF9"/>
    <w:rsid w:val="00024F0C"/>
    <w:rsid w:val="0002537E"/>
    <w:rsid w:val="000255DD"/>
    <w:rsid w:val="000256BF"/>
    <w:rsid w:val="00025715"/>
    <w:rsid w:val="00025B86"/>
    <w:rsid w:val="00025E55"/>
    <w:rsid w:val="000260CF"/>
    <w:rsid w:val="00026142"/>
    <w:rsid w:val="0002631A"/>
    <w:rsid w:val="0002658D"/>
    <w:rsid w:val="00026ACF"/>
    <w:rsid w:val="0002705B"/>
    <w:rsid w:val="00027E11"/>
    <w:rsid w:val="0003017A"/>
    <w:rsid w:val="000305C4"/>
    <w:rsid w:val="00030F07"/>
    <w:rsid w:val="00031D7A"/>
    <w:rsid w:val="00031F3B"/>
    <w:rsid w:val="00032286"/>
    <w:rsid w:val="00032B4E"/>
    <w:rsid w:val="00032C25"/>
    <w:rsid w:val="000331B1"/>
    <w:rsid w:val="00033387"/>
    <w:rsid w:val="00033397"/>
    <w:rsid w:val="00033816"/>
    <w:rsid w:val="00033D13"/>
    <w:rsid w:val="0003495D"/>
    <w:rsid w:val="00035642"/>
    <w:rsid w:val="00036613"/>
    <w:rsid w:val="00036AEE"/>
    <w:rsid w:val="00036BB9"/>
    <w:rsid w:val="00036C0A"/>
    <w:rsid w:val="00037226"/>
    <w:rsid w:val="0003723A"/>
    <w:rsid w:val="000373D4"/>
    <w:rsid w:val="00037B07"/>
    <w:rsid w:val="00037CF3"/>
    <w:rsid w:val="0004044D"/>
    <w:rsid w:val="00040A90"/>
    <w:rsid w:val="00040F7E"/>
    <w:rsid w:val="00041607"/>
    <w:rsid w:val="000421D0"/>
    <w:rsid w:val="0004234E"/>
    <w:rsid w:val="00042931"/>
    <w:rsid w:val="00042C1F"/>
    <w:rsid w:val="000436D7"/>
    <w:rsid w:val="00043B37"/>
    <w:rsid w:val="00044113"/>
    <w:rsid w:val="00044675"/>
    <w:rsid w:val="00044A82"/>
    <w:rsid w:val="00044DB2"/>
    <w:rsid w:val="00044F19"/>
    <w:rsid w:val="000456B4"/>
    <w:rsid w:val="00045C7A"/>
    <w:rsid w:val="0004630F"/>
    <w:rsid w:val="0004673D"/>
    <w:rsid w:val="00046978"/>
    <w:rsid w:val="00046D1A"/>
    <w:rsid w:val="000479B0"/>
    <w:rsid w:val="000503FD"/>
    <w:rsid w:val="000504AC"/>
    <w:rsid w:val="0005098E"/>
    <w:rsid w:val="0005099D"/>
    <w:rsid w:val="00051672"/>
    <w:rsid w:val="00052047"/>
    <w:rsid w:val="00052413"/>
    <w:rsid w:val="00052959"/>
    <w:rsid w:val="00053011"/>
    <w:rsid w:val="000539C9"/>
    <w:rsid w:val="000539D5"/>
    <w:rsid w:val="00053B18"/>
    <w:rsid w:val="00053C9A"/>
    <w:rsid w:val="00053E5B"/>
    <w:rsid w:val="00054239"/>
    <w:rsid w:val="00054BDF"/>
    <w:rsid w:val="00054CF4"/>
    <w:rsid w:val="0005515E"/>
    <w:rsid w:val="00055C31"/>
    <w:rsid w:val="0005602D"/>
    <w:rsid w:val="00056D96"/>
    <w:rsid w:val="00057C86"/>
    <w:rsid w:val="000602D8"/>
    <w:rsid w:val="0006062B"/>
    <w:rsid w:val="000607F6"/>
    <w:rsid w:val="0006178F"/>
    <w:rsid w:val="0006195E"/>
    <w:rsid w:val="0006196D"/>
    <w:rsid w:val="00062162"/>
    <w:rsid w:val="0006256D"/>
    <w:rsid w:val="0006264C"/>
    <w:rsid w:val="00062C4F"/>
    <w:rsid w:val="000631A8"/>
    <w:rsid w:val="000635AF"/>
    <w:rsid w:val="000635D7"/>
    <w:rsid w:val="00063664"/>
    <w:rsid w:val="0006372D"/>
    <w:rsid w:val="000637EA"/>
    <w:rsid w:val="00063B20"/>
    <w:rsid w:val="00063D10"/>
    <w:rsid w:val="00063DDE"/>
    <w:rsid w:val="0006443C"/>
    <w:rsid w:val="0006478B"/>
    <w:rsid w:val="00064D1E"/>
    <w:rsid w:val="0006536C"/>
    <w:rsid w:val="000659AA"/>
    <w:rsid w:val="00065C1A"/>
    <w:rsid w:val="00065C6E"/>
    <w:rsid w:val="0006645F"/>
    <w:rsid w:val="00066864"/>
    <w:rsid w:val="00066A43"/>
    <w:rsid w:val="00066AC3"/>
    <w:rsid w:val="00066CBC"/>
    <w:rsid w:val="00066EF8"/>
    <w:rsid w:val="00067594"/>
    <w:rsid w:val="00067886"/>
    <w:rsid w:val="00067AE3"/>
    <w:rsid w:val="00067C82"/>
    <w:rsid w:val="000704F1"/>
    <w:rsid w:val="00070534"/>
    <w:rsid w:val="000705CF"/>
    <w:rsid w:val="00070AC3"/>
    <w:rsid w:val="00070EC7"/>
    <w:rsid w:val="0007114B"/>
    <w:rsid w:val="00071C09"/>
    <w:rsid w:val="00071ED2"/>
    <w:rsid w:val="00071F10"/>
    <w:rsid w:val="0007207B"/>
    <w:rsid w:val="0007218A"/>
    <w:rsid w:val="00072BA1"/>
    <w:rsid w:val="00072E17"/>
    <w:rsid w:val="00072E6D"/>
    <w:rsid w:val="000732E4"/>
    <w:rsid w:val="0007336B"/>
    <w:rsid w:val="00073836"/>
    <w:rsid w:val="00073FD1"/>
    <w:rsid w:val="000743B8"/>
    <w:rsid w:val="00074751"/>
    <w:rsid w:val="00074B95"/>
    <w:rsid w:val="000753AD"/>
    <w:rsid w:val="00075618"/>
    <w:rsid w:val="0007562D"/>
    <w:rsid w:val="00075C26"/>
    <w:rsid w:val="00075F9A"/>
    <w:rsid w:val="00076EE5"/>
    <w:rsid w:val="00076F08"/>
    <w:rsid w:val="00077300"/>
    <w:rsid w:val="000777FB"/>
    <w:rsid w:val="00077AD8"/>
    <w:rsid w:val="00077D36"/>
    <w:rsid w:val="00080109"/>
    <w:rsid w:val="000807FE"/>
    <w:rsid w:val="00080DA5"/>
    <w:rsid w:val="0008106D"/>
    <w:rsid w:val="000813AC"/>
    <w:rsid w:val="00081739"/>
    <w:rsid w:val="00081C70"/>
    <w:rsid w:val="00081CF6"/>
    <w:rsid w:val="000822B3"/>
    <w:rsid w:val="0008319C"/>
    <w:rsid w:val="00083355"/>
    <w:rsid w:val="00083622"/>
    <w:rsid w:val="00083BB4"/>
    <w:rsid w:val="000844CD"/>
    <w:rsid w:val="0008474C"/>
    <w:rsid w:val="00084D64"/>
    <w:rsid w:val="00084E3E"/>
    <w:rsid w:val="0008509A"/>
    <w:rsid w:val="00085265"/>
    <w:rsid w:val="00085A7D"/>
    <w:rsid w:val="00086733"/>
    <w:rsid w:val="000876B7"/>
    <w:rsid w:val="00087D92"/>
    <w:rsid w:val="00087DB8"/>
    <w:rsid w:val="00087E40"/>
    <w:rsid w:val="000904CC"/>
    <w:rsid w:val="000905C4"/>
    <w:rsid w:val="00090768"/>
    <w:rsid w:val="00090E75"/>
    <w:rsid w:val="00090FF4"/>
    <w:rsid w:val="00091992"/>
    <w:rsid w:val="00091C5F"/>
    <w:rsid w:val="00091DC4"/>
    <w:rsid w:val="000928CD"/>
    <w:rsid w:val="00092C6B"/>
    <w:rsid w:val="00093492"/>
    <w:rsid w:val="000935AE"/>
    <w:rsid w:val="0009363C"/>
    <w:rsid w:val="0009406C"/>
    <w:rsid w:val="00095770"/>
    <w:rsid w:val="00095AF5"/>
    <w:rsid w:val="00095DC9"/>
    <w:rsid w:val="0009634F"/>
    <w:rsid w:val="00096419"/>
    <w:rsid w:val="000966D0"/>
    <w:rsid w:val="0009691A"/>
    <w:rsid w:val="00097531"/>
    <w:rsid w:val="00097803"/>
    <w:rsid w:val="00097F5D"/>
    <w:rsid w:val="000A05C2"/>
    <w:rsid w:val="000A1464"/>
    <w:rsid w:val="000A1624"/>
    <w:rsid w:val="000A1C20"/>
    <w:rsid w:val="000A1CE9"/>
    <w:rsid w:val="000A1D5C"/>
    <w:rsid w:val="000A2AD9"/>
    <w:rsid w:val="000A2EF3"/>
    <w:rsid w:val="000A41FD"/>
    <w:rsid w:val="000A487A"/>
    <w:rsid w:val="000A4933"/>
    <w:rsid w:val="000A4E49"/>
    <w:rsid w:val="000A5076"/>
    <w:rsid w:val="000A587D"/>
    <w:rsid w:val="000A601F"/>
    <w:rsid w:val="000A63B0"/>
    <w:rsid w:val="000A6599"/>
    <w:rsid w:val="000A7D88"/>
    <w:rsid w:val="000A7E67"/>
    <w:rsid w:val="000A7F06"/>
    <w:rsid w:val="000B1629"/>
    <w:rsid w:val="000B17BF"/>
    <w:rsid w:val="000B18C2"/>
    <w:rsid w:val="000B20D3"/>
    <w:rsid w:val="000B2442"/>
    <w:rsid w:val="000B2784"/>
    <w:rsid w:val="000B2F17"/>
    <w:rsid w:val="000B31CE"/>
    <w:rsid w:val="000B374B"/>
    <w:rsid w:val="000B3750"/>
    <w:rsid w:val="000B4D33"/>
    <w:rsid w:val="000B5749"/>
    <w:rsid w:val="000B5C25"/>
    <w:rsid w:val="000B5CE4"/>
    <w:rsid w:val="000B5FDF"/>
    <w:rsid w:val="000B5FE6"/>
    <w:rsid w:val="000B6480"/>
    <w:rsid w:val="000B68A3"/>
    <w:rsid w:val="000C1057"/>
    <w:rsid w:val="000C20A8"/>
    <w:rsid w:val="000C22D9"/>
    <w:rsid w:val="000C267D"/>
    <w:rsid w:val="000C2689"/>
    <w:rsid w:val="000C2921"/>
    <w:rsid w:val="000C2A79"/>
    <w:rsid w:val="000C2D44"/>
    <w:rsid w:val="000C30E2"/>
    <w:rsid w:val="000C31D4"/>
    <w:rsid w:val="000C355D"/>
    <w:rsid w:val="000C477C"/>
    <w:rsid w:val="000C4870"/>
    <w:rsid w:val="000C4CE8"/>
    <w:rsid w:val="000C50F1"/>
    <w:rsid w:val="000C56F9"/>
    <w:rsid w:val="000C59F7"/>
    <w:rsid w:val="000C5A11"/>
    <w:rsid w:val="000C5C49"/>
    <w:rsid w:val="000C5CAF"/>
    <w:rsid w:val="000C5E98"/>
    <w:rsid w:val="000C65A2"/>
    <w:rsid w:val="000C694B"/>
    <w:rsid w:val="000C6BEC"/>
    <w:rsid w:val="000C703F"/>
    <w:rsid w:val="000C7659"/>
    <w:rsid w:val="000C7892"/>
    <w:rsid w:val="000C78D7"/>
    <w:rsid w:val="000C79DA"/>
    <w:rsid w:val="000D002E"/>
    <w:rsid w:val="000D0951"/>
    <w:rsid w:val="000D096E"/>
    <w:rsid w:val="000D12FA"/>
    <w:rsid w:val="000D137F"/>
    <w:rsid w:val="000D1448"/>
    <w:rsid w:val="000D14FA"/>
    <w:rsid w:val="000D1676"/>
    <w:rsid w:val="000D16E7"/>
    <w:rsid w:val="000D16FC"/>
    <w:rsid w:val="000D177D"/>
    <w:rsid w:val="000D1AC2"/>
    <w:rsid w:val="000D339E"/>
    <w:rsid w:val="000D36A5"/>
    <w:rsid w:val="000D402E"/>
    <w:rsid w:val="000D48B2"/>
    <w:rsid w:val="000D4BFC"/>
    <w:rsid w:val="000D4C0D"/>
    <w:rsid w:val="000D5108"/>
    <w:rsid w:val="000D589E"/>
    <w:rsid w:val="000D5BA3"/>
    <w:rsid w:val="000D66A4"/>
    <w:rsid w:val="000D703A"/>
    <w:rsid w:val="000D71FF"/>
    <w:rsid w:val="000D7575"/>
    <w:rsid w:val="000D791C"/>
    <w:rsid w:val="000D798A"/>
    <w:rsid w:val="000D7F44"/>
    <w:rsid w:val="000E0719"/>
    <w:rsid w:val="000E10CC"/>
    <w:rsid w:val="000E11FD"/>
    <w:rsid w:val="000E1456"/>
    <w:rsid w:val="000E15EA"/>
    <w:rsid w:val="000E1890"/>
    <w:rsid w:val="000E1948"/>
    <w:rsid w:val="000E2144"/>
    <w:rsid w:val="000E2405"/>
    <w:rsid w:val="000E29EA"/>
    <w:rsid w:val="000E2A5C"/>
    <w:rsid w:val="000E2DB0"/>
    <w:rsid w:val="000E33E7"/>
    <w:rsid w:val="000E3558"/>
    <w:rsid w:val="000E3D70"/>
    <w:rsid w:val="000E400D"/>
    <w:rsid w:val="000E4B5D"/>
    <w:rsid w:val="000E5003"/>
    <w:rsid w:val="000E50E5"/>
    <w:rsid w:val="000E53FC"/>
    <w:rsid w:val="000E565F"/>
    <w:rsid w:val="000E5A98"/>
    <w:rsid w:val="000E5B33"/>
    <w:rsid w:val="000E640C"/>
    <w:rsid w:val="000E6431"/>
    <w:rsid w:val="000E64CE"/>
    <w:rsid w:val="000E6AD0"/>
    <w:rsid w:val="000E6E06"/>
    <w:rsid w:val="000E7EBF"/>
    <w:rsid w:val="000E7EEA"/>
    <w:rsid w:val="000E7F9D"/>
    <w:rsid w:val="000F0687"/>
    <w:rsid w:val="000F090F"/>
    <w:rsid w:val="000F195B"/>
    <w:rsid w:val="000F196F"/>
    <w:rsid w:val="000F1EE1"/>
    <w:rsid w:val="000F1F33"/>
    <w:rsid w:val="000F2557"/>
    <w:rsid w:val="000F25C9"/>
    <w:rsid w:val="000F2685"/>
    <w:rsid w:val="000F292D"/>
    <w:rsid w:val="000F2C16"/>
    <w:rsid w:val="000F3287"/>
    <w:rsid w:val="000F3C59"/>
    <w:rsid w:val="000F4661"/>
    <w:rsid w:val="000F4734"/>
    <w:rsid w:val="000F477A"/>
    <w:rsid w:val="000F552A"/>
    <w:rsid w:val="000F58E6"/>
    <w:rsid w:val="000F5B92"/>
    <w:rsid w:val="000F5EC7"/>
    <w:rsid w:val="000F6CAE"/>
    <w:rsid w:val="000F7618"/>
    <w:rsid w:val="000F7685"/>
    <w:rsid w:val="000F7863"/>
    <w:rsid w:val="000F79A3"/>
    <w:rsid w:val="000F7B9A"/>
    <w:rsid w:val="000F7E2A"/>
    <w:rsid w:val="0010065E"/>
    <w:rsid w:val="00100A6A"/>
    <w:rsid w:val="00101307"/>
    <w:rsid w:val="00101333"/>
    <w:rsid w:val="001019BD"/>
    <w:rsid w:val="00101AA9"/>
    <w:rsid w:val="00101B29"/>
    <w:rsid w:val="00101F35"/>
    <w:rsid w:val="0010260A"/>
    <w:rsid w:val="00102871"/>
    <w:rsid w:val="00102C92"/>
    <w:rsid w:val="001032DA"/>
    <w:rsid w:val="00103705"/>
    <w:rsid w:val="0010389F"/>
    <w:rsid w:val="00103F40"/>
    <w:rsid w:val="001048A6"/>
    <w:rsid w:val="001049DA"/>
    <w:rsid w:val="001055B6"/>
    <w:rsid w:val="00106180"/>
    <w:rsid w:val="00106302"/>
    <w:rsid w:val="00106F72"/>
    <w:rsid w:val="001074C8"/>
    <w:rsid w:val="00107520"/>
    <w:rsid w:val="00107742"/>
    <w:rsid w:val="00107D1C"/>
    <w:rsid w:val="00107D89"/>
    <w:rsid w:val="00110D38"/>
    <w:rsid w:val="00111787"/>
    <w:rsid w:val="00111D47"/>
    <w:rsid w:val="00111E12"/>
    <w:rsid w:val="001121BF"/>
    <w:rsid w:val="00112517"/>
    <w:rsid w:val="001131F8"/>
    <w:rsid w:val="0011363F"/>
    <w:rsid w:val="001138AA"/>
    <w:rsid w:val="001140BF"/>
    <w:rsid w:val="0011435D"/>
    <w:rsid w:val="0011462E"/>
    <w:rsid w:val="00114A75"/>
    <w:rsid w:val="00114B59"/>
    <w:rsid w:val="001150D8"/>
    <w:rsid w:val="0011558F"/>
    <w:rsid w:val="00115FC3"/>
    <w:rsid w:val="001165C2"/>
    <w:rsid w:val="0011716C"/>
    <w:rsid w:val="001174F8"/>
    <w:rsid w:val="001207D5"/>
    <w:rsid w:val="00120A23"/>
    <w:rsid w:val="00120CBF"/>
    <w:rsid w:val="00121100"/>
    <w:rsid w:val="001213B0"/>
    <w:rsid w:val="00121A28"/>
    <w:rsid w:val="00121FF0"/>
    <w:rsid w:val="00123087"/>
    <w:rsid w:val="0012329A"/>
    <w:rsid w:val="00123887"/>
    <w:rsid w:val="00123DB6"/>
    <w:rsid w:val="0012402C"/>
    <w:rsid w:val="00124B3E"/>
    <w:rsid w:val="00124F85"/>
    <w:rsid w:val="00124FC2"/>
    <w:rsid w:val="0012544B"/>
    <w:rsid w:val="00125C92"/>
    <w:rsid w:val="00125D57"/>
    <w:rsid w:val="00126AEE"/>
    <w:rsid w:val="00126EBC"/>
    <w:rsid w:val="00126F2C"/>
    <w:rsid w:val="001273A2"/>
    <w:rsid w:val="0013032C"/>
    <w:rsid w:val="00130967"/>
    <w:rsid w:val="00130C50"/>
    <w:rsid w:val="00130E65"/>
    <w:rsid w:val="00130F19"/>
    <w:rsid w:val="00130F2C"/>
    <w:rsid w:val="00131149"/>
    <w:rsid w:val="00131432"/>
    <w:rsid w:val="0013167D"/>
    <w:rsid w:val="0013262C"/>
    <w:rsid w:val="001329D5"/>
    <w:rsid w:val="0013313A"/>
    <w:rsid w:val="0013315D"/>
    <w:rsid w:val="00133606"/>
    <w:rsid w:val="00133B5C"/>
    <w:rsid w:val="00133D5A"/>
    <w:rsid w:val="0013401F"/>
    <w:rsid w:val="0013411A"/>
    <w:rsid w:val="00134527"/>
    <w:rsid w:val="001350CF"/>
    <w:rsid w:val="0013558F"/>
    <w:rsid w:val="001355D3"/>
    <w:rsid w:val="001368B0"/>
    <w:rsid w:val="00136C54"/>
    <w:rsid w:val="00136D8A"/>
    <w:rsid w:val="00136FF7"/>
    <w:rsid w:val="001371B4"/>
    <w:rsid w:val="0013733E"/>
    <w:rsid w:val="00137570"/>
    <w:rsid w:val="00137EFB"/>
    <w:rsid w:val="00140D05"/>
    <w:rsid w:val="001413B4"/>
    <w:rsid w:val="001417D9"/>
    <w:rsid w:val="0014207A"/>
    <w:rsid w:val="00142750"/>
    <w:rsid w:val="00142A7D"/>
    <w:rsid w:val="001431BE"/>
    <w:rsid w:val="00143830"/>
    <w:rsid w:val="00143982"/>
    <w:rsid w:val="00143DC8"/>
    <w:rsid w:val="00143EF9"/>
    <w:rsid w:val="001442A5"/>
    <w:rsid w:val="00144B37"/>
    <w:rsid w:val="00144B3F"/>
    <w:rsid w:val="0014576A"/>
    <w:rsid w:val="00146173"/>
    <w:rsid w:val="001465BB"/>
    <w:rsid w:val="001467CD"/>
    <w:rsid w:val="00146FF0"/>
    <w:rsid w:val="00147126"/>
    <w:rsid w:val="001472AD"/>
    <w:rsid w:val="00147308"/>
    <w:rsid w:val="001478B3"/>
    <w:rsid w:val="00147F2D"/>
    <w:rsid w:val="00150A9A"/>
    <w:rsid w:val="00150C6E"/>
    <w:rsid w:val="00150EE3"/>
    <w:rsid w:val="0015107D"/>
    <w:rsid w:val="0015146A"/>
    <w:rsid w:val="001514AE"/>
    <w:rsid w:val="0015189F"/>
    <w:rsid w:val="0015190F"/>
    <w:rsid w:val="00152073"/>
    <w:rsid w:val="001523A3"/>
    <w:rsid w:val="00152F07"/>
    <w:rsid w:val="00152F84"/>
    <w:rsid w:val="001536C1"/>
    <w:rsid w:val="0015375D"/>
    <w:rsid w:val="00153DB9"/>
    <w:rsid w:val="00154499"/>
    <w:rsid w:val="00154ACB"/>
    <w:rsid w:val="00154F12"/>
    <w:rsid w:val="001553CE"/>
    <w:rsid w:val="001556EA"/>
    <w:rsid w:val="00155F59"/>
    <w:rsid w:val="00156217"/>
    <w:rsid w:val="00156435"/>
    <w:rsid w:val="001567A4"/>
    <w:rsid w:val="001568CA"/>
    <w:rsid w:val="00156CD0"/>
    <w:rsid w:val="0015713D"/>
    <w:rsid w:val="0015727E"/>
    <w:rsid w:val="00157529"/>
    <w:rsid w:val="001577A1"/>
    <w:rsid w:val="00157DAD"/>
    <w:rsid w:val="00157DD0"/>
    <w:rsid w:val="00160068"/>
    <w:rsid w:val="00160C33"/>
    <w:rsid w:val="001610B5"/>
    <w:rsid w:val="001611E0"/>
    <w:rsid w:val="00161C20"/>
    <w:rsid w:val="001624A9"/>
    <w:rsid w:val="001624F4"/>
    <w:rsid w:val="00162844"/>
    <w:rsid w:val="001631A3"/>
    <w:rsid w:val="001633E0"/>
    <w:rsid w:val="0016379B"/>
    <w:rsid w:val="001639D1"/>
    <w:rsid w:val="00163BBF"/>
    <w:rsid w:val="00163F72"/>
    <w:rsid w:val="00163F99"/>
    <w:rsid w:val="00164368"/>
    <w:rsid w:val="00164C75"/>
    <w:rsid w:val="00164FF4"/>
    <w:rsid w:val="00165053"/>
    <w:rsid w:val="001652BD"/>
    <w:rsid w:val="00165301"/>
    <w:rsid w:val="001660DC"/>
    <w:rsid w:val="001663A9"/>
    <w:rsid w:val="001667C9"/>
    <w:rsid w:val="00166D72"/>
    <w:rsid w:val="0016752C"/>
    <w:rsid w:val="00167857"/>
    <w:rsid w:val="00170613"/>
    <w:rsid w:val="00171257"/>
    <w:rsid w:val="00171EE6"/>
    <w:rsid w:val="0017287F"/>
    <w:rsid w:val="001729B9"/>
    <w:rsid w:val="00172D02"/>
    <w:rsid w:val="00173215"/>
    <w:rsid w:val="00173455"/>
    <w:rsid w:val="00173BAD"/>
    <w:rsid w:val="001748CB"/>
    <w:rsid w:val="00174D17"/>
    <w:rsid w:val="00174FB8"/>
    <w:rsid w:val="00175029"/>
    <w:rsid w:val="001758DB"/>
    <w:rsid w:val="00177267"/>
    <w:rsid w:val="001773E2"/>
    <w:rsid w:val="0017769E"/>
    <w:rsid w:val="00177856"/>
    <w:rsid w:val="00177A37"/>
    <w:rsid w:val="00177DA7"/>
    <w:rsid w:val="00177E1D"/>
    <w:rsid w:val="001804E7"/>
    <w:rsid w:val="00180631"/>
    <w:rsid w:val="001814F6"/>
    <w:rsid w:val="00181CDE"/>
    <w:rsid w:val="00181F7E"/>
    <w:rsid w:val="00182341"/>
    <w:rsid w:val="001826FE"/>
    <w:rsid w:val="00182F31"/>
    <w:rsid w:val="00183438"/>
    <w:rsid w:val="00184366"/>
    <w:rsid w:val="00184516"/>
    <w:rsid w:val="001846D3"/>
    <w:rsid w:val="00184BFB"/>
    <w:rsid w:val="00184DCB"/>
    <w:rsid w:val="00185951"/>
    <w:rsid w:val="00185C7C"/>
    <w:rsid w:val="001863B5"/>
    <w:rsid w:val="001864BC"/>
    <w:rsid w:val="001867EE"/>
    <w:rsid w:val="00186DCF"/>
    <w:rsid w:val="00186DDF"/>
    <w:rsid w:val="0018769E"/>
    <w:rsid w:val="00187E34"/>
    <w:rsid w:val="00190091"/>
    <w:rsid w:val="0019010E"/>
    <w:rsid w:val="001903B4"/>
    <w:rsid w:val="00190446"/>
    <w:rsid w:val="0019069C"/>
    <w:rsid w:val="001917BD"/>
    <w:rsid w:val="00192FA2"/>
    <w:rsid w:val="00193567"/>
    <w:rsid w:val="00193D7A"/>
    <w:rsid w:val="00193F7E"/>
    <w:rsid w:val="001941BF"/>
    <w:rsid w:val="00194272"/>
    <w:rsid w:val="001945B8"/>
    <w:rsid w:val="00194603"/>
    <w:rsid w:val="001947E4"/>
    <w:rsid w:val="001949CF"/>
    <w:rsid w:val="0019603C"/>
    <w:rsid w:val="0019612C"/>
    <w:rsid w:val="00196D02"/>
    <w:rsid w:val="001975E1"/>
    <w:rsid w:val="00197905"/>
    <w:rsid w:val="001A0420"/>
    <w:rsid w:val="001A0855"/>
    <w:rsid w:val="001A11A4"/>
    <w:rsid w:val="001A1899"/>
    <w:rsid w:val="001A1CBB"/>
    <w:rsid w:val="001A1FB5"/>
    <w:rsid w:val="001A2329"/>
    <w:rsid w:val="001A3A17"/>
    <w:rsid w:val="001A509E"/>
    <w:rsid w:val="001A55E0"/>
    <w:rsid w:val="001A5D46"/>
    <w:rsid w:val="001A6E70"/>
    <w:rsid w:val="001A7214"/>
    <w:rsid w:val="001A74FB"/>
    <w:rsid w:val="001A7F90"/>
    <w:rsid w:val="001B0174"/>
    <w:rsid w:val="001B0730"/>
    <w:rsid w:val="001B0896"/>
    <w:rsid w:val="001B0A8B"/>
    <w:rsid w:val="001B0DD1"/>
    <w:rsid w:val="001B1A65"/>
    <w:rsid w:val="001B1F2A"/>
    <w:rsid w:val="001B1F37"/>
    <w:rsid w:val="001B38EE"/>
    <w:rsid w:val="001B3DC1"/>
    <w:rsid w:val="001B4419"/>
    <w:rsid w:val="001B4443"/>
    <w:rsid w:val="001B445B"/>
    <w:rsid w:val="001B46B6"/>
    <w:rsid w:val="001B4E21"/>
    <w:rsid w:val="001B57F3"/>
    <w:rsid w:val="001B5CCB"/>
    <w:rsid w:val="001B5FA0"/>
    <w:rsid w:val="001B6220"/>
    <w:rsid w:val="001B629C"/>
    <w:rsid w:val="001B633D"/>
    <w:rsid w:val="001B65EA"/>
    <w:rsid w:val="001B6A69"/>
    <w:rsid w:val="001B6C8C"/>
    <w:rsid w:val="001B71CE"/>
    <w:rsid w:val="001B71E7"/>
    <w:rsid w:val="001B7289"/>
    <w:rsid w:val="001B740B"/>
    <w:rsid w:val="001B7488"/>
    <w:rsid w:val="001B7614"/>
    <w:rsid w:val="001B7A82"/>
    <w:rsid w:val="001B7D63"/>
    <w:rsid w:val="001C0170"/>
    <w:rsid w:val="001C0A9C"/>
    <w:rsid w:val="001C1407"/>
    <w:rsid w:val="001C1503"/>
    <w:rsid w:val="001C157E"/>
    <w:rsid w:val="001C1AD9"/>
    <w:rsid w:val="001C2263"/>
    <w:rsid w:val="001C247D"/>
    <w:rsid w:val="001C2DA4"/>
    <w:rsid w:val="001C3561"/>
    <w:rsid w:val="001C40CF"/>
    <w:rsid w:val="001C4207"/>
    <w:rsid w:val="001C4748"/>
    <w:rsid w:val="001C501C"/>
    <w:rsid w:val="001C5648"/>
    <w:rsid w:val="001C5EA5"/>
    <w:rsid w:val="001C5F8D"/>
    <w:rsid w:val="001C6336"/>
    <w:rsid w:val="001C6E4D"/>
    <w:rsid w:val="001C73DB"/>
    <w:rsid w:val="001C755F"/>
    <w:rsid w:val="001C7D25"/>
    <w:rsid w:val="001C7DCE"/>
    <w:rsid w:val="001D004A"/>
    <w:rsid w:val="001D0133"/>
    <w:rsid w:val="001D01A1"/>
    <w:rsid w:val="001D0286"/>
    <w:rsid w:val="001D0A0C"/>
    <w:rsid w:val="001D230E"/>
    <w:rsid w:val="001D24E4"/>
    <w:rsid w:val="001D35D4"/>
    <w:rsid w:val="001D3943"/>
    <w:rsid w:val="001D3947"/>
    <w:rsid w:val="001D43EE"/>
    <w:rsid w:val="001D48E2"/>
    <w:rsid w:val="001D4A88"/>
    <w:rsid w:val="001D4F3C"/>
    <w:rsid w:val="001D5697"/>
    <w:rsid w:val="001D5D2C"/>
    <w:rsid w:val="001D60E5"/>
    <w:rsid w:val="001D6576"/>
    <w:rsid w:val="001D70DE"/>
    <w:rsid w:val="001D71BC"/>
    <w:rsid w:val="001D73A5"/>
    <w:rsid w:val="001E003D"/>
    <w:rsid w:val="001E04EC"/>
    <w:rsid w:val="001E0B33"/>
    <w:rsid w:val="001E0C69"/>
    <w:rsid w:val="001E0FAC"/>
    <w:rsid w:val="001E1618"/>
    <w:rsid w:val="001E16F0"/>
    <w:rsid w:val="001E1B57"/>
    <w:rsid w:val="001E1BF4"/>
    <w:rsid w:val="001E2090"/>
    <w:rsid w:val="001E2556"/>
    <w:rsid w:val="001E2710"/>
    <w:rsid w:val="001E29A4"/>
    <w:rsid w:val="001E2FE8"/>
    <w:rsid w:val="001E326B"/>
    <w:rsid w:val="001E32D2"/>
    <w:rsid w:val="001E3962"/>
    <w:rsid w:val="001E3A4B"/>
    <w:rsid w:val="001E3A50"/>
    <w:rsid w:val="001E3B6D"/>
    <w:rsid w:val="001E5616"/>
    <w:rsid w:val="001E57CB"/>
    <w:rsid w:val="001E5801"/>
    <w:rsid w:val="001E5C2D"/>
    <w:rsid w:val="001E695B"/>
    <w:rsid w:val="001E6B45"/>
    <w:rsid w:val="001E6C17"/>
    <w:rsid w:val="001E6D2B"/>
    <w:rsid w:val="001E6E5E"/>
    <w:rsid w:val="001E74F3"/>
    <w:rsid w:val="001E7A3B"/>
    <w:rsid w:val="001E7E09"/>
    <w:rsid w:val="001E7FF8"/>
    <w:rsid w:val="001F0262"/>
    <w:rsid w:val="001F0533"/>
    <w:rsid w:val="001F0551"/>
    <w:rsid w:val="001F0797"/>
    <w:rsid w:val="001F1136"/>
    <w:rsid w:val="001F1F9E"/>
    <w:rsid w:val="001F2889"/>
    <w:rsid w:val="001F2BA3"/>
    <w:rsid w:val="001F2D8F"/>
    <w:rsid w:val="001F301F"/>
    <w:rsid w:val="001F3219"/>
    <w:rsid w:val="001F35DE"/>
    <w:rsid w:val="001F3967"/>
    <w:rsid w:val="001F3A7D"/>
    <w:rsid w:val="001F3DC8"/>
    <w:rsid w:val="001F41D3"/>
    <w:rsid w:val="001F48F9"/>
    <w:rsid w:val="001F59CA"/>
    <w:rsid w:val="001F5B8D"/>
    <w:rsid w:val="001F5CDC"/>
    <w:rsid w:val="001F649F"/>
    <w:rsid w:val="001F68CB"/>
    <w:rsid w:val="001F70EC"/>
    <w:rsid w:val="001F71D0"/>
    <w:rsid w:val="001F78A4"/>
    <w:rsid w:val="001F7F14"/>
    <w:rsid w:val="002003BD"/>
    <w:rsid w:val="00200B40"/>
    <w:rsid w:val="00200C5E"/>
    <w:rsid w:val="00200D3D"/>
    <w:rsid w:val="00201911"/>
    <w:rsid w:val="00201A7A"/>
    <w:rsid w:val="00201A83"/>
    <w:rsid w:val="002022E6"/>
    <w:rsid w:val="00202410"/>
    <w:rsid w:val="0020256A"/>
    <w:rsid w:val="0020293D"/>
    <w:rsid w:val="002030C8"/>
    <w:rsid w:val="00203273"/>
    <w:rsid w:val="00203965"/>
    <w:rsid w:val="00203DD5"/>
    <w:rsid w:val="00204088"/>
    <w:rsid w:val="002040A0"/>
    <w:rsid w:val="00204336"/>
    <w:rsid w:val="00204551"/>
    <w:rsid w:val="002048F6"/>
    <w:rsid w:val="00205514"/>
    <w:rsid w:val="00205DAE"/>
    <w:rsid w:val="0020664B"/>
    <w:rsid w:val="00206A8D"/>
    <w:rsid w:val="002070A8"/>
    <w:rsid w:val="002076E6"/>
    <w:rsid w:val="00207756"/>
    <w:rsid w:val="0020779F"/>
    <w:rsid w:val="00207E52"/>
    <w:rsid w:val="00207ED0"/>
    <w:rsid w:val="00210052"/>
    <w:rsid w:val="0021005D"/>
    <w:rsid w:val="002103D6"/>
    <w:rsid w:val="0021068F"/>
    <w:rsid w:val="00210854"/>
    <w:rsid w:val="00210B3E"/>
    <w:rsid w:val="002111DA"/>
    <w:rsid w:val="00212A43"/>
    <w:rsid w:val="00212DCF"/>
    <w:rsid w:val="0021306E"/>
    <w:rsid w:val="0021313F"/>
    <w:rsid w:val="00213690"/>
    <w:rsid w:val="00213A0E"/>
    <w:rsid w:val="00213A65"/>
    <w:rsid w:val="00213FC4"/>
    <w:rsid w:val="0021413D"/>
    <w:rsid w:val="0021427B"/>
    <w:rsid w:val="0021427E"/>
    <w:rsid w:val="00214311"/>
    <w:rsid w:val="00215C29"/>
    <w:rsid w:val="00215E66"/>
    <w:rsid w:val="00215E79"/>
    <w:rsid w:val="0021638D"/>
    <w:rsid w:val="00216591"/>
    <w:rsid w:val="0021668B"/>
    <w:rsid w:val="00216ECD"/>
    <w:rsid w:val="00217189"/>
    <w:rsid w:val="00217446"/>
    <w:rsid w:val="00217CC7"/>
    <w:rsid w:val="00220456"/>
    <w:rsid w:val="002209A1"/>
    <w:rsid w:val="00220F97"/>
    <w:rsid w:val="00221008"/>
    <w:rsid w:val="00221285"/>
    <w:rsid w:val="002217F6"/>
    <w:rsid w:val="002219F6"/>
    <w:rsid w:val="00221C5E"/>
    <w:rsid w:val="00221CCA"/>
    <w:rsid w:val="00221E42"/>
    <w:rsid w:val="00222160"/>
    <w:rsid w:val="00222682"/>
    <w:rsid w:val="00222791"/>
    <w:rsid w:val="00222B45"/>
    <w:rsid w:val="00222F14"/>
    <w:rsid w:val="00223077"/>
    <w:rsid w:val="00223227"/>
    <w:rsid w:val="0022330A"/>
    <w:rsid w:val="00223325"/>
    <w:rsid w:val="0022332B"/>
    <w:rsid w:val="00223D26"/>
    <w:rsid w:val="00223E18"/>
    <w:rsid w:val="002243ED"/>
    <w:rsid w:val="002244D0"/>
    <w:rsid w:val="00224968"/>
    <w:rsid w:val="00224C5A"/>
    <w:rsid w:val="002253B9"/>
    <w:rsid w:val="002253DF"/>
    <w:rsid w:val="00225FA6"/>
    <w:rsid w:val="00226084"/>
    <w:rsid w:val="00226685"/>
    <w:rsid w:val="0022696F"/>
    <w:rsid w:val="002269D9"/>
    <w:rsid w:val="00226B69"/>
    <w:rsid w:val="00226D27"/>
    <w:rsid w:val="002274FE"/>
    <w:rsid w:val="00227EC4"/>
    <w:rsid w:val="0023012A"/>
    <w:rsid w:val="00230284"/>
    <w:rsid w:val="0023072B"/>
    <w:rsid w:val="0023089E"/>
    <w:rsid w:val="002315D8"/>
    <w:rsid w:val="00231949"/>
    <w:rsid w:val="00231B63"/>
    <w:rsid w:val="00231F7C"/>
    <w:rsid w:val="00232A35"/>
    <w:rsid w:val="00233335"/>
    <w:rsid w:val="00233AF0"/>
    <w:rsid w:val="00234001"/>
    <w:rsid w:val="00234101"/>
    <w:rsid w:val="00234537"/>
    <w:rsid w:val="00235586"/>
    <w:rsid w:val="00235784"/>
    <w:rsid w:val="002357F0"/>
    <w:rsid w:val="00235BE1"/>
    <w:rsid w:val="00235CBD"/>
    <w:rsid w:val="0023626C"/>
    <w:rsid w:val="002366DB"/>
    <w:rsid w:val="00236D4A"/>
    <w:rsid w:val="00236ED7"/>
    <w:rsid w:val="002378CB"/>
    <w:rsid w:val="00237D25"/>
    <w:rsid w:val="002403B0"/>
    <w:rsid w:val="00240635"/>
    <w:rsid w:val="00240B78"/>
    <w:rsid w:val="00241624"/>
    <w:rsid w:val="0024192C"/>
    <w:rsid w:val="00241D12"/>
    <w:rsid w:val="00241D38"/>
    <w:rsid w:val="0024200F"/>
    <w:rsid w:val="00242014"/>
    <w:rsid w:val="0024233A"/>
    <w:rsid w:val="0024242F"/>
    <w:rsid w:val="002429CB"/>
    <w:rsid w:val="00242F87"/>
    <w:rsid w:val="00243330"/>
    <w:rsid w:val="00243339"/>
    <w:rsid w:val="002434DC"/>
    <w:rsid w:val="002438F8"/>
    <w:rsid w:val="00243965"/>
    <w:rsid w:val="0024454D"/>
    <w:rsid w:val="00244E7D"/>
    <w:rsid w:val="00245315"/>
    <w:rsid w:val="00245F0A"/>
    <w:rsid w:val="00245F3B"/>
    <w:rsid w:val="00245F68"/>
    <w:rsid w:val="002460CC"/>
    <w:rsid w:val="0024728C"/>
    <w:rsid w:val="002472AA"/>
    <w:rsid w:val="002475A4"/>
    <w:rsid w:val="0024774F"/>
    <w:rsid w:val="00247F84"/>
    <w:rsid w:val="00250ED7"/>
    <w:rsid w:val="002511F5"/>
    <w:rsid w:val="00251A21"/>
    <w:rsid w:val="00252BB2"/>
    <w:rsid w:val="002533CC"/>
    <w:rsid w:val="002561EA"/>
    <w:rsid w:val="002566B4"/>
    <w:rsid w:val="00256724"/>
    <w:rsid w:val="00256E8F"/>
    <w:rsid w:val="00257058"/>
    <w:rsid w:val="002570E3"/>
    <w:rsid w:val="00257485"/>
    <w:rsid w:val="0025780C"/>
    <w:rsid w:val="00257C8C"/>
    <w:rsid w:val="00257D14"/>
    <w:rsid w:val="0026062F"/>
    <w:rsid w:val="002606B3"/>
    <w:rsid w:val="00260855"/>
    <w:rsid w:val="002609C7"/>
    <w:rsid w:val="00260BE1"/>
    <w:rsid w:val="00260C37"/>
    <w:rsid w:val="00260E16"/>
    <w:rsid w:val="00261579"/>
    <w:rsid w:val="002615F8"/>
    <w:rsid w:val="002619B4"/>
    <w:rsid w:val="002619C0"/>
    <w:rsid w:val="002619EE"/>
    <w:rsid w:val="00261C24"/>
    <w:rsid w:val="00261D67"/>
    <w:rsid w:val="002621CC"/>
    <w:rsid w:val="002621F4"/>
    <w:rsid w:val="00262262"/>
    <w:rsid w:val="002630F3"/>
    <w:rsid w:val="0026352F"/>
    <w:rsid w:val="00263CFD"/>
    <w:rsid w:val="0026475F"/>
    <w:rsid w:val="00264981"/>
    <w:rsid w:val="00264AF1"/>
    <w:rsid w:val="00264B28"/>
    <w:rsid w:val="00264E8D"/>
    <w:rsid w:val="00264EB4"/>
    <w:rsid w:val="0026544F"/>
    <w:rsid w:val="00265B3F"/>
    <w:rsid w:val="00265DA5"/>
    <w:rsid w:val="002663C0"/>
    <w:rsid w:val="0026670E"/>
    <w:rsid w:val="002667EB"/>
    <w:rsid w:val="00266C26"/>
    <w:rsid w:val="00266DCB"/>
    <w:rsid w:val="002674E7"/>
    <w:rsid w:val="002704EB"/>
    <w:rsid w:val="002705DD"/>
    <w:rsid w:val="00270EF4"/>
    <w:rsid w:val="002710DA"/>
    <w:rsid w:val="002712EC"/>
    <w:rsid w:val="00271634"/>
    <w:rsid w:val="0027171A"/>
    <w:rsid w:val="00271757"/>
    <w:rsid w:val="00271A0C"/>
    <w:rsid w:val="00271BCA"/>
    <w:rsid w:val="0027246B"/>
    <w:rsid w:val="002727EC"/>
    <w:rsid w:val="002730B5"/>
    <w:rsid w:val="00273220"/>
    <w:rsid w:val="002735BD"/>
    <w:rsid w:val="00274814"/>
    <w:rsid w:val="00274D18"/>
    <w:rsid w:val="002750C5"/>
    <w:rsid w:val="002754C1"/>
    <w:rsid w:val="002765D2"/>
    <w:rsid w:val="002802D1"/>
    <w:rsid w:val="00280319"/>
    <w:rsid w:val="00280A93"/>
    <w:rsid w:val="0028258F"/>
    <w:rsid w:val="00282596"/>
    <w:rsid w:val="00282913"/>
    <w:rsid w:val="002830BC"/>
    <w:rsid w:val="00283305"/>
    <w:rsid w:val="002835F2"/>
    <w:rsid w:val="0028372B"/>
    <w:rsid w:val="00283913"/>
    <w:rsid w:val="00283933"/>
    <w:rsid w:val="00283AAE"/>
    <w:rsid w:val="00283FAA"/>
    <w:rsid w:val="002840FF"/>
    <w:rsid w:val="0028426D"/>
    <w:rsid w:val="0028434B"/>
    <w:rsid w:val="00284576"/>
    <w:rsid w:val="002846D9"/>
    <w:rsid w:val="00284D62"/>
    <w:rsid w:val="0028639F"/>
    <w:rsid w:val="00286475"/>
    <w:rsid w:val="00286706"/>
    <w:rsid w:val="00286A33"/>
    <w:rsid w:val="00287C74"/>
    <w:rsid w:val="0029014D"/>
    <w:rsid w:val="002905AC"/>
    <w:rsid w:val="0029093B"/>
    <w:rsid w:val="00291395"/>
    <w:rsid w:val="0029181E"/>
    <w:rsid w:val="00291D4D"/>
    <w:rsid w:val="002922ED"/>
    <w:rsid w:val="002926C7"/>
    <w:rsid w:val="00292769"/>
    <w:rsid w:val="002928CF"/>
    <w:rsid w:val="00292DC2"/>
    <w:rsid w:val="00292E32"/>
    <w:rsid w:val="00292E7A"/>
    <w:rsid w:val="00292F2E"/>
    <w:rsid w:val="00292FF5"/>
    <w:rsid w:val="00293384"/>
    <w:rsid w:val="00293A49"/>
    <w:rsid w:val="00293C3F"/>
    <w:rsid w:val="00293C50"/>
    <w:rsid w:val="00293C89"/>
    <w:rsid w:val="00293DF9"/>
    <w:rsid w:val="0029406D"/>
    <w:rsid w:val="00294474"/>
    <w:rsid w:val="00294BE9"/>
    <w:rsid w:val="00294CC4"/>
    <w:rsid w:val="0029532D"/>
    <w:rsid w:val="0029651B"/>
    <w:rsid w:val="00297157"/>
    <w:rsid w:val="002972D7"/>
    <w:rsid w:val="00297671"/>
    <w:rsid w:val="00297E52"/>
    <w:rsid w:val="00297F42"/>
    <w:rsid w:val="002A01FC"/>
    <w:rsid w:val="002A0C51"/>
    <w:rsid w:val="002A0CC4"/>
    <w:rsid w:val="002A0E4F"/>
    <w:rsid w:val="002A117D"/>
    <w:rsid w:val="002A174A"/>
    <w:rsid w:val="002A1823"/>
    <w:rsid w:val="002A1883"/>
    <w:rsid w:val="002A1C2C"/>
    <w:rsid w:val="002A1F5A"/>
    <w:rsid w:val="002A1FF6"/>
    <w:rsid w:val="002A2858"/>
    <w:rsid w:val="002A31E9"/>
    <w:rsid w:val="002A3406"/>
    <w:rsid w:val="002A3488"/>
    <w:rsid w:val="002A34F0"/>
    <w:rsid w:val="002A4505"/>
    <w:rsid w:val="002A465D"/>
    <w:rsid w:val="002A4892"/>
    <w:rsid w:val="002A4C87"/>
    <w:rsid w:val="002A4DB5"/>
    <w:rsid w:val="002A4E1F"/>
    <w:rsid w:val="002A4FD5"/>
    <w:rsid w:val="002A529F"/>
    <w:rsid w:val="002A5465"/>
    <w:rsid w:val="002A5925"/>
    <w:rsid w:val="002A5D30"/>
    <w:rsid w:val="002A6416"/>
    <w:rsid w:val="002A700D"/>
    <w:rsid w:val="002A736A"/>
    <w:rsid w:val="002A7BD3"/>
    <w:rsid w:val="002A7F7B"/>
    <w:rsid w:val="002A7FF2"/>
    <w:rsid w:val="002B06CA"/>
    <w:rsid w:val="002B08E7"/>
    <w:rsid w:val="002B10C8"/>
    <w:rsid w:val="002B1135"/>
    <w:rsid w:val="002B1BC4"/>
    <w:rsid w:val="002B2602"/>
    <w:rsid w:val="002B299E"/>
    <w:rsid w:val="002B2CBB"/>
    <w:rsid w:val="002B31B4"/>
    <w:rsid w:val="002B3F42"/>
    <w:rsid w:val="002B41ED"/>
    <w:rsid w:val="002B4397"/>
    <w:rsid w:val="002B4AFC"/>
    <w:rsid w:val="002B52B9"/>
    <w:rsid w:val="002B58A4"/>
    <w:rsid w:val="002B5A76"/>
    <w:rsid w:val="002B5ADC"/>
    <w:rsid w:val="002B5AEB"/>
    <w:rsid w:val="002B5DB7"/>
    <w:rsid w:val="002B5FB1"/>
    <w:rsid w:val="002B603E"/>
    <w:rsid w:val="002B6294"/>
    <w:rsid w:val="002B644D"/>
    <w:rsid w:val="002B674F"/>
    <w:rsid w:val="002B717F"/>
    <w:rsid w:val="002B7701"/>
    <w:rsid w:val="002B7AE2"/>
    <w:rsid w:val="002B7B9B"/>
    <w:rsid w:val="002B7BF4"/>
    <w:rsid w:val="002C1BC7"/>
    <w:rsid w:val="002C1FC1"/>
    <w:rsid w:val="002C26A9"/>
    <w:rsid w:val="002C2984"/>
    <w:rsid w:val="002C3F49"/>
    <w:rsid w:val="002C5480"/>
    <w:rsid w:val="002C587B"/>
    <w:rsid w:val="002C5A41"/>
    <w:rsid w:val="002C5FB9"/>
    <w:rsid w:val="002C6013"/>
    <w:rsid w:val="002C63FE"/>
    <w:rsid w:val="002C66E9"/>
    <w:rsid w:val="002C67F5"/>
    <w:rsid w:val="002C6BB7"/>
    <w:rsid w:val="002C7193"/>
    <w:rsid w:val="002C7E05"/>
    <w:rsid w:val="002D01BB"/>
    <w:rsid w:val="002D0736"/>
    <w:rsid w:val="002D0D61"/>
    <w:rsid w:val="002D1087"/>
    <w:rsid w:val="002D13F4"/>
    <w:rsid w:val="002D1445"/>
    <w:rsid w:val="002D1C03"/>
    <w:rsid w:val="002D21C7"/>
    <w:rsid w:val="002D2A9F"/>
    <w:rsid w:val="002D2E82"/>
    <w:rsid w:val="002D32D5"/>
    <w:rsid w:val="002D33E6"/>
    <w:rsid w:val="002D3681"/>
    <w:rsid w:val="002D36E2"/>
    <w:rsid w:val="002D378C"/>
    <w:rsid w:val="002D3A81"/>
    <w:rsid w:val="002D45FB"/>
    <w:rsid w:val="002D4789"/>
    <w:rsid w:val="002D4F8E"/>
    <w:rsid w:val="002D5141"/>
    <w:rsid w:val="002D52D4"/>
    <w:rsid w:val="002D5873"/>
    <w:rsid w:val="002D5A0F"/>
    <w:rsid w:val="002D5FC7"/>
    <w:rsid w:val="002D6022"/>
    <w:rsid w:val="002D7540"/>
    <w:rsid w:val="002D76E8"/>
    <w:rsid w:val="002D78D9"/>
    <w:rsid w:val="002E0006"/>
    <w:rsid w:val="002E0429"/>
    <w:rsid w:val="002E04AF"/>
    <w:rsid w:val="002E0961"/>
    <w:rsid w:val="002E128F"/>
    <w:rsid w:val="002E12B6"/>
    <w:rsid w:val="002E1653"/>
    <w:rsid w:val="002E1794"/>
    <w:rsid w:val="002E2A1A"/>
    <w:rsid w:val="002E2D4C"/>
    <w:rsid w:val="002E2EF9"/>
    <w:rsid w:val="002E31BA"/>
    <w:rsid w:val="002E3C29"/>
    <w:rsid w:val="002E4FCC"/>
    <w:rsid w:val="002E5396"/>
    <w:rsid w:val="002E5F31"/>
    <w:rsid w:val="002E6030"/>
    <w:rsid w:val="002E633E"/>
    <w:rsid w:val="002E63EF"/>
    <w:rsid w:val="002E6581"/>
    <w:rsid w:val="002E66C0"/>
    <w:rsid w:val="002E69AC"/>
    <w:rsid w:val="002E6F5A"/>
    <w:rsid w:val="002E7057"/>
    <w:rsid w:val="002E75E2"/>
    <w:rsid w:val="002E7886"/>
    <w:rsid w:val="002E7DED"/>
    <w:rsid w:val="002F008E"/>
    <w:rsid w:val="002F0177"/>
    <w:rsid w:val="002F035B"/>
    <w:rsid w:val="002F080C"/>
    <w:rsid w:val="002F0B4A"/>
    <w:rsid w:val="002F16F2"/>
    <w:rsid w:val="002F17B4"/>
    <w:rsid w:val="002F1D4D"/>
    <w:rsid w:val="002F2184"/>
    <w:rsid w:val="002F23EB"/>
    <w:rsid w:val="002F29A9"/>
    <w:rsid w:val="002F2CA7"/>
    <w:rsid w:val="002F2E5A"/>
    <w:rsid w:val="002F3DB9"/>
    <w:rsid w:val="002F458E"/>
    <w:rsid w:val="002F4C70"/>
    <w:rsid w:val="002F53D0"/>
    <w:rsid w:val="002F54F6"/>
    <w:rsid w:val="002F5C93"/>
    <w:rsid w:val="002F5F1F"/>
    <w:rsid w:val="002F6F7E"/>
    <w:rsid w:val="002F796C"/>
    <w:rsid w:val="002F7A83"/>
    <w:rsid w:val="003001A9"/>
    <w:rsid w:val="00300380"/>
    <w:rsid w:val="003007DD"/>
    <w:rsid w:val="00301C6C"/>
    <w:rsid w:val="00301D17"/>
    <w:rsid w:val="003024F6"/>
    <w:rsid w:val="00302D86"/>
    <w:rsid w:val="003030DD"/>
    <w:rsid w:val="003034DF"/>
    <w:rsid w:val="00303581"/>
    <w:rsid w:val="00303789"/>
    <w:rsid w:val="00303EF6"/>
    <w:rsid w:val="00304174"/>
    <w:rsid w:val="003042D4"/>
    <w:rsid w:val="00304584"/>
    <w:rsid w:val="00304F24"/>
    <w:rsid w:val="003052D6"/>
    <w:rsid w:val="003055AE"/>
    <w:rsid w:val="003059C6"/>
    <w:rsid w:val="00306139"/>
    <w:rsid w:val="00306A74"/>
    <w:rsid w:val="00306A83"/>
    <w:rsid w:val="003071F2"/>
    <w:rsid w:val="00307277"/>
    <w:rsid w:val="003077EF"/>
    <w:rsid w:val="00307ADB"/>
    <w:rsid w:val="003103A4"/>
    <w:rsid w:val="00310C2A"/>
    <w:rsid w:val="0031177C"/>
    <w:rsid w:val="0031206C"/>
    <w:rsid w:val="003120D3"/>
    <w:rsid w:val="0031244A"/>
    <w:rsid w:val="00312A91"/>
    <w:rsid w:val="00312B0B"/>
    <w:rsid w:val="00313571"/>
    <w:rsid w:val="0031370D"/>
    <w:rsid w:val="00313F30"/>
    <w:rsid w:val="003154A1"/>
    <w:rsid w:val="00315D60"/>
    <w:rsid w:val="003165E0"/>
    <w:rsid w:val="003167F1"/>
    <w:rsid w:val="00316926"/>
    <w:rsid w:val="00316A4C"/>
    <w:rsid w:val="00316DC6"/>
    <w:rsid w:val="0031745C"/>
    <w:rsid w:val="00317A3F"/>
    <w:rsid w:val="00320594"/>
    <w:rsid w:val="003207D2"/>
    <w:rsid w:val="0032097B"/>
    <w:rsid w:val="00320B6F"/>
    <w:rsid w:val="00320CE8"/>
    <w:rsid w:val="0032131E"/>
    <w:rsid w:val="0032176E"/>
    <w:rsid w:val="00321834"/>
    <w:rsid w:val="003219BF"/>
    <w:rsid w:val="00321BC1"/>
    <w:rsid w:val="00321CE5"/>
    <w:rsid w:val="00322399"/>
    <w:rsid w:val="0032276C"/>
    <w:rsid w:val="003229E7"/>
    <w:rsid w:val="00323761"/>
    <w:rsid w:val="00323C56"/>
    <w:rsid w:val="00323C87"/>
    <w:rsid w:val="00323D21"/>
    <w:rsid w:val="003247B7"/>
    <w:rsid w:val="003248B5"/>
    <w:rsid w:val="00324ED6"/>
    <w:rsid w:val="0032504C"/>
    <w:rsid w:val="0032558B"/>
    <w:rsid w:val="003259D8"/>
    <w:rsid w:val="00325B06"/>
    <w:rsid w:val="00326178"/>
    <w:rsid w:val="00326AE3"/>
    <w:rsid w:val="003270B5"/>
    <w:rsid w:val="00327933"/>
    <w:rsid w:val="00327972"/>
    <w:rsid w:val="00327A6D"/>
    <w:rsid w:val="00327C86"/>
    <w:rsid w:val="00327FDF"/>
    <w:rsid w:val="00330333"/>
    <w:rsid w:val="0033167A"/>
    <w:rsid w:val="00332018"/>
    <w:rsid w:val="003327D7"/>
    <w:rsid w:val="003336E5"/>
    <w:rsid w:val="00333721"/>
    <w:rsid w:val="00333D91"/>
    <w:rsid w:val="00333F83"/>
    <w:rsid w:val="00334420"/>
    <w:rsid w:val="00334C02"/>
    <w:rsid w:val="00334D4B"/>
    <w:rsid w:val="00335059"/>
    <w:rsid w:val="0033528F"/>
    <w:rsid w:val="00335622"/>
    <w:rsid w:val="00335673"/>
    <w:rsid w:val="00335704"/>
    <w:rsid w:val="00335732"/>
    <w:rsid w:val="003357ED"/>
    <w:rsid w:val="003360BB"/>
    <w:rsid w:val="00336830"/>
    <w:rsid w:val="00336B7E"/>
    <w:rsid w:val="00336F92"/>
    <w:rsid w:val="00337605"/>
    <w:rsid w:val="00340509"/>
    <w:rsid w:val="00340635"/>
    <w:rsid w:val="003412F1"/>
    <w:rsid w:val="00341B51"/>
    <w:rsid w:val="003426EB"/>
    <w:rsid w:val="003431A4"/>
    <w:rsid w:val="0034353A"/>
    <w:rsid w:val="003438B2"/>
    <w:rsid w:val="00343C9C"/>
    <w:rsid w:val="00344524"/>
    <w:rsid w:val="00344A6F"/>
    <w:rsid w:val="00345303"/>
    <w:rsid w:val="00345705"/>
    <w:rsid w:val="0034588F"/>
    <w:rsid w:val="003467AB"/>
    <w:rsid w:val="00346B42"/>
    <w:rsid w:val="00346B45"/>
    <w:rsid w:val="00346F56"/>
    <w:rsid w:val="0035049E"/>
    <w:rsid w:val="003505A0"/>
    <w:rsid w:val="00350620"/>
    <w:rsid w:val="00350B26"/>
    <w:rsid w:val="00350ECF"/>
    <w:rsid w:val="00350F19"/>
    <w:rsid w:val="00351061"/>
    <w:rsid w:val="00351CA9"/>
    <w:rsid w:val="0035298E"/>
    <w:rsid w:val="0035359B"/>
    <w:rsid w:val="00353B6A"/>
    <w:rsid w:val="00353C9A"/>
    <w:rsid w:val="00354A0F"/>
    <w:rsid w:val="003552D4"/>
    <w:rsid w:val="0035567B"/>
    <w:rsid w:val="003559B3"/>
    <w:rsid w:val="00355BFE"/>
    <w:rsid w:val="00355DD7"/>
    <w:rsid w:val="00355DFB"/>
    <w:rsid w:val="00356897"/>
    <w:rsid w:val="00356C70"/>
    <w:rsid w:val="00356EE5"/>
    <w:rsid w:val="00357093"/>
    <w:rsid w:val="00357199"/>
    <w:rsid w:val="0035748E"/>
    <w:rsid w:val="00357BE1"/>
    <w:rsid w:val="003601D2"/>
    <w:rsid w:val="00360830"/>
    <w:rsid w:val="00360B3F"/>
    <w:rsid w:val="00360F5B"/>
    <w:rsid w:val="00360FB5"/>
    <w:rsid w:val="00361636"/>
    <w:rsid w:val="00361805"/>
    <w:rsid w:val="00361822"/>
    <w:rsid w:val="0036186F"/>
    <w:rsid w:val="003618F7"/>
    <w:rsid w:val="00361D62"/>
    <w:rsid w:val="00362191"/>
    <w:rsid w:val="00362A31"/>
    <w:rsid w:val="00362C4B"/>
    <w:rsid w:val="00362DC9"/>
    <w:rsid w:val="003633C1"/>
    <w:rsid w:val="00363582"/>
    <w:rsid w:val="00363CC7"/>
    <w:rsid w:val="00363D32"/>
    <w:rsid w:val="003640F9"/>
    <w:rsid w:val="00365592"/>
    <w:rsid w:val="0036565C"/>
    <w:rsid w:val="00365F5B"/>
    <w:rsid w:val="00366C04"/>
    <w:rsid w:val="00367025"/>
    <w:rsid w:val="003672DE"/>
    <w:rsid w:val="0036730B"/>
    <w:rsid w:val="0036778D"/>
    <w:rsid w:val="00367D23"/>
    <w:rsid w:val="003700F6"/>
    <w:rsid w:val="00370822"/>
    <w:rsid w:val="00371400"/>
    <w:rsid w:val="00371CFC"/>
    <w:rsid w:val="00371E9E"/>
    <w:rsid w:val="00372C63"/>
    <w:rsid w:val="0037433E"/>
    <w:rsid w:val="00374771"/>
    <w:rsid w:val="00374C47"/>
    <w:rsid w:val="0037501C"/>
    <w:rsid w:val="00375265"/>
    <w:rsid w:val="00375528"/>
    <w:rsid w:val="00375570"/>
    <w:rsid w:val="0037574F"/>
    <w:rsid w:val="00375A3D"/>
    <w:rsid w:val="00375C61"/>
    <w:rsid w:val="00375E9A"/>
    <w:rsid w:val="0037662D"/>
    <w:rsid w:val="00376779"/>
    <w:rsid w:val="003768DE"/>
    <w:rsid w:val="00376BA9"/>
    <w:rsid w:val="00380188"/>
    <w:rsid w:val="0038029A"/>
    <w:rsid w:val="003805E6"/>
    <w:rsid w:val="00380F1D"/>
    <w:rsid w:val="00381515"/>
    <w:rsid w:val="00381BA2"/>
    <w:rsid w:val="00381DBC"/>
    <w:rsid w:val="00381F4B"/>
    <w:rsid w:val="00382000"/>
    <w:rsid w:val="003827F5"/>
    <w:rsid w:val="003828EE"/>
    <w:rsid w:val="00382E39"/>
    <w:rsid w:val="003834E5"/>
    <w:rsid w:val="00383B5D"/>
    <w:rsid w:val="00383DBD"/>
    <w:rsid w:val="003848E4"/>
    <w:rsid w:val="00384C9B"/>
    <w:rsid w:val="00385197"/>
    <w:rsid w:val="0038563A"/>
    <w:rsid w:val="00385CD4"/>
    <w:rsid w:val="00385F4F"/>
    <w:rsid w:val="00386382"/>
    <w:rsid w:val="003867C7"/>
    <w:rsid w:val="00386B06"/>
    <w:rsid w:val="00386E3F"/>
    <w:rsid w:val="00386F21"/>
    <w:rsid w:val="00387964"/>
    <w:rsid w:val="00387A14"/>
    <w:rsid w:val="00387FDC"/>
    <w:rsid w:val="00390213"/>
    <w:rsid w:val="003904D2"/>
    <w:rsid w:val="0039065E"/>
    <w:rsid w:val="003911D0"/>
    <w:rsid w:val="0039150A"/>
    <w:rsid w:val="00391D9E"/>
    <w:rsid w:val="0039281F"/>
    <w:rsid w:val="00392C2C"/>
    <w:rsid w:val="00392EFE"/>
    <w:rsid w:val="00393470"/>
    <w:rsid w:val="0039388B"/>
    <w:rsid w:val="0039415D"/>
    <w:rsid w:val="00394385"/>
    <w:rsid w:val="003946D5"/>
    <w:rsid w:val="00395B19"/>
    <w:rsid w:val="00395E37"/>
    <w:rsid w:val="00396300"/>
    <w:rsid w:val="00396BBC"/>
    <w:rsid w:val="00396BC5"/>
    <w:rsid w:val="00396C44"/>
    <w:rsid w:val="003973AA"/>
    <w:rsid w:val="003A05E9"/>
    <w:rsid w:val="003A0956"/>
    <w:rsid w:val="003A0F5C"/>
    <w:rsid w:val="003A12A3"/>
    <w:rsid w:val="003A13A3"/>
    <w:rsid w:val="003A1F1A"/>
    <w:rsid w:val="003A24B9"/>
    <w:rsid w:val="003A29DF"/>
    <w:rsid w:val="003A2B32"/>
    <w:rsid w:val="003A370D"/>
    <w:rsid w:val="003A3D9B"/>
    <w:rsid w:val="003A49E8"/>
    <w:rsid w:val="003A4C1E"/>
    <w:rsid w:val="003A5160"/>
    <w:rsid w:val="003A6022"/>
    <w:rsid w:val="003A609A"/>
    <w:rsid w:val="003A6237"/>
    <w:rsid w:val="003A6893"/>
    <w:rsid w:val="003A6989"/>
    <w:rsid w:val="003A7433"/>
    <w:rsid w:val="003A769F"/>
    <w:rsid w:val="003B0476"/>
    <w:rsid w:val="003B06AC"/>
    <w:rsid w:val="003B0906"/>
    <w:rsid w:val="003B095D"/>
    <w:rsid w:val="003B0B48"/>
    <w:rsid w:val="003B0C51"/>
    <w:rsid w:val="003B1720"/>
    <w:rsid w:val="003B1B87"/>
    <w:rsid w:val="003B1C62"/>
    <w:rsid w:val="003B1EBD"/>
    <w:rsid w:val="003B2007"/>
    <w:rsid w:val="003B2266"/>
    <w:rsid w:val="003B244C"/>
    <w:rsid w:val="003B2A06"/>
    <w:rsid w:val="003B2A96"/>
    <w:rsid w:val="003B30D9"/>
    <w:rsid w:val="003B3D1D"/>
    <w:rsid w:val="003B4914"/>
    <w:rsid w:val="003B550A"/>
    <w:rsid w:val="003B5526"/>
    <w:rsid w:val="003B58EA"/>
    <w:rsid w:val="003B5A0D"/>
    <w:rsid w:val="003B5B55"/>
    <w:rsid w:val="003B5B7D"/>
    <w:rsid w:val="003B5E78"/>
    <w:rsid w:val="003B5F1A"/>
    <w:rsid w:val="003B5F5F"/>
    <w:rsid w:val="003B6259"/>
    <w:rsid w:val="003B630A"/>
    <w:rsid w:val="003B6569"/>
    <w:rsid w:val="003B6895"/>
    <w:rsid w:val="003B6FCE"/>
    <w:rsid w:val="003B7F7F"/>
    <w:rsid w:val="003C00EB"/>
    <w:rsid w:val="003C0B9B"/>
    <w:rsid w:val="003C0D64"/>
    <w:rsid w:val="003C13B0"/>
    <w:rsid w:val="003C1709"/>
    <w:rsid w:val="003C195E"/>
    <w:rsid w:val="003C1A20"/>
    <w:rsid w:val="003C239B"/>
    <w:rsid w:val="003C2C9A"/>
    <w:rsid w:val="003C324F"/>
    <w:rsid w:val="003C33D1"/>
    <w:rsid w:val="003C3A3A"/>
    <w:rsid w:val="003C3E23"/>
    <w:rsid w:val="003C4254"/>
    <w:rsid w:val="003C42A4"/>
    <w:rsid w:val="003C4650"/>
    <w:rsid w:val="003C4C2E"/>
    <w:rsid w:val="003C4E87"/>
    <w:rsid w:val="003C5CBD"/>
    <w:rsid w:val="003C6AD7"/>
    <w:rsid w:val="003C6CD4"/>
    <w:rsid w:val="003C6E1C"/>
    <w:rsid w:val="003C6E9C"/>
    <w:rsid w:val="003C7221"/>
    <w:rsid w:val="003C7BA8"/>
    <w:rsid w:val="003C7CD7"/>
    <w:rsid w:val="003D040A"/>
    <w:rsid w:val="003D059F"/>
    <w:rsid w:val="003D116F"/>
    <w:rsid w:val="003D1D25"/>
    <w:rsid w:val="003D34B1"/>
    <w:rsid w:val="003D3B3E"/>
    <w:rsid w:val="003D4233"/>
    <w:rsid w:val="003D567C"/>
    <w:rsid w:val="003D56A7"/>
    <w:rsid w:val="003D58B9"/>
    <w:rsid w:val="003D5EA5"/>
    <w:rsid w:val="003D633B"/>
    <w:rsid w:val="003D6A3E"/>
    <w:rsid w:val="003E019D"/>
    <w:rsid w:val="003E0285"/>
    <w:rsid w:val="003E02C5"/>
    <w:rsid w:val="003E0469"/>
    <w:rsid w:val="003E0584"/>
    <w:rsid w:val="003E05B2"/>
    <w:rsid w:val="003E074A"/>
    <w:rsid w:val="003E0E67"/>
    <w:rsid w:val="003E0E87"/>
    <w:rsid w:val="003E0EAD"/>
    <w:rsid w:val="003E1495"/>
    <w:rsid w:val="003E1B06"/>
    <w:rsid w:val="003E2B64"/>
    <w:rsid w:val="003E3580"/>
    <w:rsid w:val="003E3EA2"/>
    <w:rsid w:val="003E428E"/>
    <w:rsid w:val="003E4419"/>
    <w:rsid w:val="003E45C8"/>
    <w:rsid w:val="003E46AC"/>
    <w:rsid w:val="003E4D52"/>
    <w:rsid w:val="003E5031"/>
    <w:rsid w:val="003E52C6"/>
    <w:rsid w:val="003E56EC"/>
    <w:rsid w:val="003E5DC6"/>
    <w:rsid w:val="003E6206"/>
    <w:rsid w:val="003E631B"/>
    <w:rsid w:val="003E6384"/>
    <w:rsid w:val="003E6718"/>
    <w:rsid w:val="003E6BD2"/>
    <w:rsid w:val="003E71CB"/>
    <w:rsid w:val="003E71FE"/>
    <w:rsid w:val="003F0BF1"/>
    <w:rsid w:val="003F0D81"/>
    <w:rsid w:val="003F1866"/>
    <w:rsid w:val="003F1D5E"/>
    <w:rsid w:val="003F2034"/>
    <w:rsid w:val="003F25EA"/>
    <w:rsid w:val="003F3446"/>
    <w:rsid w:val="003F37EB"/>
    <w:rsid w:val="003F3A90"/>
    <w:rsid w:val="003F3D7A"/>
    <w:rsid w:val="003F48A4"/>
    <w:rsid w:val="003F5195"/>
    <w:rsid w:val="003F526C"/>
    <w:rsid w:val="003F5367"/>
    <w:rsid w:val="003F600B"/>
    <w:rsid w:val="003F61FC"/>
    <w:rsid w:val="003F6674"/>
    <w:rsid w:val="003F6EC9"/>
    <w:rsid w:val="003F6F07"/>
    <w:rsid w:val="003F713C"/>
    <w:rsid w:val="003F7874"/>
    <w:rsid w:val="003F79AB"/>
    <w:rsid w:val="003F7BE7"/>
    <w:rsid w:val="004000A9"/>
    <w:rsid w:val="00400100"/>
    <w:rsid w:val="00400466"/>
    <w:rsid w:val="004005F4"/>
    <w:rsid w:val="00400B2A"/>
    <w:rsid w:val="00400BCC"/>
    <w:rsid w:val="00401F5E"/>
    <w:rsid w:val="00402840"/>
    <w:rsid w:val="00402F0B"/>
    <w:rsid w:val="00403C28"/>
    <w:rsid w:val="00403DA6"/>
    <w:rsid w:val="0040487A"/>
    <w:rsid w:val="00404CBF"/>
    <w:rsid w:val="00404DAC"/>
    <w:rsid w:val="00404FEF"/>
    <w:rsid w:val="004053F2"/>
    <w:rsid w:val="00405684"/>
    <w:rsid w:val="00405E78"/>
    <w:rsid w:val="004060F7"/>
    <w:rsid w:val="0040613E"/>
    <w:rsid w:val="00407042"/>
    <w:rsid w:val="0040775F"/>
    <w:rsid w:val="00407BF8"/>
    <w:rsid w:val="00407DF3"/>
    <w:rsid w:val="00410127"/>
    <w:rsid w:val="004101EB"/>
    <w:rsid w:val="00410558"/>
    <w:rsid w:val="004108A5"/>
    <w:rsid w:val="00411200"/>
    <w:rsid w:val="00411524"/>
    <w:rsid w:val="004124AC"/>
    <w:rsid w:val="004125ED"/>
    <w:rsid w:val="00413AAF"/>
    <w:rsid w:val="00413EC0"/>
    <w:rsid w:val="00414CEA"/>
    <w:rsid w:val="00414D9D"/>
    <w:rsid w:val="00414EA7"/>
    <w:rsid w:val="004157F0"/>
    <w:rsid w:val="004158CE"/>
    <w:rsid w:val="0041677B"/>
    <w:rsid w:val="00416D5A"/>
    <w:rsid w:val="00417123"/>
    <w:rsid w:val="00417270"/>
    <w:rsid w:val="0041732E"/>
    <w:rsid w:val="004176CC"/>
    <w:rsid w:val="00417AD0"/>
    <w:rsid w:val="00417F7F"/>
    <w:rsid w:val="00421D62"/>
    <w:rsid w:val="004222AF"/>
    <w:rsid w:val="004222F1"/>
    <w:rsid w:val="00422DE0"/>
    <w:rsid w:val="00422E17"/>
    <w:rsid w:val="00422E5D"/>
    <w:rsid w:val="00422FF3"/>
    <w:rsid w:val="0042304D"/>
    <w:rsid w:val="004233E8"/>
    <w:rsid w:val="00423660"/>
    <w:rsid w:val="0042419B"/>
    <w:rsid w:val="0042443C"/>
    <w:rsid w:val="00424B28"/>
    <w:rsid w:val="00424CEC"/>
    <w:rsid w:val="00425081"/>
    <w:rsid w:val="00425490"/>
    <w:rsid w:val="00425E1C"/>
    <w:rsid w:val="00426858"/>
    <w:rsid w:val="00426A14"/>
    <w:rsid w:val="00426B88"/>
    <w:rsid w:val="00426E20"/>
    <w:rsid w:val="00426E43"/>
    <w:rsid w:val="00426F40"/>
    <w:rsid w:val="004272A3"/>
    <w:rsid w:val="00427FC9"/>
    <w:rsid w:val="004302C7"/>
    <w:rsid w:val="004306E0"/>
    <w:rsid w:val="0043112C"/>
    <w:rsid w:val="004311BC"/>
    <w:rsid w:val="00431838"/>
    <w:rsid w:val="00431DE0"/>
    <w:rsid w:val="00431FC6"/>
    <w:rsid w:val="0043263E"/>
    <w:rsid w:val="00432759"/>
    <w:rsid w:val="00432B43"/>
    <w:rsid w:val="00432CC1"/>
    <w:rsid w:val="00433312"/>
    <w:rsid w:val="00433B80"/>
    <w:rsid w:val="00433DCC"/>
    <w:rsid w:val="00433F6B"/>
    <w:rsid w:val="0043402D"/>
    <w:rsid w:val="0043506A"/>
    <w:rsid w:val="00435130"/>
    <w:rsid w:val="0043519F"/>
    <w:rsid w:val="00435647"/>
    <w:rsid w:val="00435757"/>
    <w:rsid w:val="004359CA"/>
    <w:rsid w:val="00435AE7"/>
    <w:rsid w:val="00436142"/>
    <w:rsid w:val="00436A0D"/>
    <w:rsid w:val="00440A0E"/>
    <w:rsid w:val="00441633"/>
    <w:rsid w:val="00441AA4"/>
    <w:rsid w:val="00441F09"/>
    <w:rsid w:val="0044217E"/>
    <w:rsid w:val="004424BA"/>
    <w:rsid w:val="00442694"/>
    <w:rsid w:val="00442AED"/>
    <w:rsid w:val="004435B0"/>
    <w:rsid w:val="00443857"/>
    <w:rsid w:val="004438E0"/>
    <w:rsid w:val="00443C0C"/>
    <w:rsid w:val="00444503"/>
    <w:rsid w:val="00445A7C"/>
    <w:rsid w:val="00445AC7"/>
    <w:rsid w:val="00445DA0"/>
    <w:rsid w:val="004461E7"/>
    <w:rsid w:val="0044687A"/>
    <w:rsid w:val="00446941"/>
    <w:rsid w:val="00446DAE"/>
    <w:rsid w:val="00447442"/>
    <w:rsid w:val="004475CB"/>
    <w:rsid w:val="00447914"/>
    <w:rsid w:val="00447A74"/>
    <w:rsid w:val="00450913"/>
    <w:rsid w:val="00450CB4"/>
    <w:rsid w:val="00450EA4"/>
    <w:rsid w:val="00450EE3"/>
    <w:rsid w:val="00451017"/>
    <w:rsid w:val="00451467"/>
    <w:rsid w:val="00451690"/>
    <w:rsid w:val="004518EC"/>
    <w:rsid w:val="00451C20"/>
    <w:rsid w:val="0045286A"/>
    <w:rsid w:val="00452C2F"/>
    <w:rsid w:val="00452D84"/>
    <w:rsid w:val="00453048"/>
    <w:rsid w:val="00453334"/>
    <w:rsid w:val="00453855"/>
    <w:rsid w:val="00453A29"/>
    <w:rsid w:val="00453D7F"/>
    <w:rsid w:val="00453E48"/>
    <w:rsid w:val="0045471D"/>
    <w:rsid w:val="00454EA1"/>
    <w:rsid w:val="004558C3"/>
    <w:rsid w:val="00455A28"/>
    <w:rsid w:val="00455A4C"/>
    <w:rsid w:val="00455ABC"/>
    <w:rsid w:val="00455ED8"/>
    <w:rsid w:val="00455F0F"/>
    <w:rsid w:val="00456303"/>
    <w:rsid w:val="00456A8D"/>
    <w:rsid w:val="00457375"/>
    <w:rsid w:val="004574CF"/>
    <w:rsid w:val="00457E42"/>
    <w:rsid w:val="00457F01"/>
    <w:rsid w:val="00457FEF"/>
    <w:rsid w:val="0046043E"/>
    <w:rsid w:val="004604D2"/>
    <w:rsid w:val="004604D6"/>
    <w:rsid w:val="00460DBC"/>
    <w:rsid w:val="004611F4"/>
    <w:rsid w:val="004615B1"/>
    <w:rsid w:val="0046165A"/>
    <w:rsid w:val="00461878"/>
    <w:rsid w:val="0046187A"/>
    <w:rsid w:val="00462825"/>
    <w:rsid w:val="00463137"/>
    <w:rsid w:val="004638FD"/>
    <w:rsid w:val="00463AF7"/>
    <w:rsid w:val="00463B42"/>
    <w:rsid w:val="00463CE3"/>
    <w:rsid w:val="00463DBE"/>
    <w:rsid w:val="00464320"/>
    <w:rsid w:val="004643A5"/>
    <w:rsid w:val="00464777"/>
    <w:rsid w:val="00464814"/>
    <w:rsid w:val="00465736"/>
    <w:rsid w:val="00465A9A"/>
    <w:rsid w:val="00465CAA"/>
    <w:rsid w:val="00466733"/>
    <w:rsid w:val="004678B8"/>
    <w:rsid w:val="00467B53"/>
    <w:rsid w:val="00467DC8"/>
    <w:rsid w:val="0047038E"/>
    <w:rsid w:val="0047043A"/>
    <w:rsid w:val="00470478"/>
    <w:rsid w:val="0047088C"/>
    <w:rsid w:val="004708D1"/>
    <w:rsid w:val="00470F55"/>
    <w:rsid w:val="00470FC4"/>
    <w:rsid w:val="0047117D"/>
    <w:rsid w:val="00471382"/>
    <w:rsid w:val="00471AA7"/>
    <w:rsid w:val="00471D7B"/>
    <w:rsid w:val="00471ED3"/>
    <w:rsid w:val="00472144"/>
    <w:rsid w:val="004727D5"/>
    <w:rsid w:val="00472915"/>
    <w:rsid w:val="004729F4"/>
    <w:rsid w:val="00472C8D"/>
    <w:rsid w:val="00472E1A"/>
    <w:rsid w:val="00473562"/>
    <w:rsid w:val="004736BA"/>
    <w:rsid w:val="00473903"/>
    <w:rsid w:val="004739BB"/>
    <w:rsid w:val="00473B1D"/>
    <w:rsid w:val="00473E9F"/>
    <w:rsid w:val="004743D6"/>
    <w:rsid w:val="004746BD"/>
    <w:rsid w:val="00474C82"/>
    <w:rsid w:val="004759C4"/>
    <w:rsid w:val="004763A5"/>
    <w:rsid w:val="004768FD"/>
    <w:rsid w:val="00476C7A"/>
    <w:rsid w:val="00476D27"/>
    <w:rsid w:val="00476FD9"/>
    <w:rsid w:val="0047759B"/>
    <w:rsid w:val="00477970"/>
    <w:rsid w:val="00477BB9"/>
    <w:rsid w:val="00477C45"/>
    <w:rsid w:val="00477E56"/>
    <w:rsid w:val="0048084A"/>
    <w:rsid w:val="004811EA"/>
    <w:rsid w:val="00481392"/>
    <w:rsid w:val="004816D3"/>
    <w:rsid w:val="004817A6"/>
    <w:rsid w:val="00481C9D"/>
    <w:rsid w:val="004821A9"/>
    <w:rsid w:val="00482573"/>
    <w:rsid w:val="00483F8E"/>
    <w:rsid w:val="00484A81"/>
    <w:rsid w:val="00484BAA"/>
    <w:rsid w:val="00484C03"/>
    <w:rsid w:val="00485259"/>
    <w:rsid w:val="0048532A"/>
    <w:rsid w:val="00485E1B"/>
    <w:rsid w:val="004861CC"/>
    <w:rsid w:val="00486C2D"/>
    <w:rsid w:val="00486C79"/>
    <w:rsid w:val="00487060"/>
    <w:rsid w:val="00487F87"/>
    <w:rsid w:val="00490887"/>
    <w:rsid w:val="00490FFE"/>
    <w:rsid w:val="004912B9"/>
    <w:rsid w:val="00491CDD"/>
    <w:rsid w:val="00491E93"/>
    <w:rsid w:val="0049237D"/>
    <w:rsid w:val="0049254F"/>
    <w:rsid w:val="00492DE1"/>
    <w:rsid w:val="00493FA5"/>
    <w:rsid w:val="0049429D"/>
    <w:rsid w:val="00494654"/>
    <w:rsid w:val="00494B79"/>
    <w:rsid w:val="004954B9"/>
    <w:rsid w:val="00495C1F"/>
    <w:rsid w:val="00495DAF"/>
    <w:rsid w:val="00496084"/>
    <w:rsid w:val="0049635C"/>
    <w:rsid w:val="004965E8"/>
    <w:rsid w:val="00497905"/>
    <w:rsid w:val="00497B61"/>
    <w:rsid w:val="00497F5C"/>
    <w:rsid w:val="004A03CC"/>
    <w:rsid w:val="004A03D3"/>
    <w:rsid w:val="004A05D6"/>
    <w:rsid w:val="004A06EE"/>
    <w:rsid w:val="004A0C28"/>
    <w:rsid w:val="004A0D35"/>
    <w:rsid w:val="004A13F0"/>
    <w:rsid w:val="004A1643"/>
    <w:rsid w:val="004A2456"/>
    <w:rsid w:val="004A26D4"/>
    <w:rsid w:val="004A2746"/>
    <w:rsid w:val="004A27C8"/>
    <w:rsid w:val="004A2F80"/>
    <w:rsid w:val="004A30A4"/>
    <w:rsid w:val="004A30C9"/>
    <w:rsid w:val="004A369E"/>
    <w:rsid w:val="004A394F"/>
    <w:rsid w:val="004A3B19"/>
    <w:rsid w:val="004A415A"/>
    <w:rsid w:val="004A4E2F"/>
    <w:rsid w:val="004A579A"/>
    <w:rsid w:val="004A60B5"/>
    <w:rsid w:val="004A6322"/>
    <w:rsid w:val="004A640E"/>
    <w:rsid w:val="004A7018"/>
    <w:rsid w:val="004A7288"/>
    <w:rsid w:val="004A7C45"/>
    <w:rsid w:val="004A7CF4"/>
    <w:rsid w:val="004B02EC"/>
    <w:rsid w:val="004B08E6"/>
    <w:rsid w:val="004B126C"/>
    <w:rsid w:val="004B15F8"/>
    <w:rsid w:val="004B16FB"/>
    <w:rsid w:val="004B1A16"/>
    <w:rsid w:val="004B1E8C"/>
    <w:rsid w:val="004B2C91"/>
    <w:rsid w:val="004B3449"/>
    <w:rsid w:val="004B4E4B"/>
    <w:rsid w:val="004B53D7"/>
    <w:rsid w:val="004B56DB"/>
    <w:rsid w:val="004B5A74"/>
    <w:rsid w:val="004B5D5A"/>
    <w:rsid w:val="004B5E9F"/>
    <w:rsid w:val="004B5F85"/>
    <w:rsid w:val="004B6B0E"/>
    <w:rsid w:val="004B7C00"/>
    <w:rsid w:val="004C011F"/>
    <w:rsid w:val="004C034D"/>
    <w:rsid w:val="004C0C40"/>
    <w:rsid w:val="004C0D01"/>
    <w:rsid w:val="004C17CC"/>
    <w:rsid w:val="004C1E72"/>
    <w:rsid w:val="004C2AD5"/>
    <w:rsid w:val="004C30ED"/>
    <w:rsid w:val="004C363F"/>
    <w:rsid w:val="004C3723"/>
    <w:rsid w:val="004C3A19"/>
    <w:rsid w:val="004C3BF4"/>
    <w:rsid w:val="004C3CAB"/>
    <w:rsid w:val="004C3D19"/>
    <w:rsid w:val="004C3F89"/>
    <w:rsid w:val="004C4044"/>
    <w:rsid w:val="004C4624"/>
    <w:rsid w:val="004C4BDB"/>
    <w:rsid w:val="004C4E64"/>
    <w:rsid w:val="004C4FCF"/>
    <w:rsid w:val="004C560F"/>
    <w:rsid w:val="004C5C7B"/>
    <w:rsid w:val="004C5D48"/>
    <w:rsid w:val="004C5FCD"/>
    <w:rsid w:val="004C6008"/>
    <w:rsid w:val="004C6152"/>
    <w:rsid w:val="004C6819"/>
    <w:rsid w:val="004C6A70"/>
    <w:rsid w:val="004C71FB"/>
    <w:rsid w:val="004C721F"/>
    <w:rsid w:val="004C7465"/>
    <w:rsid w:val="004C7621"/>
    <w:rsid w:val="004C7852"/>
    <w:rsid w:val="004C7FE6"/>
    <w:rsid w:val="004D0431"/>
    <w:rsid w:val="004D064D"/>
    <w:rsid w:val="004D0965"/>
    <w:rsid w:val="004D1543"/>
    <w:rsid w:val="004D2943"/>
    <w:rsid w:val="004D2F7A"/>
    <w:rsid w:val="004D3210"/>
    <w:rsid w:val="004D38C6"/>
    <w:rsid w:val="004D3A4D"/>
    <w:rsid w:val="004D43F4"/>
    <w:rsid w:val="004D597F"/>
    <w:rsid w:val="004D5D83"/>
    <w:rsid w:val="004D5F8F"/>
    <w:rsid w:val="004D6282"/>
    <w:rsid w:val="004D7EEC"/>
    <w:rsid w:val="004E04E7"/>
    <w:rsid w:val="004E0764"/>
    <w:rsid w:val="004E0BCD"/>
    <w:rsid w:val="004E0D09"/>
    <w:rsid w:val="004E12A7"/>
    <w:rsid w:val="004E151F"/>
    <w:rsid w:val="004E19EE"/>
    <w:rsid w:val="004E2278"/>
    <w:rsid w:val="004E2708"/>
    <w:rsid w:val="004E2DCF"/>
    <w:rsid w:val="004E3046"/>
    <w:rsid w:val="004E3047"/>
    <w:rsid w:val="004E340C"/>
    <w:rsid w:val="004E35D0"/>
    <w:rsid w:val="004E3ED0"/>
    <w:rsid w:val="004E4072"/>
    <w:rsid w:val="004E42AC"/>
    <w:rsid w:val="004E473C"/>
    <w:rsid w:val="004E4AC8"/>
    <w:rsid w:val="004E4C38"/>
    <w:rsid w:val="004E4CE5"/>
    <w:rsid w:val="004E4D3B"/>
    <w:rsid w:val="004E54A1"/>
    <w:rsid w:val="004E56A5"/>
    <w:rsid w:val="004E6295"/>
    <w:rsid w:val="004E6880"/>
    <w:rsid w:val="004E68C3"/>
    <w:rsid w:val="004E75E2"/>
    <w:rsid w:val="004E7BAC"/>
    <w:rsid w:val="004E7E66"/>
    <w:rsid w:val="004F00D9"/>
    <w:rsid w:val="004F02D3"/>
    <w:rsid w:val="004F05FE"/>
    <w:rsid w:val="004F08AE"/>
    <w:rsid w:val="004F137F"/>
    <w:rsid w:val="004F16B0"/>
    <w:rsid w:val="004F240C"/>
    <w:rsid w:val="004F2891"/>
    <w:rsid w:val="004F2C25"/>
    <w:rsid w:val="004F2FD8"/>
    <w:rsid w:val="004F30D2"/>
    <w:rsid w:val="004F3AA4"/>
    <w:rsid w:val="004F443F"/>
    <w:rsid w:val="004F44CA"/>
    <w:rsid w:val="004F469A"/>
    <w:rsid w:val="004F5321"/>
    <w:rsid w:val="004F592D"/>
    <w:rsid w:val="004F618C"/>
    <w:rsid w:val="004F61CE"/>
    <w:rsid w:val="004F633C"/>
    <w:rsid w:val="004F6508"/>
    <w:rsid w:val="004F6EE6"/>
    <w:rsid w:val="004F7303"/>
    <w:rsid w:val="004F7488"/>
    <w:rsid w:val="00500302"/>
    <w:rsid w:val="005008EE"/>
    <w:rsid w:val="00500C19"/>
    <w:rsid w:val="00501564"/>
    <w:rsid w:val="00501581"/>
    <w:rsid w:val="005016EC"/>
    <w:rsid w:val="0050236B"/>
    <w:rsid w:val="00502CE8"/>
    <w:rsid w:val="005034F0"/>
    <w:rsid w:val="005040D6"/>
    <w:rsid w:val="005046BF"/>
    <w:rsid w:val="0050473A"/>
    <w:rsid w:val="00504F4F"/>
    <w:rsid w:val="005058DC"/>
    <w:rsid w:val="00505F86"/>
    <w:rsid w:val="00506512"/>
    <w:rsid w:val="0050659B"/>
    <w:rsid w:val="00506C66"/>
    <w:rsid w:val="00507277"/>
    <w:rsid w:val="00507E1F"/>
    <w:rsid w:val="00507E33"/>
    <w:rsid w:val="00507F6F"/>
    <w:rsid w:val="0051006D"/>
    <w:rsid w:val="00510146"/>
    <w:rsid w:val="005102BF"/>
    <w:rsid w:val="00510C06"/>
    <w:rsid w:val="00510D27"/>
    <w:rsid w:val="00510D62"/>
    <w:rsid w:val="00511044"/>
    <w:rsid w:val="00512652"/>
    <w:rsid w:val="0051269D"/>
    <w:rsid w:val="005135A3"/>
    <w:rsid w:val="0051368A"/>
    <w:rsid w:val="005138CE"/>
    <w:rsid w:val="00514706"/>
    <w:rsid w:val="00514DE6"/>
    <w:rsid w:val="00514EBF"/>
    <w:rsid w:val="00514EEE"/>
    <w:rsid w:val="0051513D"/>
    <w:rsid w:val="005151CD"/>
    <w:rsid w:val="005155DC"/>
    <w:rsid w:val="00516AED"/>
    <w:rsid w:val="00516BC0"/>
    <w:rsid w:val="00516FBB"/>
    <w:rsid w:val="005170E0"/>
    <w:rsid w:val="0051751B"/>
    <w:rsid w:val="005177F0"/>
    <w:rsid w:val="00517A2D"/>
    <w:rsid w:val="00517AE3"/>
    <w:rsid w:val="00517C6C"/>
    <w:rsid w:val="005201E9"/>
    <w:rsid w:val="00520BAC"/>
    <w:rsid w:val="00520C98"/>
    <w:rsid w:val="00521FA8"/>
    <w:rsid w:val="0052203B"/>
    <w:rsid w:val="00522190"/>
    <w:rsid w:val="005224B5"/>
    <w:rsid w:val="00522D6A"/>
    <w:rsid w:val="00522E14"/>
    <w:rsid w:val="00523020"/>
    <w:rsid w:val="00523354"/>
    <w:rsid w:val="005242BC"/>
    <w:rsid w:val="005246DF"/>
    <w:rsid w:val="00524981"/>
    <w:rsid w:val="00525453"/>
    <w:rsid w:val="0052593B"/>
    <w:rsid w:val="00525C2D"/>
    <w:rsid w:val="005260FE"/>
    <w:rsid w:val="00526879"/>
    <w:rsid w:val="00526CDF"/>
    <w:rsid w:val="00526DA3"/>
    <w:rsid w:val="00526F20"/>
    <w:rsid w:val="00527123"/>
    <w:rsid w:val="00527436"/>
    <w:rsid w:val="00527799"/>
    <w:rsid w:val="00527835"/>
    <w:rsid w:val="005279FB"/>
    <w:rsid w:val="00527CD7"/>
    <w:rsid w:val="005301CA"/>
    <w:rsid w:val="00530A54"/>
    <w:rsid w:val="00530DC5"/>
    <w:rsid w:val="005315E1"/>
    <w:rsid w:val="00532556"/>
    <w:rsid w:val="00532795"/>
    <w:rsid w:val="00532E5E"/>
    <w:rsid w:val="005333D4"/>
    <w:rsid w:val="005337C3"/>
    <w:rsid w:val="005338F0"/>
    <w:rsid w:val="00533A6B"/>
    <w:rsid w:val="00533D10"/>
    <w:rsid w:val="00533FBC"/>
    <w:rsid w:val="0053439B"/>
    <w:rsid w:val="00534520"/>
    <w:rsid w:val="005348AE"/>
    <w:rsid w:val="005348EC"/>
    <w:rsid w:val="00534ECD"/>
    <w:rsid w:val="005350FD"/>
    <w:rsid w:val="00535504"/>
    <w:rsid w:val="005361A1"/>
    <w:rsid w:val="005378A1"/>
    <w:rsid w:val="00540447"/>
    <w:rsid w:val="0054063D"/>
    <w:rsid w:val="00540955"/>
    <w:rsid w:val="00540F53"/>
    <w:rsid w:val="00541134"/>
    <w:rsid w:val="00541A37"/>
    <w:rsid w:val="00541B03"/>
    <w:rsid w:val="00541C90"/>
    <w:rsid w:val="005422A9"/>
    <w:rsid w:val="005423DF"/>
    <w:rsid w:val="005424DA"/>
    <w:rsid w:val="00543C3A"/>
    <w:rsid w:val="00543D35"/>
    <w:rsid w:val="00543EFF"/>
    <w:rsid w:val="005446E1"/>
    <w:rsid w:val="00544749"/>
    <w:rsid w:val="00544842"/>
    <w:rsid w:val="005449B1"/>
    <w:rsid w:val="00544A7A"/>
    <w:rsid w:val="00544CB8"/>
    <w:rsid w:val="00544E64"/>
    <w:rsid w:val="00545B35"/>
    <w:rsid w:val="0054614B"/>
    <w:rsid w:val="005463B4"/>
    <w:rsid w:val="005466D6"/>
    <w:rsid w:val="00546908"/>
    <w:rsid w:val="00546C24"/>
    <w:rsid w:val="00547E30"/>
    <w:rsid w:val="0055059E"/>
    <w:rsid w:val="00550FD6"/>
    <w:rsid w:val="005513FA"/>
    <w:rsid w:val="005518B4"/>
    <w:rsid w:val="0055202C"/>
    <w:rsid w:val="005524BE"/>
    <w:rsid w:val="00553421"/>
    <w:rsid w:val="005544C4"/>
    <w:rsid w:val="005544F9"/>
    <w:rsid w:val="005545A5"/>
    <w:rsid w:val="00554C6F"/>
    <w:rsid w:val="00554EC6"/>
    <w:rsid w:val="00554F51"/>
    <w:rsid w:val="00555441"/>
    <w:rsid w:val="00555BEA"/>
    <w:rsid w:val="00555DE6"/>
    <w:rsid w:val="00556626"/>
    <w:rsid w:val="005568A2"/>
    <w:rsid w:val="005568C4"/>
    <w:rsid w:val="00556BD1"/>
    <w:rsid w:val="00556C38"/>
    <w:rsid w:val="00557533"/>
    <w:rsid w:val="00557C9B"/>
    <w:rsid w:val="00557E06"/>
    <w:rsid w:val="0056080A"/>
    <w:rsid w:val="00560841"/>
    <w:rsid w:val="00560B0A"/>
    <w:rsid w:val="005612E9"/>
    <w:rsid w:val="005613FE"/>
    <w:rsid w:val="00562C04"/>
    <w:rsid w:val="00562D41"/>
    <w:rsid w:val="00562E8B"/>
    <w:rsid w:val="0056359B"/>
    <w:rsid w:val="00563ACF"/>
    <w:rsid w:val="00563D1C"/>
    <w:rsid w:val="00563F5D"/>
    <w:rsid w:val="00564267"/>
    <w:rsid w:val="00564328"/>
    <w:rsid w:val="0056451C"/>
    <w:rsid w:val="00564E33"/>
    <w:rsid w:val="00565538"/>
    <w:rsid w:val="005655F4"/>
    <w:rsid w:val="0056560A"/>
    <w:rsid w:val="005657BB"/>
    <w:rsid w:val="00565898"/>
    <w:rsid w:val="00566861"/>
    <w:rsid w:val="0056692A"/>
    <w:rsid w:val="00566E71"/>
    <w:rsid w:val="00567D73"/>
    <w:rsid w:val="00570F3C"/>
    <w:rsid w:val="005717AE"/>
    <w:rsid w:val="005718DE"/>
    <w:rsid w:val="00571B63"/>
    <w:rsid w:val="005729B1"/>
    <w:rsid w:val="005731F2"/>
    <w:rsid w:val="0057350E"/>
    <w:rsid w:val="00573976"/>
    <w:rsid w:val="00573A06"/>
    <w:rsid w:val="00573F29"/>
    <w:rsid w:val="00574A16"/>
    <w:rsid w:val="00574BCC"/>
    <w:rsid w:val="00574DD8"/>
    <w:rsid w:val="00574F03"/>
    <w:rsid w:val="005752C8"/>
    <w:rsid w:val="00575776"/>
    <w:rsid w:val="00575A2C"/>
    <w:rsid w:val="00575A4C"/>
    <w:rsid w:val="00576732"/>
    <w:rsid w:val="005769E0"/>
    <w:rsid w:val="00576FC6"/>
    <w:rsid w:val="0057724F"/>
    <w:rsid w:val="00577ABA"/>
    <w:rsid w:val="00577CA7"/>
    <w:rsid w:val="00577CDD"/>
    <w:rsid w:val="00580200"/>
    <w:rsid w:val="0058089B"/>
    <w:rsid w:val="005808EE"/>
    <w:rsid w:val="00580FA0"/>
    <w:rsid w:val="005810E1"/>
    <w:rsid w:val="00581935"/>
    <w:rsid w:val="00581A87"/>
    <w:rsid w:val="00582A97"/>
    <w:rsid w:val="00582EE1"/>
    <w:rsid w:val="00582F0E"/>
    <w:rsid w:val="005834C7"/>
    <w:rsid w:val="0058423B"/>
    <w:rsid w:val="005844DF"/>
    <w:rsid w:val="0058490D"/>
    <w:rsid w:val="00584932"/>
    <w:rsid w:val="005851A1"/>
    <w:rsid w:val="0058524F"/>
    <w:rsid w:val="0058528E"/>
    <w:rsid w:val="00585805"/>
    <w:rsid w:val="00585A8F"/>
    <w:rsid w:val="00585F3D"/>
    <w:rsid w:val="00585FB4"/>
    <w:rsid w:val="00586B2B"/>
    <w:rsid w:val="00586BB6"/>
    <w:rsid w:val="00586F58"/>
    <w:rsid w:val="005874C2"/>
    <w:rsid w:val="00587BD6"/>
    <w:rsid w:val="00587C5D"/>
    <w:rsid w:val="00587F14"/>
    <w:rsid w:val="00590538"/>
    <w:rsid w:val="00590928"/>
    <w:rsid w:val="00590BFC"/>
    <w:rsid w:val="00590E88"/>
    <w:rsid w:val="005910EE"/>
    <w:rsid w:val="00591717"/>
    <w:rsid w:val="00591857"/>
    <w:rsid w:val="00591ADD"/>
    <w:rsid w:val="00591D85"/>
    <w:rsid w:val="0059349D"/>
    <w:rsid w:val="00593FA6"/>
    <w:rsid w:val="00594691"/>
    <w:rsid w:val="0059543E"/>
    <w:rsid w:val="00595999"/>
    <w:rsid w:val="00595FD9"/>
    <w:rsid w:val="0059607B"/>
    <w:rsid w:val="0059690F"/>
    <w:rsid w:val="0059698C"/>
    <w:rsid w:val="005971E6"/>
    <w:rsid w:val="0059720E"/>
    <w:rsid w:val="005976CE"/>
    <w:rsid w:val="005979A1"/>
    <w:rsid w:val="00597F70"/>
    <w:rsid w:val="005A0E4A"/>
    <w:rsid w:val="005A12D8"/>
    <w:rsid w:val="005A14A9"/>
    <w:rsid w:val="005A17A7"/>
    <w:rsid w:val="005A204B"/>
    <w:rsid w:val="005A2365"/>
    <w:rsid w:val="005A250B"/>
    <w:rsid w:val="005A262B"/>
    <w:rsid w:val="005A2676"/>
    <w:rsid w:val="005A34E7"/>
    <w:rsid w:val="005A3745"/>
    <w:rsid w:val="005A3A92"/>
    <w:rsid w:val="005A3C2A"/>
    <w:rsid w:val="005A3D75"/>
    <w:rsid w:val="005A4127"/>
    <w:rsid w:val="005A50ED"/>
    <w:rsid w:val="005A5985"/>
    <w:rsid w:val="005A5D2A"/>
    <w:rsid w:val="005A6163"/>
    <w:rsid w:val="005A6309"/>
    <w:rsid w:val="005A6818"/>
    <w:rsid w:val="005A6A21"/>
    <w:rsid w:val="005A6A53"/>
    <w:rsid w:val="005A6C30"/>
    <w:rsid w:val="005B066F"/>
    <w:rsid w:val="005B0967"/>
    <w:rsid w:val="005B0B3C"/>
    <w:rsid w:val="005B0D88"/>
    <w:rsid w:val="005B0E17"/>
    <w:rsid w:val="005B0E2F"/>
    <w:rsid w:val="005B129C"/>
    <w:rsid w:val="005B15DA"/>
    <w:rsid w:val="005B1A48"/>
    <w:rsid w:val="005B1CB8"/>
    <w:rsid w:val="005B20AA"/>
    <w:rsid w:val="005B229E"/>
    <w:rsid w:val="005B28E7"/>
    <w:rsid w:val="005B30AD"/>
    <w:rsid w:val="005B3FE8"/>
    <w:rsid w:val="005B463B"/>
    <w:rsid w:val="005B478B"/>
    <w:rsid w:val="005B5D16"/>
    <w:rsid w:val="005B65B0"/>
    <w:rsid w:val="005B7307"/>
    <w:rsid w:val="005B7B07"/>
    <w:rsid w:val="005B7D71"/>
    <w:rsid w:val="005C01CD"/>
    <w:rsid w:val="005C07F0"/>
    <w:rsid w:val="005C0D5F"/>
    <w:rsid w:val="005C11AB"/>
    <w:rsid w:val="005C19FE"/>
    <w:rsid w:val="005C1EAD"/>
    <w:rsid w:val="005C24A5"/>
    <w:rsid w:val="005C2C72"/>
    <w:rsid w:val="005C2D18"/>
    <w:rsid w:val="005C2E19"/>
    <w:rsid w:val="005C31B7"/>
    <w:rsid w:val="005C31D8"/>
    <w:rsid w:val="005C33C1"/>
    <w:rsid w:val="005C4130"/>
    <w:rsid w:val="005C48CF"/>
    <w:rsid w:val="005C4972"/>
    <w:rsid w:val="005C5976"/>
    <w:rsid w:val="005C5C65"/>
    <w:rsid w:val="005C6106"/>
    <w:rsid w:val="005C6629"/>
    <w:rsid w:val="005C681D"/>
    <w:rsid w:val="005C6F09"/>
    <w:rsid w:val="005C734A"/>
    <w:rsid w:val="005C7A12"/>
    <w:rsid w:val="005C7D87"/>
    <w:rsid w:val="005D04D1"/>
    <w:rsid w:val="005D0615"/>
    <w:rsid w:val="005D063D"/>
    <w:rsid w:val="005D09BC"/>
    <w:rsid w:val="005D0A8E"/>
    <w:rsid w:val="005D0C54"/>
    <w:rsid w:val="005D0D75"/>
    <w:rsid w:val="005D0F31"/>
    <w:rsid w:val="005D1427"/>
    <w:rsid w:val="005D1B39"/>
    <w:rsid w:val="005D1D23"/>
    <w:rsid w:val="005D1E56"/>
    <w:rsid w:val="005D26BF"/>
    <w:rsid w:val="005D2D36"/>
    <w:rsid w:val="005D2DD4"/>
    <w:rsid w:val="005D3A1F"/>
    <w:rsid w:val="005D43B7"/>
    <w:rsid w:val="005D567C"/>
    <w:rsid w:val="005D5CFD"/>
    <w:rsid w:val="005D5F97"/>
    <w:rsid w:val="005D660E"/>
    <w:rsid w:val="005D67D4"/>
    <w:rsid w:val="005D6938"/>
    <w:rsid w:val="005D6943"/>
    <w:rsid w:val="005D713C"/>
    <w:rsid w:val="005D73A4"/>
    <w:rsid w:val="005D76CD"/>
    <w:rsid w:val="005E0876"/>
    <w:rsid w:val="005E0898"/>
    <w:rsid w:val="005E1F9A"/>
    <w:rsid w:val="005E2470"/>
    <w:rsid w:val="005E2806"/>
    <w:rsid w:val="005E2B7A"/>
    <w:rsid w:val="005E355C"/>
    <w:rsid w:val="005E37F5"/>
    <w:rsid w:val="005E3D0A"/>
    <w:rsid w:val="005E3D8D"/>
    <w:rsid w:val="005E3E6B"/>
    <w:rsid w:val="005E41DD"/>
    <w:rsid w:val="005E4261"/>
    <w:rsid w:val="005E444E"/>
    <w:rsid w:val="005E45BC"/>
    <w:rsid w:val="005E480B"/>
    <w:rsid w:val="005E57FE"/>
    <w:rsid w:val="005E5843"/>
    <w:rsid w:val="005E5A71"/>
    <w:rsid w:val="005E5AD9"/>
    <w:rsid w:val="005E5ED1"/>
    <w:rsid w:val="005E5FB6"/>
    <w:rsid w:val="005E6072"/>
    <w:rsid w:val="005E6155"/>
    <w:rsid w:val="005E6B89"/>
    <w:rsid w:val="005E7024"/>
    <w:rsid w:val="005E7056"/>
    <w:rsid w:val="005E79BD"/>
    <w:rsid w:val="005F0587"/>
    <w:rsid w:val="005F078D"/>
    <w:rsid w:val="005F1255"/>
    <w:rsid w:val="005F1433"/>
    <w:rsid w:val="005F1753"/>
    <w:rsid w:val="005F195D"/>
    <w:rsid w:val="005F1C95"/>
    <w:rsid w:val="005F2960"/>
    <w:rsid w:val="005F3AE2"/>
    <w:rsid w:val="005F3CF1"/>
    <w:rsid w:val="005F3CF3"/>
    <w:rsid w:val="005F3DDB"/>
    <w:rsid w:val="005F404C"/>
    <w:rsid w:val="005F4683"/>
    <w:rsid w:val="005F4AE8"/>
    <w:rsid w:val="005F4B2A"/>
    <w:rsid w:val="005F5665"/>
    <w:rsid w:val="005F6370"/>
    <w:rsid w:val="005F6439"/>
    <w:rsid w:val="005F6E84"/>
    <w:rsid w:val="005F6FBD"/>
    <w:rsid w:val="005F7044"/>
    <w:rsid w:val="005F762A"/>
    <w:rsid w:val="005F78F5"/>
    <w:rsid w:val="005F7EAA"/>
    <w:rsid w:val="0060075C"/>
    <w:rsid w:val="00600791"/>
    <w:rsid w:val="00600EDA"/>
    <w:rsid w:val="00600F4A"/>
    <w:rsid w:val="006016E1"/>
    <w:rsid w:val="00601AB7"/>
    <w:rsid w:val="00602291"/>
    <w:rsid w:val="00602829"/>
    <w:rsid w:val="0060286D"/>
    <w:rsid w:val="00602F3D"/>
    <w:rsid w:val="00603276"/>
    <w:rsid w:val="00603360"/>
    <w:rsid w:val="006033FB"/>
    <w:rsid w:val="00603655"/>
    <w:rsid w:val="006037EE"/>
    <w:rsid w:val="00604DEC"/>
    <w:rsid w:val="006051AF"/>
    <w:rsid w:val="0060665E"/>
    <w:rsid w:val="00606984"/>
    <w:rsid w:val="006070D0"/>
    <w:rsid w:val="00607143"/>
    <w:rsid w:val="00607F90"/>
    <w:rsid w:val="00610F2C"/>
    <w:rsid w:val="006113CF"/>
    <w:rsid w:val="00611B3D"/>
    <w:rsid w:val="00611B5F"/>
    <w:rsid w:val="00611CF1"/>
    <w:rsid w:val="006129C7"/>
    <w:rsid w:val="00612DD7"/>
    <w:rsid w:val="00612EE3"/>
    <w:rsid w:val="00612F67"/>
    <w:rsid w:val="00613276"/>
    <w:rsid w:val="006137F5"/>
    <w:rsid w:val="0061398A"/>
    <w:rsid w:val="00613BB1"/>
    <w:rsid w:val="00613DDC"/>
    <w:rsid w:val="00614602"/>
    <w:rsid w:val="00614B61"/>
    <w:rsid w:val="00614F17"/>
    <w:rsid w:val="0061539A"/>
    <w:rsid w:val="0061596A"/>
    <w:rsid w:val="006159A6"/>
    <w:rsid w:val="00615E3E"/>
    <w:rsid w:val="00615F8B"/>
    <w:rsid w:val="00616500"/>
    <w:rsid w:val="006168A4"/>
    <w:rsid w:val="00616B3D"/>
    <w:rsid w:val="00616D06"/>
    <w:rsid w:val="00617076"/>
    <w:rsid w:val="00617383"/>
    <w:rsid w:val="00617648"/>
    <w:rsid w:val="00617D01"/>
    <w:rsid w:val="00620621"/>
    <w:rsid w:val="00620A61"/>
    <w:rsid w:val="00621026"/>
    <w:rsid w:val="006215B1"/>
    <w:rsid w:val="006219B6"/>
    <w:rsid w:val="00621A0F"/>
    <w:rsid w:val="00621A47"/>
    <w:rsid w:val="00622220"/>
    <w:rsid w:val="006229AA"/>
    <w:rsid w:val="00622A88"/>
    <w:rsid w:val="006231ED"/>
    <w:rsid w:val="006237A8"/>
    <w:rsid w:val="00623FBA"/>
    <w:rsid w:val="00624517"/>
    <w:rsid w:val="0062453A"/>
    <w:rsid w:val="00624BB5"/>
    <w:rsid w:val="006261E5"/>
    <w:rsid w:val="006263B6"/>
    <w:rsid w:val="00626AF0"/>
    <w:rsid w:val="00626D5E"/>
    <w:rsid w:val="00627AF4"/>
    <w:rsid w:val="00627D04"/>
    <w:rsid w:val="0063053A"/>
    <w:rsid w:val="00630732"/>
    <w:rsid w:val="006307A6"/>
    <w:rsid w:val="00630B3C"/>
    <w:rsid w:val="00630C3B"/>
    <w:rsid w:val="00630E4C"/>
    <w:rsid w:val="00630FF3"/>
    <w:rsid w:val="00631488"/>
    <w:rsid w:val="0063155D"/>
    <w:rsid w:val="006326BA"/>
    <w:rsid w:val="0063284A"/>
    <w:rsid w:val="00633534"/>
    <w:rsid w:val="006339C1"/>
    <w:rsid w:val="0063496E"/>
    <w:rsid w:val="006352F7"/>
    <w:rsid w:val="00635F0D"/>
    <w:rsid w:val="00637663"/>
    <w:rsid w:val="006379B1"/>
    <w:rsid w:val="00640949"/>
    <w:rsid w:val="00640CA2"/>
    <w:rsid w:val="00640E0A"/>
    <w:rsid w:val="00640FAC"/>
    <w:rsid w:val="0064124D"/>
    <w:rsid w:val="0064269A"/>
    <w:rsid w:val="00642988"/>
    <w:rsid w:val="00642AA2"/>
    <w:rsid w:val="00642ABA"/>
    <w:rsid w:val="00642E47"/>
    <w:rsid w:val="006438D5"/>
    <w:rsid w:val="00643C4E"/>
    <w:rsid w:val="00643F42"/>
    <w:rsid w:val="00644091"/>
    <w:rsid w:val="00644EF7"/>
    <w:rsid w:val="006453B4"/>
    <w:rsid w:val="00645933"/>
    <w:rsid w:val="00645C5D"/>
    <w:rsid w:val="00646474"/>
    <w:rsid w:val="00646C99"/>
    <w:rsid w:val="00647A68"/>
    <w:rsid w:val="00647E95"/>
    <w:rsid w:val="00650D4A"/>
    <w:rsid w:val="0065197D"/>
    <w:rsid w:val="00651C5F"/>
    <w:rsid w:val="00651CD4"/>
    <w:rsid w:val="00651F68"/>
    <w:rsid w:val="00651FB2"/>
    <w:rsid w:val="006524FD"/>
    <w:rsid w:val="00652B81"/>
    <w:rsid w:val="00652B96"/>
    <w:rsid w:val="0065422E"/>
    <w:rsid w:val="0065499E"/>
    <w:rsid w:val="00654CB5"/>
    <w:rsid w:val="00654E96"/>
    <w:rsid w:val="00655390"/>
    <w:rsid w:val="00655CF2"/>
    <w:rsid w:val="00656128"/>
    <w:rsid w:val="00656646"/>
    <w:rsid w:val="006568DD"/>
    <w:rsid w:val="0065745B"/>
    <w:rsid w:val="006575B9"/>
    <w:rsid w:val="006577A9"/>
    <w:rsid w:val="00657F96"/>
    <w:rsid w:val="00660204"/>
    <w:rsid w:val="00660820"/>
    <w:rsid w:val="00661170"/>
    <w:rsid w:val="00661362"/>
    <w:rsid w:val="0066152A"/>
    <w:rsid w:val="00661695"/>
    <w:rsid w:val="00661FDC"/>
    <w:rsid w:val="00662DA0"/>
    <w:rsid w:val="0066482C"/>
    <w:rsid w:val="006653F5"/>
    <w:rsid w:val="006655EC"/>
    <w:rsid w:val="0066562D"/>
    <w:rsid w:val="006656C1"/>
    <w:rsid w:val="00665B6E"/>
    <w:rsid w:val="00665BB4"/>
    <w:rsid w:val="00665FE4"/>
    <w:rsid w:val="006679A1"/>
    <w:rsid w:val="0067007F"/>
    <w:rsid w:val="00670A57"/>
    <w:rsid w:val="00670B3C"/>
    <w:rsid w:val="00671671"/>
    <w:rsid w:val="0067183F"/>
    <w:rsid w:val="0067215C"/>
    <w:rsid w:val="006722AF"/>
    <w:rsid w:val="00672418"/>
    <w:rsid w:val="00672924"/>
    <w:rsid w:val="00672AC7"/>
    <w:rsid w:val="00672B95"/>
    <w:rsid w:val="00672F8D"/>
    <w:rsid w:val="00673854"/>
    <w:rsid w:val="0067433A"/>
    <w:rsid w:val="00674762"/>
    <w:rsid w:val="00674AEE"/>
    <w:rsid w:val="00674BAE"/>
    <w:rsid w:val="006752B9"/>
    <w:rsid w:val="00675698"/>
    <w:rsid w:val="0067598D"/>
    <w:rsid w:val="00675C66"/>
    <w:rsid w:val="0067671B"/>
    <w:rsid w:val="0067688B"/>
    <w:rsid w:val="006769A9"/>
    <w:rsid w:val="00676B96"/>
    <w:rsid w:val="00677FA1"/>
    <w:rsid w:val="0068055C"/>
    <w:rsid w:val="00680B21"/>
    <w:rsid w:val="00680C42"/>
    <w:rsid w:val="006818F6"/>
    <w:rsid w:val="00681E98"/>
    <w:rsid w:val="0068291E"/>
    <w:rsid w:val="00682A6F"/>
    <w:rsid w:val="00682C7E"/>
    <w:rsid w:val="00683765"/>
    <w:rsid w:val="0068429C"/>
    <w:rsid w:val="00684452"/>
    <w:rsid w:val="00684BAE"/>
    <w:rsid w:val="00684C35"/>
    <w:rsid w:val="00684F1F"/>
    <w:rsid w:val="00684F35"/>
    <w:rsid w:val="00685BB4"/>
    <w:rsid w:val="00686168"/>
    <w:rsid w:val="00686624"/>
    <w:rsid w:val="0068687C"/>
    <w:rsid w:val="006868CF"/>
    <w:rsid w:val="0068727F"/>
    <w:rsid w:val="00687433"/>
    <w:rsid w:val="006900E7"/>
    <w:rsid w:val="006902DD"/>
    <w:rsid w:val="0069062E"/>
    <w:rsid w:val="0069087D"/>
    <w:rsid w:val="006913C9"/>
    <w:rsid w:val="006914D0"/>
    <w:rsid w:val="00691718"/>
    <w:rsid w:val="0069183C"/>
    <w:rsid w:val="00691CC6"/>
    <w:rsid w:val="0069212E"/>
    <w:rsid w:val="0069293B"/>
    <w:rsid w:val="00692C1D"/>
    <w:rsid w:val="0069379C"/>
    <w:rsid w:val="006940D1"/>
    <w:rsid w:val="0069413B"/>
    <w:rsid w:val="006941D0"/>
    <w:rsid w:val="00694301"/>
    <w:rsid w:val="006947D6"/>
    <w:rsid w:val="00694E6F"/>
    <w:rsid w:val="006959D8"/>
    <w:rsid w:val="006965EC"/>
    <w:rsid w:val="0069666B"/>
    <w:rsid w:val="00696A09"/>
    <w:rsid w:val="00696D2C"/>
    <w:rsid w:val="006976CF"/>
    <w:rsid w:val="00697D0B"/>
    <w:rsid w:val="00697F57"/>
    <w:rsid w:val="006A153F"/>
    <w:rsid w:val="006A15EB"/>
    <w:rsid w:val="006A160F"/>
    <w:rsid w:val="006A181F"/>
    <w:rsid w:val="006A1A02"/>
    <w:rsid w:val="006A1A44"/>
    <w:rsid w:val="006A1B78"/>
    <w:rsid w:val="006A1D84"/>
    <w:rsid w:val="006A2A64"/>
    <w:rsid w:val="006A2C85"/>
    <w:rsid w:val="006A2E26"/>
    <w:rsid w:val="006A30F5"/>
    <w:rsid w:val="006A316F"/>
    <w:rsid w:val="006A3194"/>
    <w:rsid w:val="006A3945"/>
    <w:rsid w:val="006A402D"/>
    <w:rsid w:val="006A42D4"/>
    <w:rsid w:val="006A495C"/>
    <w:rsid w:val="006A4F9D"/>
    <w:rsid w:val="006A546B"/>
    <w:rsid w:val="006A572B"/>
    <w:rsid w:val="006A5BDA"/>
    <w:rsid w:val="006A5F90"/>
    <w:rsid w:val="006A67DD"/>
    <w:rsid w:val="006A706E"/>
    <w:rsid w:val="006A7112"/>
    <w:rsid w:val="006A74B5"/>
    <w:rsid w:val="006B005B"/>
    <w:rsid w:val="006B0143"/>
    <w:rsid w:val="006B01EA"/>
    <w:rsid w:val="006B062F"/>
    <w:rsid w:val="006B2B7D"/>
    <w:rsid w:val="006B2DD9"/>
    <w:rsid w:val="006B332E"/>
    <w:rsid w:val="006B33D5"/>
    <w:rsid w:val="006B4233"/>
    <w:rsid w:val="006B46A8"/>
    <w:rsid w:val="006B4EC2"/>
    <w:rsid w:val="006B4F09"/>
    <w:rsid w:val="006B4FE3"/>
    <w:rsid w:val="006B5219"/>
    <w:rsid w:val="006B5433"/>
    <w:rsid w:val="006B548C"/>
    <w:rsid w:val="006B5DD2"/>
    <w:rsid w:val="006B5E64"/>
    <w:rsid w:val="006B61AF"/>
    <w:rsid w:val="006B6441"/>
    <w:rsid w:val="006B6D97"/>
    <w:rsid w:val="006B6F5B"/>
    <w:rsid w:val="006B7119"/>
    <w:rsid w:val="006B7659"/>
    <w:rsid w:val="006B768D"/>
    <w:rsid w:val="006B7809"/>
    <w:rsid w:val="006B7E00"/>
    <w:rsid w:val="006C0D73"/>
    <w:rsid w:val="006C14F6"/>
    <w:rsid w:val="006C15BA"/>
    <w:rsid w:val="006C194F"/>
    <w:rsid w:val="006C1DDA"/>
    <w:rsid w:val="006C234F"/>
    <w:rsid w:val="006C2993"/>
    <w:rsid w:val="006C39BA"/>
    <w:rsid w:val="006C3C4F"/>
    <w:rsid w:val="006C4402"/>
    <w:rsid w:val="006C47D3"/>
    <w:rsid w:val="006C4941"/>
    <w:rsid w:val="006C4FA1"/>
    <w:rsid w:val="006C5B33"/>
    <w:rsid w:val="006C631E"/>
    <w:rsid w:val="006C64B0"/>
    <w:rsid w:val="006C6652"/>
    <w:rsid w:val="006C7009"/>
    <w:rsid w:val="006C718A"/>
    <w:rsid w:val="006C7516"/>
    <w:rsid w:val="006C7632"/>
    <w:rsid w:val="006C7F03"/>
    <w:rsid w:val="006D09BD"/>
    <w:rsid w:val="006D0CE1"/>
    <w:rsid w:val="006D10A0"/>
    <w:rsid w:val="006D12AF"/>
    <w:rsid w:val="006D1507"/>
    <w:rsid w:val="006D18F2"/>
    <w:rsid w:val="006D1D6D"/>
    <w:rsid w:val="006D3787"/>
    <w:rsid w:val="006D3F6E"/>
    <w:rsid w:val="006D45CF"/>
    <w:rsid w:val="006D4BBD"/>
    <w:rsid w:val="006D4C91"/>
    <w:rsid w:val="006D51E3"/>
    <w:rsid w:val="006D5420"/>
    <w:rsid w:val="006D5AC5"/>
    <w:rsid w:val="006D5DB8"/>
    <w:rsid w:val="006D6066"/>
    <w:rsid w:val="006D67F1"/>
    <w:rsid w:val="006D6C1B"/>
    <w:rsid w:val="006D7114"/>
    <w:rsid w:val="006D7794"/>
    <w:rsid w:val="006D7957"/>
    <w:rsid w:val="006E006B"/>
    <w:rsid w:val="006E05D8"/>
    <w:rsid w:val="006E0689"/>
    <w:rsid w:val="006E0B33"/>
    <w:rsid w:val="006E0D68"/>
    <w:rsid w:val="006E0FE7"/>
    <w:rsid w:val="006E1010"/>
    <w:rsid w:val="006E1127"/>
    <w:rsid w:val="006E1496"/>
    <w:rsid w:val="006E17BD"/>
    <w:rsid w:val="006E1FD1"/>
    <w:rsid w:val="006E2241"/>
    <w:rsid w:val="006E2311"/>
    <w:rsid w:val="006E33BA"/>
    <w:rsid w:val="006E36F5"/>
    <w:rsid w:val="006E3941"/>
    <w:rsid w:val="006E4DDA"/>
    <w:rsid w:val="006E662D"/>
    <w:rsid w:val="006E6992"/>
    <w:rsid w:val="006E69D3"/>
    <w:rsid w:val="006E72AF"/>
    <w:rsid w:val="006E7368"/>
    <w:rsid w:val="006E74DF"/>
    <w:rsid w:val="006E74E1"/>
    <w:rsid w:val="006E79B6"/>
    <w:rsid w:val="006E7AF2"/>
    <w:rsid w:val="006F029E"/>
    <w:rsid w:val="006F048D"/>
    <w:rsid w:val="006F0E62"/>
    <w:rsid w:val="006F17B3"/>
    <w:rsid w:val="006F19A8"/>
    <w:rsid w:val="006F1A61"/>
    <w:rsid w:val="006F24E9"/>
    <w:rsid w:val="006F2C14"/>
    <w:rsid w:val="006F400F"/>
    <w:rsid w:val="006F438E"/>
    <w:rsid w:val="006F453C"/>
    <w:rsid w:val="006F498C"/>
    <w:rsid w:val="006F4CDA"/>
    <w:rsid w:val="006F4E40"/>
    <w:rsid w:val="006F5057"/>
    <w:rsid w:val="006F53EC"/>
    <w:rsid w:val="006F569A"/>
    <w:rsid w:val="006F57BC"/>
    <w:rsid w:val="006F636E"/>
    <w:rsid w:val="006F659E"/>
    <w:rsid w:val="006F68FE"/>
    <w:rsid w:val="006F6976"/>
    <w:rsid w:val="006F71C9"/>
    <w:rsid w:val="006F7324"/>
    <w:rsid w:val="006F75ED"/>
    <w:rsid w:val="006F7BBD"/>
    <w:rsid w:val="00700396"/>
    <w:rsid w:val="00700688"/>
    <w:rsid w:val="0070081D"/>
    <w:rsid w:val="007008D7"/>
    <w:rsid w:val="00700A58"/>
    <w:rsid w:val="00700E52"/>
    <w:rsid w:val="00701197"/>
    <w:rsid w:val="007014A3"/>
    <w:rsid w:val="007018CE"/>
    <w:rsid w:val="00701B86"/>
    <w:rsid w:val="00701D42"/>
    <w:rsid w:val="00701EF8"/>
    <w:rsid w:val="00701FB8"/>
    <w:rsid w:val="00702262"/>
    <w:rsid w:val="00702642"/>
    <w:rsid w:val="0070278C"/>
    <w:rsid w:val="007031A0"/>
    <w:rsid w:val="007033E1"/>
    <w:rsid w:val="0070359C"/>
    <w:rsid w:val="007039A3"/>
    <w:rsid w:val="00703AD4"/>
    <w:rsid w:val="00704223"/>
    <w:rsid w:val="007046C7"/>
    <w:rsid w:val="00704A80"/>
    <w:rsid w:val="00704AC2"/>
    <w:rsid w:val="0070594B"/>
    <w:rsid w:val="007059E6"/>
    <w:rsid w:val="00705E42"/>
    <w:rsid w:val="00706CD6"/>
    <w:rsid w:val="00706DD9"/>
    <w:rsid w:val="007071F0"/>
    <w:rsid w:val="007072B1"/>
    <w:rsid w:val="00707378"/>
    <w:rsid w:val="007075BC"/>
    <w:rsid w:val="00707F49"/>
    <w:rsid w:val="007103FA"/>
    <w:rsid w:val="00710B49"/>
    <w:rsid w:val="00710EB5"/>
    <w:rsid w:val="00710EFB"/>
    <w:rsid w:val="00711593"/>
    <w:rsid w:val="007119BE"/>
    <w:rsid w:val="00712ED4"/>
    <w:rsid w:val="00713F07"/>
    <w:rsid w:val="00714717"/>
    <w:rsid w:val="00714830"/>
    <w:rsid w:val="00714A92"/>
    <w:rsid w:val="0071540F"/>
    <w:rsid w:val="00715745"/>
    <w:rsid w:val="00716245"/>
    <w:rsid w:val="00716C9B"/>
    <w:rsid w:val="007174FC"/>
    <w:rsid w:val="007178F3"/>
    <w:rsid w:val="00717A54"/>
    <w:rsid w:val="00717BC4"/>
    <w:rsid w:val="00720007"/>
    <w:rsid w:val="00720490"/>
    <w:rsid w:val="007208ED"/>
    <w:rsid w:val="00721114"/>
    <w:rsid w:val="007215CA"/>
    <w:rsid w:val="00721BE5"/>
    <w:rsid w:val="00722558"/>
    <w:rsid w:val="007227E3"/>
    <w:rsid w:val="0072289B"/>
    <w:rsid w:val="00722DA1"/>
    <w:rsid w:val="007231A6"/>
    <w:rsid w:val="0072325F"/>
    <w:rsid w:val="00723374"/>
    <w:rsid w:val="00723579"/>
    <w:rsid w:val="00723D88"/>
    <w:rsid w:val="00724763"/>
    <w:rsid w:val="00724772"/>
    <w:rsid w:val="00724D2E"/>
    <w:rsid w:val="00725279"/>
    <w:rsid w:val="007253E8"/>
    <w:rsid w:val="00726171"/>
    <w:rsid w:val="007264C1"/>
    <w:rsid w:val="00726A3F"/>
    <w:rsid w:val="00726F95"/>
    <w:rsid w:val="00726FDF"/>
    <w:rsid w:val="00727112"/>
    <w:rsid w:val="00727243"/>
    <w:rsid w:val="007276C5"/>
    <w:rsid w:val="007276D9"/>
    <w:rsid w:val="00727E04"/>
    <w:rsid w:val="007303AF"/>
    <w:rsid w:val="007304BA"/>
    <w:rsid w:val="007307E0"/>
    <w:rsid w:val="007309B2"/>
    <w:rsid w:val="0073212B"/>
    <w:rsid w:val="007329AF"/>
    <w:rsid w:val="00732BD8"/>
    <w:rsid w:val="00734450"/>
    <w:rsid w:val="00735690"/>
    <w:rsid w:val="00735774"/>
    <w:rsid w:val="00735DB4"/>
    <w:rsid w:val="00736CB1"/>
    <w:rsid w:val="00736CFA"/>
    <w:rsid w:val="0073728C"/>
    <w:rsid w:val="0073776D"/>
    <w:rsid w:val="007377EC"/>
    <w:rsid w:val="0073789D"/>
    <w:rsid w:val="00737A19"/>
    <w:rsid w:val="00737F92"/>
    <w:rsid w:val="00737FEB"/>
    <w:rsid w:val="0074011A"/>
    <w:rsid w:val="007411EF"/>
    <w:rsid w:val="007417B8"/>
    <w:rsid w:val="00741DF9"/>
    <w:rsid w:val="007426DA"/>
    <w:rsid w:val="00743196"/>
    <w:rsid w:val="00743862"/>
    <w:rsid w:val="00743A94"/>
    <w:rsid w:val="00744072"/>
    <w:rsid w:val="0074476C"/>
    <w:rsid w:val="00744A02"/>
    <w:rsid w:val="00744A4D"/>
    <w:rsid w:val="00744D27"/>
    <w:rsid w:val="00745052"/>
    <w:rsid w:val="00745980"/>
    <w:rsid w:val="00746610"/>
    <w:rsid w:val="007472E8"/>
    <w:rsid w:val="0074733C"/>
    <w:rsid w:val="00747693"/>
    <w:rsid w:val="00747C35"/>
    <w:rsid w:val="00747E78"/>
    <w:rsid w:val="00750138"/>
    <w:rsid w:val="00750546"/>
    <w:rsid w:val="00750704"/>
    <w:rsid w:val="00750B6B"/>
    <w:rsid w:val="00750F5F"/>
    <w:rsid w:val="007513FB"/>
    <w:rsid w:val="0075151D"/>
    <w:rsid w:val="00751810"/>
    <w:rsid w:val="0075213D"/>
    <w:rsid w:val="00752A16"/>
    <w:rsid w:val="00752B5C"/>
    <w:rsid w:val="00752D7E"/>
    <w:rsid w:val="0075337E"/>
    <w:rsid w:val="007539FC"/>
    <w:rsid w:val="00753E2A"/>
    <w:rsid w:val="00753EE8"/>
    <w:rsid w:val="007545D3"/>
    <w:rsid w:val="007556C6"/>
    <w:rsid w:val="007562C2"/>
    <w:rsid w:val="007564B5"/>
    <w:rsid w:val="00756558"/>
    <w:rsid w:val="0075657F"/>
    <w:rsid w:val="00756960"/>
    <w:rsid w:val="00756ED3"/>
    <w:rsid w:val="007571C2"/>
    <w:rsid w:val="007577AA"/>
    <w:rsid w:val="00757F9A"/>
    <w:rsid w:val="0076062A"/>
    <w:rsid w:val="00761942"/>
    <w:rsid w:val="00761CE7"/>
    <w:rsid w:val="0076216C"/>
    <w:rsid w:val="007629C7"/>
    <w:rsid w:val="00762B54"/>
    <w:rsid w:val="007635E7"/>
    <w:rsid w:val="00763A4C"/>
    <w:rsid w:val="007652D2"/>
    <w:rsid w:val="007655B3"/>
    <w:rsid w:val="00766558"/>
    <w:rsid w:val="00766631"/>
    <w:rsid w:val="007666EE"/>
    <w:rsid w:val="007670E1"/>
    <w:rsid w:val="00767B20"/>
    <w:rsid w:val="00767CA0"/>
    <w:rsid w:val="00770135"/>
    <w:rsid w:val="00770223"/>
    <w:rsid w:val="0077061A"/>
    <w:rsid w:val="00770FDC"/>
    <w:rsid w:val="0077138D"/>
    <w:rsid w:val="00771725"/>
    <w:rsid w:val="0077225D"/>
    <w:rsid w:val="00772507"/>
    <w:rsid w:val="00772B0B"/>
    <w:rsid w:val="00772CA2"/>
    <w:rsid w:val="00773223"/>
    <w:rsid w:val="007733FE"/>
    <w:rsid w:val="0077393E"/>
    <w:rsid w:val="00773988"/>
    <w:rsid w:val="007745F2"/>
    <w:rsid w:val="007746D8"/>
    <w:rsid w:val="00774885"/>
    <w:rsid w:val="00775277"/>
    <w:rsid w:val="007757EF"/>
    <w:rsid w:val="007766F9"/>
    <w:rsid w:val="0077679A"/>
    <w:rsid w:val="0077694C"/>
    <w:rsid w:val="00776EC1"/>
    <w:rsid w:val="00777D98"/>
    <w:rsid w:val="00780076"/>
    <w:rsid w:val="00780333"/>
    <w:rsid w:val="0078040C"/>
    <w:rsid w:val="00780FA6"/>
    <w:rsid w:val="00781422"/>
    <w:rsid w:val="00781747"/>
    <w:rsid w:val="00781AD5"/>
    <w:rsid w:val="007822EF"/>
    <w:rsid w:val="00782883"/>
    <w:rsid w:val="00782935"/>
    <w:rsid w:val="00782C13"/>
    <w:rsid w:val="0078340D"/>
    <w:rsid w:val="0078348D"/>
    <w:rsid w:val="0078382E"/>
    <w:rsid w:val="0078389C"/>
    <w:rsid w:val="00784139"/>
    <w:rsid w:val="007848A0"/>
    <w:rsid w:val="00785A73"/>
    <w:rsid w:val="00785EF5"/>
    <w:rsid w:val="00786468"/>
    <w:rsid w:val="00786559"/>
    <w:rsid w:val="007866BF"/>
    <w:rsid w:val="00786A84"/>
    <w:rsid w:val="007873D6"/>
    <w:rsid w:val="007901A3"/>
    <w:rsid w:val="0079041B"/>
    <w:rsid w:val="00791314"/>
    <w:rsid w:val="00791318"/>
    <w:rsid w:val="00791F4D"/>
    <w:rsid w:val="0079224C"/>
    <w:rsid w:val="00792AAB"/>
    <w:rsid w:val="0079312E"/>
    <w:rsid w:val="007932DE"/>
    <w:rsid w:val="00793F20"/>
    <w:rsid w:val="00794782"/>
    <w:rsid w:val="00794999"/>
    <w:rsid w:val="00794AB4"/>
    <w:rsid w:val="00794C43"/>
    <w:rsid w:val="00794CE8"/>
    <w:rsid w:val="00795562"/>
    <w:rsid w:val="00796066"/>
    <w:rsid w:val="0079614C"/>
    <w:rsid w:val="00796241"/>
    <w:rsid w:val="007968AC"/>
    <w:rsid w:val="0079723B"/>
    <w:rsid w:val="00797618"/>
    <w:rsid w:val="007A01D7"/>
    <w:rsid w:val="007A0231"/>
    <w:rsid w:val="007A03DA"/>
    <w:rsid w:val="007A0B2E"/>
    <w:rsid w:val="007A0BAC"/>
    <w:rsid w:val="007A17AB"/>
    <w:rsid w:val="007A2194"/>
    <w:rsid w:val="007A21FE"/>
    <w:rsid w:val="007A25D6"/>
    <w:rsid w:val="007A29E6"/>
    <w:rsid w:val="007A2D96"/>
    <w:rsid w:val="007A2E25"/>
    <w:rsid w:val="007A3776"/>
    <w:rsid w:val="007A3A41"/>
    <w:rsid w:val="007A3B52"/>
    <w:rsid w:val="007A3D9B"/>
    <w:rsid w:val="007A49F0"/>
    <w:rsid w:val="007A5204"/>
    <w:rsid w:val="007A5543"/>
    <w:rsid w:val="007A61EB"/>
    <w:rsid w:val="007A6376"/>
    <w:rsid w:val="007A6470"/>
    <w:rsid w:val="007A6D8D"/>
    <w:rsid w:val="007A6E67"/>
    <w:rsid w:val="007A6F43"/>
    <w:rsid w:val="007A722B"/>
    <w:rsid w:val="007A77A5"/>
    <w:rsid w:val="007A7B8A"/>
    <w:rsid w:val="007A7FF4"/>
    <w:rsid w:val="007B00AA"/>
    <w:rsid w:val="007B02C7"/>
    <w:rsid w:val="007B02EC"/>
    <w:rsid w:val="007B0890"/>
    <w:rsid w:val="007B0E7D"/>
    <w:rsid w:val="007B152D"/>
    <w:rsid w:val="007B1BA4"/>
    <w:rsid w:val="007B1EC1"/>
    <w:rsid w:val="007B2410"/>
    <w:rsid w:val="007B3AAD"/>
    <w:rsid w:val="007B4513"/>
    <w:rsid w:val="007B4639"/>
    <w:rsid w:val="007B4E1C"/>
    <w:rsid w:val="007B503D"/>
    <w:rsid w:val="007B52EE"/>
    <w:rsid w:val="007B5311"/>
    <w:rsid w:val="007B6EE3"/>
    <w:rsid w:val="007B71C8"/>
    <w:rsid w:val="007B76BD"/>
    <w:rsid w:val="007B7EE8"/>
    <w:rsid w:val="007B7FBC"/>
    <w:rsid w:val="007C0743"/>
    <w:rsid w:val="007C0861"/>
    <w:rsid w:val="007C1018"/>
    <w:rsid w:val="007C1334"/>
    <w:rsid w:val="007C1C4B"/>
    <w:rsid w:val="007C1CEA"/>
    <w:rsid w:val="007C2378"/>
    <w:rsid w:val="007C2781"/>
    <w:rsid w:val="007C2A41"/>
    <w:rsid w:val="007C35D1"/>
    <w:rsid w:val="007C3868"/>
    <w:rsid w:val="007C3CC9"/>
    <w:rsid w:val="007C3EB0"/>
    <w:rsid w:val="007C40B8"/>
    <w:rsid w:val="007C41D2"/>
    <w:rsid w:val="007C4882"/>
    <w:rsid w:val="007C4936"/>
    <w:rsid w:val="007C4B5F"/>
    <w:rsid w:val="007C5217"/>
    <w:rsid w:val="007C5242"/>
    <w:rsid w:val="007C5730"/>
    <w:rsid w:val="007C5AA4"/>
    <w:rsid w:val="007C5C44"/>
    <w:rsid w:val="007C5F22"/>
    <w:rsid w:val="007C60B9"/>
    <w:rsid w:val="007C6168"/>
    <w:rsid w:val="007C6446"/>
    <w:rsid w:val="007C664A"/>
    <w:rsid w:val="007C6C23"/>
    <w:rsid w:val="007C70B9"/>
    <w:rsid w:val="007C70E1"/>
    <w:rsid w:val="007C7AFA"/>
    <w:rsid w:val="007C7B7E"/>
    <w:rsid w:val="007D0035"/>
    <w:rsid w:val="007D0307"/>
    <w:rsid w:val="007D04B5"/>
    <w:rsid w:val="007D0652"/>
    <w:rsid w:val="007D0C16"/>
    <w:rsid w:val="007D12C0"/>
    <w:rsid w:val="007D14AC"/>
    <w:rsid w:val="007D1ABD"/>
    <w:rsid w:val="007D1DDC"/>
    <w:rsid w:val="007D1E69"/>
    <w:rsid w:val="007D3152"/>
    <w:rsid w:val="007D323B"/>
    <w:rsid w:val="007D354A"/>
    <w:rsid w:val="007D38CD"/>
    <w:rsid w:val="007D38DD"/>
    <w:rsid w:val="007D4710"/>
    <w:rsid w:val="007D49A9"/>
    <w:rsid w:val="007D52F7"/>
    <w:rsid w:val="007D5665"/>
    <w:rsid w:val="007D5BC9"/>
    <w:rsid w:val="007D6EC7"/>
    <w:rsid w:val="007D76E9"/>
    <w:rsid w:val="007D796F"/>
    <w:rsid w:val="007D7ABA"/>
    <w:rsid w:val="007D7E7E"/>
    <w:rsid w:val="007E04FA"/>
    <w:rsid w:val="007E06CF"/>
    <w:rsid w:val="007E09B8"/>
    <w:rsid w:val="007E0ACB"/>
    <w:rsid w:val="007E0E5C"/>
    <w:rsid w:val="007E11D4"/>
    <w:rsid w:val="007E1266"/>
    <w:rsid w:val="007E136F"/>
    <w:rsid w:val="007E16AA"/>
    <w:rsid w:val="007E1DD3"/>
    <w:rsid w:val="007E2541"/>
    <w:rsid w:val="007E282F"/>
    <w:rsid w:val="007E2C28"/>
    <w:rsid w:val="007E2D70"/>
    <w:rsid w:val="007E32E2"/>
    <w:rsid w:val="007E357D"/>
    <w:rsid w:val="007E383F"/>
    <w:rsid w:val="007E3D1B"/>
    <w:rsid w:val="007E4415"/>
    <w:rsid w:val="007E4FD7"/>
    <w:rsid w:val="007E5533"/>
    <w:rsid w:val="007E58DD"/>
    <w:rsid w:val="007E5DCB"/>
    <w:rsid w:val="007E5E6B"/>
    <w:rsid w:val="007E5FC5"/>
    <w:rsid w:val="007E689D"/>
    <w:rsid w:val="007E74B1"/>
    <w:rsid w:val="007E782A"/>
    <w:rsid w:val="007E7DD4"/>
    <w:rsid w:val="007E7E0A"/>
    <w:rsid w:val="007E7E0D"/>
    <w:rsid w:val="007E7EF2"/>
    <w:rsid w:val="007F0852"/>
    <w:rsid w:val="007F0BD8"/>
    <w:rsid w:val="007F0E1B"/>
    <w:rsid w:val="007F12ED"/>
    <w:rsid w:val="007F1983"/>
    <w:rsid w:val="007F1B75"/>
    <w:rsid w:val="007F24F9"/>
    <w:rsid w:val="007F2564"/>
    <w:rsid w:val="007F264E"/>
    <w:rsid w:val="007F297E"/>
    <w:rsid w:val="007F2A2F"/>
    <w:rsid w:val="007F2B42"/>
    <w:rsid w:val="007F2C92"/>
    <w:rsid w:val="007F2D54"/>
    <w:rsid w:val="007F2FAA"/>
    <w:rsid w:val="007F3375"/>
    <w:rsid w:val="007F3592"/>
    <w:rsid w:val="007F3AD3"/>
    <w:rsid w:val="007F4021"/>
    <w:rsid w:val="007F470B"/>
    <w:rsid w:val="007F473A"/>
    <w:rsid w:val="007F4C14"/>
    <w:rsid w:val="007F4E4B"/>
    <w:rsid w:val="007F5F93"/>
    <w:rsid w:val="007F67BA"/>
    <w:rsid w:val="007F6837"/>
    <w:rsid w:val="007F69E5"/>
    <w:rsid w:val="007F6F73"/>
    <w:rsid w:val="007F7797"/>
    <w:rsid w:val="007F7DC8"/>
    <w:rsid w:val="00800B56"/>
    <w:rsid w:val="00801150"/>
    <w:rsid w:val="00802136"/>
    <w:rsid w:val="0080259B"/>
    <w:rsid w:val="00802905"/>
    <w:rsid w:val="00802923"/>
    <w:rsid w:val="00802D49"/>
    <w:rsid w:val="00802E4C"/>
    <w:rsid w:val="00802F47"/>
    <w:rsid w:val="008030DF"/>
    <w:rsid w:val="00803369"/>
    <w:rsid w:val="008033AE"/>
    <w:rsid w:val="0080497A"/>
    <w:rsid w:val="00805DA8"/>
    <w:rsid w:val="008060B1"/>
    <w:rsid w:val="0080661F"/>
    <w:rsid w:val="00806A12"/>
    <w:rsid w:val="008073E3"/>
    <w:rsid w:val="008075A3"/>
    <w:rsid w:val="008075E0"/>
    <w:rsid w:val="00807949"/>
    <w:rsid w:val="00807A13"/>
    <w:rsid w:val="00807C8A"/>
    <w:rsid w:val="00807EF1"/>
    <w:rsid w:val="00807EF3"/>
    <w:rsid w:val="008102B8"/>
    <w:rsid w:val="00810962"/>
    <w:rsid w:val="00811132"/>
    <w:rsid w:val="0081196C"/>
    <w:rsid w:val="0081198F"/>
    <w:rsid w:val="00811D1F"/>
    <w:rsid w:val="00811F67"/>
    <w:rsid w:val="00812309"/>
    <w:rsid w:val="0081249A"/>
    <w:rsid w:val="00813C55"/>
    <w:rsid w:val="008143AB"/>
    <w:rsid w:val="008163F7"/>
    <w:rsid w:val="00816408"/>
    <w:rsid w:val="00817030"/>
    <w:rsid w:val="00817172"/>
    <w:rsid w:val="00817327"/>
    <w:rsid w:val="00817361"/>
    <w:rsid w:val="008174D7"/>
    <w:rsid w:val="00817578"/>
    <w:rsid w:val="00817708"/>
    <w:rsid w:val="00817D9E"/>
    <w:rsid w:val="0082017B"/>
    <w:rsid w:val="00820777"/>
    <w:rsid w:val="00820AF5"/>
    <w:rsid w:val="00821989"/>
    <w:rsid w:val="00822821"/>
    <w:rsid w:val="00822ABD"/>
    <w:rsid w:val="00822C01"/>
    <w:rsid w:val="008233FB"/>
    <w:rsid w:val="008236E7"/>
    <w:rsid w:val="00823CB0"/>
    <w:rsid w:val="0082410A"/>
    <w:rsid w:val="00825115"/>
    <w:rsid w:val="00825B71"/>
    <w:rsid w:val="00825C72"/>
    <w:rsid w:val="00825FDF"/>
    <w:rsid w:val="008260F8"/>
    <w:rsid w:val="00826200"/>
    <w:rsid w:val="00826A70"/>
    <w:rsid w:val="00826CFF"/>
    <w:rsid w:val="008276FE"/>
    <w:rsid w:val="008300D7"/>
    <w:rsid w:val="00830329"/>
    <w:rsid w:val="00830B08"/>
    <w:rsid w:val="00830C5D"/>
    <w:rsid w:val="00830F39"/>
    <w:rsid w:val="0083113E"/>
    <w:rsid w:val="008314DB"/>
    <w:rsid w:val="00831510"/>
    <w:rsid w:val="008316B6"/>
    <w:rsid w:val="008320F6"/>
    <w:rsid w:val="0083256C"/>
    <w:rsid w:val="0083267C"/>
    <w:rsid w:val="00833044"/>
    <w:rsid w:val="008330D7"/>
    <w:rsid w:val="00833715"/>
    <w:rsid w:val="00833B13"/>
    <w:rsid w:val="0083409B"/>
    <w:rsid w:val="00834205"/>
    <w:rsid w:val="008342BD"/>
    <w:rsid w:val="00834623"/>
    <w:rsid w:val="008346CA"/>
    <w:rsid w:val="008346FB"/>
    <w:rsid w:val="0083470F"/>
    <w:rsid w:val="008347BE"/>
    <w:rsid w:val="0083551D"/>
    <w:rsid w:val="00835CC5"/>
    <w:rsid w:val="00835DED"/>
    <w:rsid w:val="00836766"/>
    <w:rsid w:val="008368A0"/>
    <w:rsid w:val="00836A7A"/>
    <w:rsid w:val="00836ACB"/>
    <w:rsid w:val="00837E26"/>
    <w:rsid w:val="0084005C"/>
    <w:rsid w:val="00840117"/>
    <w:rsid w:val="0084050C"/>
    <w:rsid w:val="00840CB2"/>
    <w:rsid w:val="008413C2"/>
    <w:rsid w:val="00841583"/>
    <w:rsid w:val="008423E2"/>
    <w:rsid w:val="00842687"/>
    <w:rsid w:val="0084277A"/>
    <w:rsid w:val="00843B3C"/>
    <w:rsid w:val="00844515"/>
    <w:rsid w:val="008474E7"/>
    <w:rsid w:val="008475E8"/>
    <w:rsid w:val="00847731"/>
    <w:rsid w:val="00847A7A"/>
    <w:rsid w:val="00847E83"/>
    <w:rsid w:val="00850022"/>
    <w:rsid w:val="008506C4"/>
    <w:rsid w:val="008506FD"/>
    <w:rsid w:val="00850ACD"/>
    <w:rsid w:val="00850D94"/>
    <w:rsid w:val="00850FD1"/>
    <w:rsid w:val="008510BA"/>
    <w:rsid w:val="00851360"/>
    <w:rsid w:val="008516E1"/>
    <w:rsid w:val="008516FA"/>
    <w:rsid w:val="0085176D"/>
    <w:rsid w:val="0085183B"/>
    <w:rsid w:val="00851BC7"/>
    <w:rsid w:val="0085202C"/>
    <w:rsid w:val="008523E4"/>
    <w:rsid w:val="00852496"/>
    <w:rsid w:val="00852607"/>
    <w:rsid w:val="008528CF"/>
    <w:rsid w:val="00852D47"/>
    <w:rsid w:val="00853165"/>
    <w:rsid w:val="00853416"/>
    <w:rsid w:val="0085356B"/>
    <w:rsid w:val="00853866"/>
    <w:rsid w:val="00853AAD"/>
    <w:rsid w:val="00853CDF"/>
    <w:rsid w:val="00854238"/>
    <w:rsid w:val="00854638"/>
    <w:rsid w:val="00854809"/>
    <w:rsid w:val="00854CA0"/>
    <w:rsid w:val="00855179"/>
    <w:rsid w:val="008556AA"/>
    <w:rsid w:val="00855A92"/>
    <w:rsid w:val="00855ABF"/>
    <w:rsid w:val="00855ADB"/>
    <w:rsid w:val="0085605D"/>
    <w:rsid w:val="008562E8"/>
    <w:rsid w:val="00856379"/>
    <w:rsid w:val="00856419"/>
    <w:rsid w:val="00856456"/>
    <w:rsid w:val="00856EC0"/>
    <w:rsid w:val="00857026"/>
    <w:rsid w:val="008570AE"/>
    <w:rsid w:val="00857B42"/>
    <w:rsid w:val="008604FD"/>
    <w:rsid w:val="00860562"/>
    <w:rsid w:val="00860609"/>
    <w:rsid w:val="008610ED"/>
    <w:rsid w:val="008616BF"/>
    <w:rsid w:val="00861783"/>
    <w:rsid w:val="008621B7"/>
    <w:rsid w:val="00862F15"/>
    <w:rsid w:val="00862F5A"/>
    <w:rsid w:val="0086304B"/>
    <w:rsid w:val="008632D6"/>
    <w:rsid w:val="00863771"/>
    <w:rsid w:val="0086455D"/>
    <w:rsid w:val="008649DC"/>
    <w:rsid w:val="00864B2E"/>
    <w:rsid w:val="00864E71"/>
    <w:rsid w:val="008651DC"/>
    <w:rsid w:val="008655FA"/>
    <w:rsid w:val="0086593A"/>
    <w:rsid w:val="008659C2"/>
    <w:rsid w:val="00865AF2"/>
    <w:rsid w:val="008665B0"/>
    <w:rsid w:val="008666D6"/>
    <w:rsid w:val="008669C4"/>
    <w:rsid w:val="0087030D"/>
    <w:rsid w:val="0087035C"/>
    <w:rsid w:val="008704CF"/>
    <w:rsid w:val="00870613"/>
    <w:rsid w:val="0087086D"/>
    <w:rsid w:val="00870C43"/>
    <w:rsid w:val="00870D58"/>
    <w:rsid w:val="00870DC8"/>
    <w:rsid w:val="00871570"/>
    <w:rsid w:val="00871B24"/>
    <w:rsid w:val="00871D8B"/>
    <w:rsid w:val="00872134"/>
    <w:rsid w:val="0087241E"/>
    <w:rsid w:val="00872B29"/>
    <w:rsid w:val="00872F7D"/>
    <w:rsid w:val="008732B9"/>
    <w:rsid w:val="00873650"/>
    <w:rsid w:val="008737B1"/>
    <w:rsid w:val="00874647"/>
    <w:rsid w:val="008747A6"/>
    <w:rsid w:val="008748BA"/>
    <w:rsid w:val="00874C68"/>
    <w:rsid w:val="008753AF"/>
    <w:rsid w:val="00875FAC"/>
    <w:rsid w:val="00876FDD"/>
    <w:rsid w:val="00877425"/>
    <w:rsid w:val="008774D2"/>
    <w:rsid w:val="008775CF"/>
    <w:rsid w:val="0087762E"/>
    <w:rsid w:val="00877DA4"/>
    <w:rsid w:val="008805E2"/>
    <w:rsid w:val="0088079A"/>
    <w:rsid w:val="008808C4"/>
    <w:rsid w:val="00880E42"/>
    <w:rsid w:val="00881011"/>
    <w:rsid w:val="00881E21"/>
    <w:rsid w:val="00882FEE"/>
    <w:rsid w:val="008830B7"/>
    <w:rsid w:val="0088329C"/>
    <w:rsid w:val="008838EC"/>
    <w:rsid w:val="00883A61"/>
    <w:rsid w:val="00883A97"/>
    <w:rsid w:val="00884F45"/>
    <w:rsid w:val="008851FE"/>
    <w:rsid w:val="00885235"/>
    <w:rsid w:val="00885521"/>
    <w:rsid w:val="00885E60"/>
    <w:rsid w:val="00886724"/>
    <w:rsid w:val="0088679D"/>
    <w:rsid w:val="00890077"/>
    <w:rsid w:val="00890246"/>
    <w:rsid w:val="0089043E"/>
    <w:rsid w:val="008909FE"/>
    <w:rsid w:val="00890B6C"/>
    <w:rsid w:val="008914EA"/>
    <w:rsid w:val="00891819"/>
    <w:rsid w:val="00891F52"/>
    <w:rsid w:val="00892112"/>
    <w:rsid w:val="0089232F"/>
    <w:rsid w:val="00892E4F"/>
    <w:rsid w:val="00893789"/>
    <w:rsid w:val="00893DEC"/>
    <w:rsid w:val="0089444F"/>
    <w:rsid w:val="00894530"/>
    <w:rsid w:val="008945F7"/>
    <w:rsid w:val="00894730"/>
    <w:rsid w:val="0089483A"/>
    <w:rsid w:val="00894ECC"/>
    <w:rsid w:val="00895EC3"/>
    <w:rsid w:val="0089606D"/>
    <w:rsid w:val="00896158"/>
    <w:rsid w:val="008969A0"/>
    <w:rsid w:val="00896F8E"/>
    <w:rsid w:val="00897270"/>
    <w:rsid w:val="008A01C5"/>
    <w:rsid w:val="008A0943"/>
    <w:rsid w:val="008A0CBB"/>
    <w:rsid w:val="008A1009"/>
    <w:rsid w:val="008A121F"/>
    <w:rsid w:val="008A2046"/>
    <w:rsid w:val="008A208D"/>
    <w:rsid w:val="008A2988"/>
    <w:rsid w:val="008A3630"/>
    <w:rsid w:val="008A3EBC"/>
    <w:rsid w:val="008A4331"/>
    <w:rsid w:val="008A4CE0"/>
    <w:rsid w:val="008A500D"/>
    <w:rsid w:val="008A5154"/>
    <w:rsid w:val="008A57FD"/>
    <w:rsid w:val="008A60E9"/>
    <w:rsid w:val="008A61F7"/>
    <w:rsid w:val="008A6942"/>
    <w:rsid w:val="008A7E61"/>
    <w:rsid w:val="008B0505"/>
    <w:rsid w:val="008B0674"/>
    <w:rsid w:val="008B080F"/>
    <w:rsid w:val="008B086D"/>
    <w:rsid w:val="008B0A44"/>
    <w:rsid w:val="008B1D56"/>
    <w:rsid w:val="008B1E3A"/>
    <w:rsid w:val="008B256D"/>
    <w:rsid w:val="008B3160"/>
    <w:rsid w:val="008B3EDF"/>
    <w:rsid w:val="008B44BE"/>
    <w:rsid w:val="008B4C9E"/>
    <w:rsid w:val="008B520A"/>
    <w:rsid w:val="008B5C79"/>
    <w:rsid w:val="008B5F03"/>
    <w:rsid w:val="008B663C"/>
    <w:rsid w:val="008B70AD"/>
    <w:rsid w:val="008B7E11"/>
    <w:rsid w:val="008C081A"/>
    <w:rsid w:val="008C1754"/>
    <w:rsid w:val="008C1C6D"/>
    <w:rsid w:val="008C2228"/>
    <w:rsid w:val="008C3374"/>
    <w:rsid w:val="008C33F9"/>
    <w:rsid w:val="008C34C7"/>
    <w:rsid w:val="008C356C"/>
    <w:rsid w:val="008C3955"/>
    <w:rsid w:val="008C4075"/>
    <w:rsid w:val="008C4311"/>
    <w:rsid w:val="008C512B"/>
    <w:rsid w:val="008C612D"/>
    <w:rsid w:val="008C6494"/>
    <w:rsid w:val="008C6548"/>
    <w:rsid w:val="008C6E73"/>
    <w:rsid w:val="008C71F2"/>
    <w:rsid w:val="008C7421"/>
    <w:rsid w:val="008C74C4"/>
    <w:rsid w:val="008C7A53"/>
    <w:rsid w:val="008D0237"/>
    <w:rsid w:val="008D0429"/>
    <w:rsid w:val="008D0966"/>
    <w:rsid w:val="008D0BC6"/>
    <w:rsid w:val="008D1AD8"/>
    <w:rsid w:val="008D1B24"/>
    <w:rsid w:val="008D3AFE"/>
    <w:rsid w:val="008D3D07"/>
    <w:rsid w:val="008D3FA6"/>
    <w:rsid w:val="008D4BAF"/>
    <w:rsid w:val="008D4E5D"/>
    <w:rsid w:val="008D534C"/>
    <w:rsid w:val="008D5706"/>
    <w:rsid w:val="008D6066"/>
    <w:rsid w:val="008D6070"/>
    <w:rsid w:val="008D66D6"/>
    <w:rsid w:val="008D67AA"/>
    <w:rsid w:val="008D68CB"/>
    <w:rsid w:val="008D7134"/>
    <w:rsid w:val="008D754F"/>
    <w:rsid w:val="008D7623"/>
    <w:rsid w:val="008D7B6B"/>
    <w:rsid w:val="008E104F"/>
    <w:rsid w:val="008E180A"/>
    <w:rsid w:val="008E19A6"/>
    <w:rsid w:val="008E1D0B"/>
    <w:rsid w:val="008E1D12"/>
    <w:rsid w:val="008E2C2B"/>
    <w:rsid w:val="008E373C"/>
    <w:rsid w:val="008E3D2A"/>
    <w:rsid w:val="008E3DA0"/>
    <w:rsid w:val="008E48E5"/>
    <w:rsid w:val="008E58B7"/>
    <w:rsid w:val="008E5AAE"/>
    <w:rsid w:val="008E62CA"/>
    <w:rsid w:val="008E6C4D"/>
    <w:rsid w:val="008E731C"/>
    <w:rsid w:val="008E7461"/>
    <w:rsid w:val="008E7CF4"/>
    <w:rsid w:val="008F01DA"/>
    <w:rsid w:val="008F075D"/>
    <w:rsid w:val="008F0C85"/>
    <w:rsid w:val="008F154C"/>
    <w:rsid w:val="008F1C0A"/>
    <w:rsid w:val="008F203F"/>
    <w:rsid w:val="008F2B4F"/>
    <w:rsid w:val="008F35E9"/>
    <w:rsid w:val="008F3846"/>
    <w:rsid w:val="008F45CC"/>
    <w:rsid w:val="008F4622"/>
    <w:rsid w:val="008F47C1"/>
    <w:rsid w:val="008F4DF3"/>
    <w:rsid w:val="008F4E10"/>
    <w:rsid w:val="008F5605"/>
    <w:rsid w:val="008F5F7A"/>
    <w:rsid w:val="008F60A6"/>
    <w:rsid w:val="008F69C8"/>
    <w:rsid w:val="008F6BCE"/>
    <w:rsid w:val="008F6FF5"/>
    <w:rsid w:val="008F7221"/>
    <w:rsid w:val="008F7522"/>
    <w:rsid w:val="008F759F"/>
    <w:rsid w:val="008F77B2"/>
    <w:rsid w:val="009001E0"/>
    <w:rsid w:val="009009C8"/>
    <w:rsid w:val="00900ACB"/>
    <w:rsid w:val="00900C16"/>
    <w:rsid w:val="00900F4A"/>
    <w:rsid w:val="00901287"/>
    <w:rsid w:val="00901966"/>
    <w:rsid w:val="0090197E"/>
    <w:rsid w:val="00901F1B"/>
    <w:rsid w:val="00901F7E"/>
    <w:rsid w:val="00902391"/>
    <w:rsid w:val="009028B8"/>
    <w:rsid w:val="00902C9F"/>
    <w:rsid w:val="00903B5A"/>
    <w:rsid w:val="00903F2C"/>
    <w:rsid w:val="0090422F"/>
    <w:rsid w:val="00904AE9"/>
    <w:rsid w:val="00904E47"/>
    <w:rsid w:val="00905027"/>
    <w:rsid w:val="00905818"/>
    <w:rsid w:val="00906C74"/>
    <w:rsid w:val="00910324"/>
    <w:rsid w:val="00910E8F"/>
    <w:rsid w:val="00910EE0"/>
    <w:rsid w:val="00911024"/>
    <w:rsid w:val="0091164B"/>
    <w:rsid w:val="00911696"/>
    <w:rsid w:val="009118F9"/>
    <w:rsid w:val="00911A4B"/>
    <w:rsid w:val="00911A8E"/>
    <w:rsid w:val="00911F51"/>
    <w:rsid w:val="0091219C"/>
    <w:rsid w:val="00912474"/>
    <w:rsid w:val="00912C8A"/>
    <w:rsid w:val="00912CF2"/>
    <w:rsid w:val="00912E96"/>
    <w:rsid w:val="0091301D"/>
    <w:rsid w:val="009139E5"/>
    <w:rsid w:val="00914137"/>
    <w:rsid w:val="00914233"/>
    <w:rsid w:val="0091502F"/>
    <w:rsid w:val="009152F3"/>
    <w:rsid w:val="00915640"/>
    <w:rsid w:val="009157B0"/>
    <w:rsid w:val="009157B9"/>
    <w:rsid w:val="009157C8"/>
    <w:rsid w:val="0091589A"/>
    <w:rsid w:val="00915E19"/>
    <w:rsid w:val="009160F7"/>
    <w:rsid w:val="009162BD"/>
    <w:rsid w:val="00916303"/>
    <w:rsid w:val="009169E6"/>
    <w:rsid w:val="00916EF5"/>
    <w:rsid w:val="009174EF"/>
    <w:rsid w:val="009176EB"/>
    <w:rsid w:val="00917720"/>
    <w:rsid w:val="00917C9C"/>
    <w:rsid w:val="0092027E"/>
    <w:rsid w:val="009208E4"/>
    <w:rsid w:val="009210CB"/>
    <w:rsid w:val="009216E0"/>
    <w:rsid w:val="00921D03"/>
    <w:rsid w:val="00921D57"/>
    <w:rsid w:val="009220FB"/>
    <w:rsid w:val="00922571"/>
    <w:rsid w:val="00922D8E"/>
    <w:rsid w:val="00922DC5"/>
    <w:rsid w:val="00923853"/>
    <w:rsid w:val="0092437F"/>
    <w:rsid w:val="00924644"/>
    <w:rsid w:val="00925158"/>
    <w:rsid w:val="0092564D"/>
    <w:rsid w:val="009260E3"/>
    <w:rsid w:val="00926127"/>
    <w:rsid w:val="0092652F"/>
    <w:rsid w:val="009265EF"/>
    <w:rsid w:val="00926E4F"/>
    <w:rsid w:val="009271FF"/>
    <w:rsid w:val="009303F8"/>
    <w:rsid w:val="00930E4A"/>
    <w:rsid w:val="00931217"/>
    <w:rsid w:val="0093189A"/>
    <w:rsid w:val="0093219F"/>
    <w:rsid w:val="00932389"/>
    <w:rsid w:val="009329E5"/>
    <w:rsid w:val="00932ADB"/>
    <w:rsid w:val="00932FED"/>
    <w:rsid w:val="00933579"/>
    <w:rsid w:val="0093416A"/>
    <w:rsid w:val="009348E2"/>
    <w:rsid w:val="00934ABF"/>
    <w:rsid w:val="00934D24"/>
    <w:rsid w:val="00934EEF"/>
    <w:rsid w:val="0093557C"/>
    <w:rsid w:val="00935A4C"/>
    <w:rsid w:val="00935AC4"/>
    <w:rsid w:val="009369DC"/>
    <w:rsid w:val="00936D25"/>
    <w:rsid w:val="009374E4"/>
    <w:rsid w:val="009377EA"/>
    <w:rsid w:val="009379F2"/>
    <w:rsid w:val="00937AF5"/>
    <w:rsid w:val="00937F8D"/>
    <w:rsid w:val="00940358"/>
    <w:rsid w:val="0094087A"/>
    <w:rsid w:val="00941679"/>
    <w:rsid w:val="0094183E"/>
    <w:rsid w:val="00941EF2"/>
    <w:rsid w:val="00942522"/>
    <w:rsid w:val="0094268B"/>
    <w:rsid w:val="009435F0"/>
    <w:rsid w:val="009440D7"/>
    <w:rsid w:val="00944436"/>
    <w:rsid w:val="009449FB"/>
    <w:rsid w:val="00944EE0"/>
    <w:rsid w:val="0094509C"/>
    <w:rsid w:val="0094547D"/>
    <w:rsid w:val="0094548A"/>
    <w:rsid w:val="00945B82"/>
    <w:rsid w:val="00945C4B"/>
    <w:rsid w:val="00945D69"/>
    <w:rsid w:val="00945F03"/>
    <w:rsid w:val="00946385"/>
    <w:rsid w:val="00946890"/>
    <w:rsid w:val="00946938"/>
    <w:rsid w:val="00946E53"/>
    <w:rsid w:val="00947554"/>
    <w:rsid w:val="009478A9"/>
    <w:rsid w:val="009500D0"/>
    <w:rsid w:val="0095019B"/>
    <w:rsid w:val="009502B0"/>
    <w:rsid w:val="0095046F"/>
    <w:rsid w:val="00950AE9"/>
    <w:rsid w:val="00950D0C"/>
    <w:rsid w:val="0095119A"/>
    <w:rsid w:val="009515AD"/>
    <w:rsid w:val="00951F32"/>
    <w:rsid w:val="0095298E"/>
    <w:rsid w:val="009529E3"/>
    <w:rsid w:val="00952AA9"/>
    <w:rsid w:val="00952C2A"/>
    <w:rsid w:val="00952CA7"/>
    <w:rsid w:val="00952D0D"/>
    <w:rsid w:val="00952F4C"/>
    <w:rsid w:val="009538D3"/>
    <w:rsid w:val="00954040"/>
    <w:rsid w:val="009549EC"/>
    <w:rsid w:val="00954AA2"/>
    <w:rsid w:val="00954AA6"/>
    <w:rsid w:val="00954C51"/>
    <w:rsid w:val="00955292"/>
    <w:rsid w:val="00955593"/>
    <w:rsid w:val="00955924"/>
    <w:rsid w:val="00955D2A"/>
    <w:rsid w:val="009561F9"/>
    <w:rsid w:val="009563F5"/>
    <w:rsid w:val="00956512"/>
    <w:rsid w:val="00956886"/>
    <w:rsid w:val="009568D2"/>
    <w:rsid w:val="009569DA"/>
    <w:rsid w:val="009571D4"/>
    <w:rsid w:val="00957B83"/>
    <w:rsid w:val="00957E9A"/>
    <w:rsid w:val="00960A38"/>
    <w:rsid w:val="00960AF2"/>
    <w:rsid w:val="0096169D"/>
    <w:rsid w:val="00961A9F"/>
    <w:rsid w:val="00961C6B"/>
    <w:rsid w:val="009622E0"/>
    <w:rsid w:val="00962F59"/>
    <w:rsid w:val="009631CF"/>
    <w:rsid w:val="009631ED"/>
    <w:rsid w:val="009636BB"/>
    <w:rsid w:val="00964788"/>
    <w:rsid w:val="00964D52"/>
    <w:rsid w:val="009656B5"/>
    <w:rsid w:val="009657B6"/>
    <w:rsid w:val="009669EB"/>
    <w:rsid w:val="00966D4E"/>
    <w:rsid w:val="0096789D"/>
    <w:rsid w:val="00967A25"/>
    <w:rsid w:val="00967E1B"/>
    <w:rsid w:val="00967EE9"/>
    <w:rsid w:val="0097054B"/>
    <w:rsid w:val="00970A16"/>
    <w:rsid w:val="0097138A"/>
    <w:rsid w:val="0097139A"/>
    <w:rsid w:val="009717C6"/>
    <w:rsid w:val="00971956"/>
    <w:rsid w:val="009720B6"/>
    <w:rsid w:val="009725F6"/>
    <w:rsid w:val="009727FF"/>
    <w:rsid w:val="0097300F"/>
    <w:rsid w:val="00973A8B"/>
    <w:rsid w:val="00973BB8"/>
    <w:rsid w:val="00973BB9"/>
    <w:rsid w:val="00973C0F"/>
    <w:rsid w:val="009743D6"/>
    <w:rsid w:val="0097440E"/>
    <w:rsid w:val="0097484D"/>
    <w:rsid w:val="00976967"/>
    <w:rsid w:val="00977841"/>
    <w:rsid w:val="009800BE"/>
    <w:rsid w:val="009806E2"/>
    <w:rsid w:val="00980709"/>
    <w:rsid w:val="00980746"/>
    <w:rsid w:val="00980E1E"/>
    <w:rsid w:val="00980FD8"/>
    <w:rsid w:val="009813E5"/>
    <w:rsid w:val="009815AE"/>
    <w:rsid w:val="009816A5"/>
    <w:rsid w:val="00981E33"/>
    <w:rsid w:val="009822F0"/>
    <w:rsid w:val="00982C56"/>
    <w:rsid w:val="00982FA2"/>
    <w:rsid w:val="00983284"/>
    <w:rsid w:val="0098358F"/>
    <w:rsid w:val="009842BC"/>
    <w:rsid w:val="009843CC"/>
    <w:rsid w:val="0098454D"/>
    <w:rsid w:val="00984E4A"/>
    <w:rsid w:val="00984E74"/>
    <w:rsid w:val="009856A7"/>
    <w:rsid w:val="00985BB2"/>
    <w:rsid w:val="0098730C"/>
    <w:rsid w:val="00987471"/>
    <w:rsid w:val="009879CA"/>
    <w:rsid w:val="00987B8B"/>
    <w:rsid w:val="009902A6"/>
    <w:rsid w:val="00990B68"/>
    <w:rsid w:val="00991B46"/>
    <w:rsid w:val="00991F12"/>
    <w:rsid w:val="00992128"/>
    <w:rsid w:val="0099272F"/>
    <w:rsid w:val="009929D2"/>
    <w:rsid w:val="00992E9D"/>
    <w:rsid w:val="00993429"/>
    <w:rsid w:val="00993792"/>
    <w:rsid w:val="00994277"/>
    <w:rsid w:val="00994525"/>
    <w:rsid w:val="00994881"/>
    <w:rsid w:val="00996382"/>
    <w:rsid w:val="0099690D"/>
    <w:rsid w:val="009969E9"/>
    <w:rsid w:val="00996BA3"/>
    <w:rsid w:val="00996DAE"/>
    <w:rsid w:val="00996FAA"/>
    <w:rsid w:val="0099793A"/>
    <w:rsid w:val="009A0A7D"/>
    <w:rsid w:val="009A1151"/>
    <w:rsid w:val="009A1644"/>
    <w:rsid w:val="009A18B1"/>
    <w:rsid w:val="009A1E0C"/>
    <w:rsid w:val="009A24B8"/>
    <w:rsid w:val="009A2DF4"/>
    <w:rsid w:val="009A3404"/>
    <w:rsid w:val="009A36ED"/>
    <w:rsid w:val="009A3998"/>
    <w:rsid w:val="009A3D59"/>
    <w:rsid w:val="009A42C9"/>
    <w:rsid w:val="009A4820"/>
    <w:rsid w:val="009A4DDA"/>
    <w:rsid w:val="009A519C"/>
    <w:rsid w:val="009A6061"/>
    <w:rsid w:val="009A656C"/>
    <w:rsid w:val="009A6725"/>
    <w:rsid w:val="009A67BC"/>
    <w:rsid w:val="009A6B18"/>
    <w:rsid w:val="009A7405"/>
    <w:rsid w:val="009A77BE"/>
    <w:rsid w:val="009A7959"/>
    <w:rsid w:val="009A795B"/>
    <w:rsid w:val="009B0FA8"/>
    <w:rsid w:val="009B1304"/>
    <w:rsid w:val="009B157E"/>
    <w:rsid w:val="009B15FA"/>
    <w:rsid w:val="009B1690"/>
    <w:rsid w:val="009B1D7A"/>
    <w:rsid w:val="009B1E7C"/>
    <w:rsid w:val="009B2475"/>
    <w:rsid w:val="009B38FA"/>
    <w:rsid w:val="009B3DB5"/>
    <w:rsid w:val="009B3E43"/>
    <w:rsid w:val="009B402A"/>
    <w:rsid w:val="009B4B78"/>
    <w:rsid w:val="009B56B4"/>
    <w:rsid w:val="009B5870"/>
    <w:rsid w:val="009B5B19"/>
    <w:rsid w:val="009B67E0"/>
    <w:rsid w:val="009B6883"/>
    <w:rsid w:val="009B6B1B"/>
    <w:rsid w:val="009B7331"/>
    <w:rsid w:val="009B76FF"/>
    <w:rsid w:val="009B7C89"/>
    <w:rsid w:val="009B7D72"/>
    <w:rsid w:val="009B7DF8"/>
    <w:rsid w:val="009C0721"/>
    <w:rsid w:val="009C0764"/>
    <w:rsid w:val="009C08EC"/>
    <w:rsid w:val="009C1763"/>
    <w:rsid w:val="009C1C9F"/>
    <w:rsid w:val="009C20B9"/>
    <w:rsid w:val="009C21CB"/>
    <w:rsid w:val="009C22A5"/>
    <w:rsid w:val="009C27D7"/>
    <w:rsid w:val="009C27F2"/>
    <w:rsid w:val="009C3088"/>
    <w:rsid w:val="009C3879"/>
    <w:rsid w:val="009C3D04"/>
    <w:rsid w:val="009C3F48"/>
    <w:rsid w:val="009C453B"/>
    <w:rsid w:val="009C4A05"/>
    <w:rsid w:val="009C4B3D"/>
    <w:rsid w:val="009C50F5"/>
    <w:rsid w:val="009C5BE4"/>
    <w:rsid w:val="009C6290"/>
    <w:rsid w:val="009C65A0"/>
    <w:rsid w:val="009C6C86"/>
    <w:rsid w:val="009C6E4B"/>
    <w:rsid w:val="009C79F8"/>
    <w:rsid w:val="009D00E1"/>
    <w:rsid w:val="009D0335"/>
    <w:rsid w:val="009D09A4"/>
    <w:rsid w:val="009D09D7"/>
    <w:rsid w:val="009D1495"/>
    <w:rsid w:val="009D184E"/>
    <w:rsid w:val="009D2694"/>
    <w:rsid w:val="009D2976"/>
    <w:rsid w:val="009D2A90"/>
    <w:rsid w:val="009D2BEC"/>
    <w:rsid w:val="009D2F2F"/>
    <w:rsid w:val="009D305E"/>
    <w:rsid w:val="009D3229"/>
    <w:rsid w:val="009D35E2"/>
    <w:rsid w:val="009D46D4"/>
    <w:rsid w:val="009D4AFC"/>
    <w:rsid w:val="009D5BD8"/>
    <w:rsid w:val="009D616D"/>
    <w:rsid w:val="009D6745"/>
    <w:rsid w:val="009D6910"/>
    <w:rsid w:val="009D703E"/>
    <w:rsid w:val="009D73AF"/>
    <w:rsid w:val="009D740B"/>
    <w:rsid w:val="009D74F5"/>
    <w:rsid w:val="009D7B61"/>
    <w:rsid w:val="009E0185"/>
    <w:rsid w:val="009E0DB2"/>
    <w:rsid w:val="009E11AC"/>
    <w:rsid w:val="009E16F1"/>
    <w:rsid w:val="009E1ED9"/>
    <w:rsid w:val="009E21CA"/>
    <w:rsid w:val="009E2777"/>
    <w:rsid w:val="009E2AA0"/>
    <w:rsid w:val="009E2CD2"/>
    <w:rsid w:val="009E3015"/>
    <w:rsid w:val="009E32DD"/>
    <w:rsid w:val="009E333C"/>
    <w:rsid w:val="009E3996"/>
    <w:rsid w:val="009E3E8C"/>
    <w:rsid w:val="009E3E9A"/>
    <w:rsid w:val="009E43ED"/>
    <w:rsid w:val="009E4627"/>
    <w:rsid w:val="009E46C0"/>
    <w:rsid w:val="009E4C22"/>
    <w:rsid w:val="009E4EBC"/>
    <w:rsid w:val="009E51AB"/>
    <w:rsid w:val="009E5B48"/>
    <w:rsid w:val="009E6247"/>
    <w:rsid w:val="009E7739"/>
    <w:rsid w:val="009E7747"/>
    <w:rsid w:val="009E7F07"/>
    <w:rsid w:val="009F0200"/>
    <w:rsid w:val="009F04A7"/>
    <w:rsid w:val="009F0542"/>
    <w:rsid w:val="009F0ACB"/>
    <w:rsid w:val="009F0BF0"/>
    <w:rsid w:val="009F113E"/>
    <w:rsid w:val="009F14CF"/>
    <w:rsid w:val="009F162C"/>
    <w:rsid w:val="009F187E"/>
    <w:rsid w:val="009F23CD"/>
    <w:rsid w:val="009F2610"/>
    <w:rsid w:val="009F2DA0"/>
    <w:rsid w:val="009F35D6"/>
    <w:rsid w:val="009F39CB"/>
    <w:rsid w:val="009F43BB"/>
    <w:rsid w:val="009F457B"/>
    <w:rsid w:val="009F485D"/>
    <w:rsid w:val="009F521D"/>
    <w:rsid w:val="009F5FFC"/>
    <w:rsid w:val="009F6293"/>
    <w:rsid w:val="009F6821"/>
    <w:rsid w:val="009F6DC1"/>
    <w:rsid w:val="009F6F5E"/>
    <w:rsid w:val="009F7014"/>
    <w:rsid w:val="00A006B6"/>
    <w:rsid w:val="00A01EA1"/>
    <w:rsid w:val="00A01EF5"/>
    <w:rsid w:val="00A01FDA"/>
    <w:rsid w:val="00A02744"/>
    <w:rsid w:val="00A0275A"/>
    <w:rsid w:val="00A027AD"/>
    <w:rsid w:val="00A02B8A"/>
    <w:rsid w:val="00A02CEE"/>
    <w:rsid w:val="00A02CEF"/>
    <w:rsid w:val="00A02EDA"/>
    <w:rsid w:val="00A0332C"/>
    <w:rsid w:val="00A03883"/>
    <w:rsid w:val="00A03BB9"/>
    <w:rsid w:val="00A03E26"/>
    <w:rsid w:val="00A04486"/>
    <w:rsid w:val="00A04B74"/>
    <w:rsid w:val="00A05684"/>
    <w:rsid w:val="00A05D17"/>
    <w:rsid w:val="00A0682E"/>
    <w:rsid w:val="00A079F4"/>
    <w:rsid w:val="00A10304"/>
    <w:rsid w:val="00A10925"/>
    <w:rsid w:val="00A112C2"/>
    <w:rsid w:val="00A11471"/>
    <w:rsid w:val="00A1164D"/>
    <w:rsid w:val="00A1185F"/>
    <w:rsid w:val="00A122FE"/>
    <w:rsid w:val="00A12BD7"/>
    <w:rsid w:val="00A13087"/>
    <w:rsid w:val="00A132C9"/>
    <w:rsid w:val="00A1330A"/>
    <w:rsid w:val="00A1387F"/>
    <w:rsid w:val="00A13A9C"/>
    <w:rsid w:val="00A14057"/>
    <w:rsid w:val="00A142FE"/>
    <w:rsid w:val="00A14C9A"/>
    <w:rsid w:val="00A15E4F"/>
    <w:rsid w:val="00A16C26"/>
    <w:rsid w:val="00A176D1"/>
    <w:rsid w:val="00A17BF3"/>
    <w:rsid w:val="00A17EE9"/>
    <w:rsid w:val="00A201CC"/>
    <w:rsid w:val="00A202F1"/>
    <w:rsid w:val="00A20501"/>
    <w:rsid w:val="00A20986"/>
    <w:rsid w:val="00A20BBC"/>
    <w:rsid w:val="00A20BC4"/>
    <w:rsid w:val="00A20BD7"/>
    <w:rsid w:val="00A211C9"/>
    <w:rsid w:val="00A21CC2"/>
    <w:rsid w:val="00A22163"/>
    <w:rsid w:val="00A22241"/>
    <w:rsid w:val="00A225D1"/>
    <w:rsid w:val="00A228E6"/>
    <w:rsid w:val="00A23AF5"/>
    <w:rsid w:val="00A23D06"/>
    <w:rsid w:val="00A24090"/>
    <w:rsid w:val="00A244B3"/>
    <w:rsid w:val="00A24B33"/>
    <w:rsid w:val="00A24E17"/>
    <w:rsid w:val="00A24E7D"/>
    <w:rsid w:val="00A253B5"/>
    <w:rsid w:val="00A2552E"/>
    <w:rsid w:val="00A25BB7"/>
    <w:rsid w:val="00A26243"/>
    <w:rsid w:val="00A26562"/>
    <w:rsid w:val="00A26ADA"/>
    <w:rsid w:val="00A26C50"/>
    <w:rsid w:val="00A26FC0"/>
    <w:rsid w:val="00A30934"/>
    <w:rsid w:val="00A30B22"/>
    <w:rsid w:val="00A30EE0"/>
    <w:rsid w:val="00A31071"/>
    <w:rsid w:val="00A310A6"/>
    <w:rsid w:val="00A31710"/>
    <w:rsid w:val="00A32070"/>
    <w:rsid w:val="00A32152"/>
    <w:rsid w:val="00A322C1"/>
    <w:rsid w:val="00A3245B"/>
    <w:rsid w:val="00A330DA"/>
    <w:rsid w:val="00A3319A"/>
    <w:rsid w:val="00A332FC"/>
    <w:rsid w:val="00A3359B"/>
    <w:rsid w:val="00A33D33"/>
    <w:rsid w:val="00A341B8"/>
    <w:rsid w:val="00A350FB"/>
    <w:rsid w:val="00A354C4"/>
    <w:rsid w:val="00A35ED3"/>
    <w:rsid w:val="00A36180"/>
    <w:rsid w:val="00A364D8"/>
    <w:rsid w:val="00A36520"/>
    <w:rsid w:val="00A367B2"/>
    <w:rsid w:val="00A36A46"/>
    <w:rsid w:val="00A36F12"/>
    <w:rsid w:val="00A36FAD"/>
    <w:rsid w:val="00A370FF"/>
    <w:rsid w:val="00A37E66"/>
    <w:rsid w:val="00A4046A"/>
    <w:rsid w:val="00A407A7"/>
    <w:rsid w:val="00A41012"/>
    <w:rsid w:val="00A412CF"/>
    <w:rsid w:val="00A4179B"/>
    <w:rsid w:val="00A41A61"/>
    <w:rsid w:val="00A42F45"/>
    <w:rsid w:val="00A42FD1"/>
    <w:rsid w:val="00A438BB"/>
    <w:rsid w:val="00A43A2F"/>
    <w:rsid w:val="00A44854"/>
    <w:rsid w:val="00A44ADB"/>
    <w:rsid w:val="00A44B11"/>
    <w:rsid w:val="00A44BAB"/>
    <w:rsid w:val="00A4530D"/>
    <w:rsid w:val="00A455D7"/>
    <w:rsid w:val="00A4579C"/>
    <w:rsid w:val="00A457DB"/>
    <w:rsid w:val="00A45933"/>
    <w:rsid w:val="00A45DDA"/>
    <w:rsid w:val="00A4629E"/>
    <w:rsid w:val="00A464D8"/>
    <w:rsid w:val="00A46BEB"/>
    <w:rsid w:val="00A47623"/>
    <w:rsid w:val="00A47754"/>
    <w:rsid w:val="00A47A14"/>
    <w:rsid w:val="00A47D01"/>
    <w:rsid w:val="00A47E6F"/>
    <w:rsid w:val="00A50482"/>
    <w:rsid w:val="00A5057B"/>
    <w:rsid w:val="00A507FD"/>
    <w:rsid w:val="00A509E0"/>
    <w:rsid w:val="00A50CCB"/>
    <w:rsid w:val="00A50D69"/>
    <w:rsid w:val="00A51416"/>
    <w:rsid w:val="00A514E5"/>
    <w:rsid w:val="00A51ED7"/>
    <w:rsid w:val="00A51F8D"/>
    <w:rsid w:val="00A51FF5"/>
    <w:rsid w:val="00A52311"/>
    <w:rsid w:val="00A527A8"/>
    <w:rsid w:val="00A5291D"/>
    <w:rsid w:val="00A52952"/>
    <w:rsid w:val="00A53400"/>
    <w:rsid w:val="00A53EAC"/>
    <w:rsid w:val="00A54098"/>
    <w:rsid w:val="00A540B2"/>
    <w:rsid w:val="00A54ACF"/>
    <w:rsid w:val="00A55875"/>
    <w:rsid w:val="00A559CE"/>
    <w:rsid w:val="00A55A65"/>
    <w:rsid w:val="00A55D17"/>
    <w:rsid w:val="00A5601E"/>
    <w:rsid w:val="00A5667D"/>
    <w:rsid w:val="00A56759"/>
    <w:rsid w:val="00A575BA"/>
    <w:rsid w:val="00A60B9C"/>
    <w:rsid w:val="00A610C5"/>
    <w:rsid w:val="00A61AA0"/>
    <w:rsid w:val="00A61FEE"/>
    <w:rsid w:val="00A62874"/>
    <w:rsid w:val="00A62DB4"/>
    <w:rsid w:val="00A6367F"/>
    <w:rsid w:val="00A63684"/>
    <w:rsid w:val="00A63CE4"/>
    <w:rsid w:val="00A6434A"/>
    <w:rsid w:val="00A64DEB"/>
    <w:rsid w:val="00A66F19"/>
    <w:rsid w:val="00A66F86"/>
    <w:rsid w:val="00A6704D"/>
    <w:rsid w:val="00A67698"/>
    <w:rsid w:val="00A6784F"/>
    <w:rsid w:val="00A67C1C"/>
    <w:rsid w:val="00A70E61"/>
    <w:rsid w:val="00A716F8"/>
    <w:rsid w:val="00A71745"/>
    <w:rsid w:val="00A719AA"/>
    <w:rsid w:val="00A72A6D"/>
    <w:rsid w:val="00A73104"/>
    <w:rsid w:val="00A73115"/>
    <w:rsid w:val="00A73889"/>
    <w:rsid w:val="00A73C6E"/>
    <w:rsid w:val="00A7442C"/>
    <w:rsid w:val="00A750F0"/>
    <w:rsid w:val="00A757E1"/>
    <w:rsid w:val="00A75D38"/>
    <w:rsid w:val="00A75ED7"/>
    <w:rsid w:val="00A762E5"/>
    <w:rsid w:val="00A7648C"/>
    <w:rsid w:val="00A7684C"/>
    <w:rsid w:val="00A76E23"/>
    <w:rsid w:val="00A77A35"/>
    <w:rsid w:val="00A77CFC"/>
    <w:rsid w:val="00A801A1"/>
    <w:rsid w:val="00A80FD7"/>
    <w:rsid w:val="00A8153D"/>
    <w:rsid w:val="00A8155C"/>
    <w:rsid w:val="00A8171D"/>
    <w:rsid w:val="00A81B21"/>
    <w:rsid w:val="00A81CD2"/>
    <w:rsid w:val="00A81FAD"/>
    <w:rsid w:val="00A8201A"/>
    <w:rsid w:val="00A82747"/>
    <w:rsid w:val="00A82771"/>
    <w:rsid w:val="00A82B94"/>
    <w:rsid w:val="00A82B97"/>
    <w:rsid w:val="00A82D78"/>
    <w:rsid w:val="00A8300E"/>
    <w:rsid w:val="00A83059"/>
    <w:rsid w:val="00A83150"/>
    <w:rsid w:val="00A833C4"/>
    <w:rsid w:val="00A83AEE"/>
    <w:rsid w:val="00A83AF1"/>
    <w:rsid w:val="00A84292"/>
    <w:rsid w:val="00A842A9"/>
    <w:rsid w:val="00A847B4"/>
    <w:rsid w:val="00A8569C"/>
    <w:rsid w:val="00A85DC5"/>
    <w:rsid w:val="00A8623D"/>
    <w:rsid w:val="00A86489"/>
    <w:rsid w:val="00A864B4"/>
    <w:rsid w:val="00A864E2"/>
    <w:rsid w:val="00A8663D"/>
    <w:rsid w:val="00A869A9"/>
    <w:rsid w:val="00A86A49"/>
    <w:rsid w:val="00A86B40"/>
    <w:rsid w:val="00A86D69"/>
    <w:rsid w:val="00A86DDD"/>
    <w:rsid w:val="00A870AA"/>
    <w:rsid w:val="00A8715F"/>
    <w:rsid w:val="00A87508"/>
    <w:rsid w:val="00A87584"/>
    <w:rsid w:val="00A87908"/>
    <w:rsid w:val="00A90D7D"/>
    <w:rsid w:val="00A912B6"/>
    <w:rsid w:val="00A91631"/>
    <w:rsid w:val="00A91AA5"/>
    <w:rsid w:val="00A91C4F"/>
    <w:rsid w:val="00A91CF3"/>
    <w:rsid w:val="00A92101"/>
    <w:rsid w:val="00A9256C"/>
    <w:rsid w:val="00A927FD"/>
    <w:rsid w:val="00A92A5E"/>
    <w:rsid w:val="00A93161"/>
    <w:rsid w:val="00A935F0"/>
    <w:rsid w:val="00A9393F"/>
    <w:rsid w:val="00A93A91"/>
    <w:rsid w:val="00A9409F"/>
    <w:rsid w:val="00A94E97"/>
    <w:rsid w:val="00A95189"/>
    <w:rsid w:val="00A96FCE"/>
    <w:rsid w:val="00A973D5"/>
    <w:rsid w:val="00AA009F"/>
    <w:rsid w:val="00AA0F7D"/>
    <w:rsid w:val="00AA187D"/>
    <w:rsid w:val="00AA18A7"/>
    <w:rsid w:val="00AA2581"/>
    <w:rsid w:val="00AA25B3"/>
    <w:rsid w:val="00AA26A2"/>
    <w:rsid w:val="00AA2C0F"/>
    <w:rsid w:val="00AA2E8F"/>
    <w:rsid w:val="00AA3FF3"/>
    <w:rsid w:val="00AA48AC"/>
    <w:rsid w:val="00AA4E35"/>
    <w:rsid w:val="00AA58C5"/>
    <w:rsid w:val="00AA5967"/>
    <w:rsid w:val="00AA5CDF"/>
    <w:rsid w:val="00AA6029"/>
    <w:rsid w:val="00AA61DE"/>
    <w:rsid w:val="00AA63BB"/>
    <w:rsid w:val="00AA67BC"/>
    <w:rsid w:val="00AA7C0C"/>
    <w:rsid w:val="00AA7FE1"/>
    <w:rsid w:val="00AB009C"/>
    <w:rsid w:val="00AB04D4"/>
    <w:rsid w:val="00AB0566"/>
    <w:rsid w:val="00AB086B"/>
    <w:rsid w:val="00AB08BD"/>
    <w:rsid w:val="00AB12A3"/>
    <w:rsid w:val="00AB155A"/>
    <w:rsid w:val="00AB1A32"/>
    <w:rsid w:val="00AB2B3D"/>
    <w:rsid w:val="00AB32A7"/>
    <w:rsid w:val="00AB32DF"/>
    <w:rsid w:val="00AB40DE"/>
    <w:rsid w:val="00AB4536"/>
    <w:rsid w:val="00AB4898"/>
    <w:rsid w:val="00AB49CA"/>
    <w:rsid w:val="00AB4A96"/>
    <w:rsid w:val="00AB6613"/>
    <w:rsid w:val="00AB699E"/>
    <w:rsid w:val="00AB6D66"/>
    <w:rsid w:val="00AC1330"/>
    <w:rsid w:val="00AC1349"/>
    <w:rsid w:val="00AC192E"/>
    <w:rsid w:val="00AC1DF7"/>
    <w:rsid w:val="00AC2889"/>
    <w:rsid w:val="00AC2CFB"/>
    <w:rsid w:val="00AC31E4"/>
    <w:rsid w:val="00AC351B"/>
    <w:rsid w:val="00AC3A8B"/>
    <w:rsid w:val="00AC3F55"/>
    <w:rsid w:val="00AC4480"/>
    <w:rsid w:val="00AC4570"/>
    <w:rsid w:val="00AC4839"/>
    <w:rsid w:val="00AC4D31"/>
    <w:rsid w:val="00AC5312"/>
    <w:rsid w:val="00AC6491"/>
    <w:rsid w:val="00AC6935"/>
    <w:rsid w:val="00AC6AFF"/>
    <w:rsid w:val="00AC70B4"/>
    <w:rsid w:val="00AC717E"/>
    <w:rsid w:val="00AC735A"/>
    <w:rsid w:val="00AC737C"/>
    <w:rsid w:val="00AD0831"/>
    <w:rsid w:val="00AD09F8"/>
    <w:rsid w:val="00AD1164"/>
    <w:rsid w:val="00AD1354"/>
    <w:rsid w:val="00AD16E8"/>
    <w:rsid w:val="00AD1809"/>
    <w:rsid w:val="00AD1B97"/>
    <w:rsid w:val="00AD1CD8"/>
    <w:rsid w:val="00AD203B"/>
    <w:rsid w:val="00AD3298"/>
    <w:rsid w:val="00AD461C"/>
    <w:rsid w:val="00AD4DCA"/>
    <w:rsid w:val="00AD569E"/>
    <w:rsid w:val="00AD59C4"/>
    <w:rsid w:val="00AD5BF5"/>
    <w:rsid w:val="00AD5FBC"/>
    <w:rsid w:val="00AD61E6"/>
    <w:rsid w:val="00AD6590"/>
    <w:rsid w:val="00AD6891"/>
    <w:rsid w:val="00AD6EF9"/>
    <w:rsid w:val="00AD79FE"/>
    <w:rsid w:val="00AD7BFA"/>
    <w:rsid w:val="00AD7D0A"/>
    <w:rsid w:val="00AD7E37"/>
    <w:rsid w:val="00AE0689"/>
    <w:rsid w:val="00AE06E7"/>
    <w:rsid w:val="00AE09EE"/>
    <w:rsid w:val="00AE12E7"/>
    <w:rsid w:val="00AE191A"/>
    <w:rsid w:val="00AE1E63"/>
    <w:rsid w:val="00AE2098"/>
    <w:rsid w:val="00AE2283"/>
    <w:rsid w:val="00AE27D2"/>
    <w:rsid w:val="00AE2E06"/>
    <w:rsid w:val="00AE3261"/>
    <w:rsid w:val="00AE3473"/>
    <w:rsid w:val="00AE3663"/>
    <w:rsid w:val="00AE3ADA"/>
    <w:rsid w:val="00AE448D"/>
    <w:rsid w:val="00AE49B9"/>
    <w:rsid w:val="00AE4FBB"/>
    <w:rsid w:val="00AE54EC"/>
    <w:rsid w:val="00AE5504"/>
    <w:rsid w:val="00AE568B"/>
    <w:rsid w:val="00AE6B7D"/>
    <w:rsid w:val="00AE749A"/>
    <w:rsid w:val="00AE7820"/>
    <w:rsid w:val="00AE7F0D"/>
    <w:rsid w:val="00AF009A"/>
    <w:rsid w:val="00AF064D"/>
    <w:rsid w:val="00AF0BA1"/>
    <w:rsid w:val="00AF0C71"/>
    <w:rsid w:val="00AF0EE1"/>
    <w:rsid w:val="00AF15F4"/>
    <w:rsid w:val="00AF16BF"/>
    <w:rsid w:val="00AF193F"/>
    <w:rsid w:val="00AF1B28"/>
    <w:rsid w:val="00AF283F"/>
    <w:rsid w:val="00AF34C3"/>
    <w:rsid w:val="00AF3D27"/>
    <w:rsid w:val="00AF3D86"/>
    <w:rsid w:val="00AF3F76"/>
    <w:rsid w:val="00AF4237"/>
    <w:rsid w:val="00AF4482"/>
    <w:rsid w:val="00AF451E"/>
    <w:rsid w:val="00AF4AC5"/>
    <w:rsid w:val="00AF4E45"/>
    <w:rsid w:val="00AF57F7"/>
    <w:rsid w:val="00AF6F6F"/>
    <w:rsid w:val="00AF7277"/>
    <w:rsid w:val="00B00820"/>
    <w:rsid w:val="00B00921"/>
    <w:rsid w:val="00B00C0E"/>
    <w:rsid w:val="00B00CA9"/>
    <w:rsid w:val="00B01367"/>
    <w:rsid w:val="00B01407"/>
    <w:rsid w:val="00B01502"/>
    <w:rsid w:val="00B02182"/>
    <w:rsid w:val="00B026ED"/>
    <w:rsid w:val="00B028A2"/>
    <w:rsid w:val="00B02A06"/>
    <w:rsid w:val="00B030A2"/>
    <w:rsid w:val="00B03BF3"/>
    <w:rsid w:val="00B04436"/>
    <w:rsid w:val="00B04518"/>
    <w:rsid w:val="00B0481A"/>
    <w:rsid w:val="00B04891"/>
    <w:rsid w:val="00B04A6D"/>
    <w:rsid w:val="00B0516D"/>
    <w:rsid w:val="00B05505"/>
    <w:rsid w:val="00B0573F"/>
    <w:rsid w:val="00B05857"/>
    <w:rsid w:val="00B05EE0"/>
    <w:rsid w:val="00B05EFE"/>
    <w:rsid w:val="00B0726F"/>
    <w:rsid w:val="00B07C04"/>
    <w:rsid w:val="00B1087C"/>
    <w:rsid w:val="00B10C5B"/>
    <w:rsid w:val="00B10CE4"/>
    <w:rsid w:val="00B10F5C"/>
    <w:rsid w:val="00B11581"/>
    <w:rsid w:val="00B11C2B"/>
    <w:rsid w:val="00B12209"/>
    <w:rsid w:val="00B12790"/>
    <w:rsid w:val="00B1280A"/>
    <w:rsid w:val="00B13A70"/>
    <w:rsid w:val="00B13E15"/>
    <w:rsid w:val="00B142BB"/>
    <w:rsid w:val="00B1461D"/>
    <w:rsid w:val="00B147D1"/>
    <w:rsid w:val="00B152A4"/>
    <w:rsid w:val="00B154E6"/>
    <w:rsid w:val="00B15552"/>
    <w:rsid w:val="00B15877"/>
    <w:rsid w:val="00B1677C"/>
    <w:rsid w:val="00B1677D"/>
    <w:rsid w:val="00B169AA"/>
    <w:rsid w:val="00B16B47"/>
    <w:rsid w:val="00B16ED1"/>
    <w:rsid w:val="00B17215"/>
    <w:rsid w:val="00B17290"/>
    <w:rsid w:val="00B17DD6"/>
    <w:rsid w:val="00B17EAA"/>
    <w:rsid w:val="00B17ECB"/>
    <w:rsid w:val="00B20088"/>
    <w:rsid w:val="00B20266"/>
    <w:rsid w:val="00B2150F"/>
    <w:rsid w:val="00B21DB3"/>
    <w:rsid w:val="00B21DF9"/>
    <w:rsid w:val="00B22959"/>
    <w:rsid w:val="00B229B0"/>
    <w:rsid w:val="00B22A74"/>
    <w:rsid w:val="00B23072"/>
    <w:rsid w:val="00B23E34"/>
    <w:rsid w:val="00B2416E"/>
    <w:rsid w:val="00B24D88"/>
    <w:rsid w:val="00B24EB2"/>
    <w:rsid w:val="00B259B7"/>
    <w:rsid w:val="00B25BE1"/>
    <w:rsid w:val="00B2603E"/>
    <w:rsid w:val="00B26BB0"/>
    <w:rsid w:val="00B271C5"/>
    <w:rsid w:val="00B27A36"/>
    <w:rsid w:val="00B27B2F"/>
    <w:rsid w:val="00B30252"/>
    <w:rsid w:val="00B30994"/>
    <w:rsid w:val="00B31391"/>
    <w:rsid w:val="00B31593"/>
    <w:rsid w:val="00B31612"/>
    <w:rsid w:val="00B31FB8"/>
    <w:rsid w:val="00B32103"/>
    <w:rsid w:val="00B32426"/>
    <w:rsid w:val="00B32773"/>
    <w:rsid w:val="00B32A6D"/>
    <w:rsid w:val="00B32D08"/>
    <w:rsid w:val="00B330F2"/>
    <w:rsid w:val="00B336E0"/>
    <w:rsid w:val="00B33C88"/>
    <w:rsid w:val="00B33ECB"/>
    <w:rsid w:val="00B3410D"/>
    <w:rsid w:val="00B3481F"/>
    <w:rsid w:val="00B34863"/>
    <w:rsid w:val="00B34ACA"/>
    <w:rsid w:val="00B34F28"/>
    <w:rsid w:val="00B36254"/>
    <w:rsid w:val="00B376BA"/>
    <w:rsid w:val="00B377C9"/>
    <w:rsid w:val="00B37E97"/>
    <w:rsid w:val="00B41054"/>
    <w:rsid w:val="00B41503"/>
    <w:rsid w:val="00B418B6"/>
    <w:rsid w:val="00B41A23"/>
    <w:rsid w:val="00B41F2B"/>
    <w:rsid w:val="00B42262"/>
    <w:rsid w:val="00B422DF"/>
    <w:rsid w:val="00B429C0"/>
    <w:rsid w:val="00B42C42"/>
    <w:rsid w:val="00B42E6C"/>
    <w:rsid w:val="00B42E83"/>
    <w:rsid w:val="00B43320"/>
    <w:rsid w:val="00B43AE4"/>
    <w:rsid w:val="00B44513"/>
    <w:rsid w:val="00B4555C"/>
    <w:rsid w:val="00B45ADC"/>
    <w:rsid w:val="00B45BFB"/>
    <w:rsid w:val="00B45CEF"/>
    <w:rsid w:val="00B46550"/>
    <w:rsid w:val="00B46600"/>
    <w:rsid w:val="00B467EF"/>
    <w:rsid w:val="00B46979"/>
    <w:rsid w:val="00B469CA"/>
    <w:rsid w:val="00B46F22"/>
    <w:rsid w:val="00B475F8"/>
    <w:rsid w:val="00B47B3F"/>
    <w:rsid w:val="00B50297"/>
    <w:rsid w:val="00B5031B"/>
    <w:rsid w:val="00B5070D"/>
    <w:rsid w:val="00B5078C"/>
    <w:rsid w:val="00B50C79"/>
    <w:rsid w:val="00B512C3"/>
    <w:rsid w:val="00B51490"/>
    <w:rsid w:val="00B5165F"/>
    <w:rsid w:val="00B52511"/>
    <w:rsid w:val="00B527BA"/>
    <w:rsid w:val="00B529E0"/>
    <w:rsid w:val="00B534FD"/>
    <w:rsid w:val="00B5475E"/>
    <w:rsid w:val="00B5490B"/>
    <w:rsid w:val="00B55052"/>
    <w:rsid w:val="00B550C5"/>
    <w:rsid w:val="00B55F90"/>
    <w:rsid w:val="00B56377"/>
    <w:rsid w:val="00B5682E"/>
    <w:rsid w:val="00B571C9"/>
    <w:rsid w:val="00B5730E"/>
    <w:rsid w:val="00B578CD"/>
    <w:rsid w:val="00B578D8"/>
    <w:rsid w:val="00B57CD1"/>
    <w:rsid w:val="00B57CFC"/>
    <w:rsid w:val="00B57E47"/>
    <w:rsid w:val="00B6006C"/>
    <w:rsid w:val="00B60394"/>
    <w:rsid w:val="00B611D4"/>
    <w:rsid w:val="00B614BC"/>
    <w:rsid w:val="00B61DF4"/>
    <w:rsid w:val="00B6289E"/>
    <w:rsid w:val="00B629E8"/>
    <w:rsid w:val="00B62B7B"/>
    <w:rsid w:val="00B62E1C"/>
    <w:rsid w:val="00B630FE"/>
    <w:rsid w:val="00B63730"/>
    <w:rsid w:val="00B63CFF"/>
    <w:rsid w:val="00B6544F"/>
    <w:rsid w:val="00B6587B"/>
    <w:rsid w:val="00B66950"/>
    <w:rsid w:val="00B66A2B"/>
    <w:rsid w:val="00B66D25"/>
    <w:rsid w:val="00B66E14"/>
    <w:rsid w:val="00B6771A"/>
    <w:rsid w:val="00B67CB8"/>
    <w:rsid w:val="00B67E42"/>
    <w:rsid w:val="00B67FA5"/>
    <w:rsid w:val="00B704E4"/>
    <w:rsid w:val="00B7074A"/>
    <w:rsid w:val="00B718B8"/>
    <w:rsid w:val="00B71FAA"/>
    <w:rsid w:val="00B720A0"/>
    <w:rsid w:val="00B72689"/>
    <w:rsid w:val="00B72884"/>
    <w:rsid w:val="00B74183"/>
    <w:rsid w:val="00B74571"/>
    <w:rsid w:val="00B74580"/>
    <w:rsid w:val="00B74A7C"/>
    <w:rsid w:val="00B74AF7"/>
    <w:rsid w:val="00B7520C"/>
    <w:rsid w:val="00B755A3"/>
    <w:rsid w:val="00B75B56"/>
    <w:rsid w:val="00B75DBC"/>
    <w:rsid w:val="00B75F10"/>
    <w:rsid w:val="00B76053"/>
    <w:rsid w:val="00B764B9"/>
    <w:rsid w:val="00B765AE"/>
    <w:rsid w:val="00B7702E"/>
    <w:rsid w:val="00B77240"/>
    <w:rsid w:val="00B77319"/>
    <w:rsid w:val="00B7780C"/>
    <w:rsid w:val="00B77D70"/>
    <w:rsid w:val="00B77E62"/>
    <w:rsid w:val="00B803E4"/>
    <w:rsid w:val="00B80E48"/>
    <w:rsid w:val="00B80FA0"/>
    <w:rsid w:val="00B82701"/>
    <w:rsid w:val="00B8367C"/>
    <w:rsid w:val="00B8549E"/>
    <w:rsid w:val="00B85AF7"/>
    <w:rsid w:val="00B85DAF"/>
    <w:rsid w:val="00B85DC2"/>
    <w:rsid w:val="00B85F82"/>
    <w:rsid w:val="00B8688A"/>
    <w:rsid w:val="00B86B2E"/>
    <w:rsid w:val="00B86B38"/>
    <w:rsid w:val="00B87054"/>
    <w:rsid w:val="00B8714F"/>
    <w:rsid w:val="00B8746E"/>
    <w:rsid w:val="00B87530"/>
    <w:rsid w:val="00B8757E"/>
    <w:rsid w:val="00B875A8"/>
    <w:rsid w:val="00B8773F"/>
    <w:rsid w:val="00B8796F"/>
    <w:rsid w:val="00B8799E"/>
    <w:rsid w:val="00B90A9E"/>
    <w:rsid w:val="00B910E6"/>
    <w:rsid w:val="00B913F7"/>
    <w:rsid w:val="00B91C75"/>
    <w:rsid w:val="00B9242E"/>
    <w:rsid w:val="00B92D87"/>
    <w:rsid w:val="00B92F26"/>
    <w:rsid w:val="00B937C6"/>
    <w:rsid w:val="00B937CF"/>
    <w:rsid w:val="00B939D8"/>
    <w:rsid w:val="00B9426D"/>
    <w:rsid w:val="00B94675"/>
    <w:rsid w:val="00B95393"/>
    <w:rsid w:val="00B95419"/>
    <w:rsid w:val="00B95442"/>
    <w:rsid w:val="00B954F9"/>
    <w:rsid w:val="00B958FF"/>
    <w:rsid w:val="00B95C48"/>
    <w:rsid w:val="00B9682A"/>
    <w:rsid w:val="00B96A1A"/>
    <w:rsid w:val="00B97655"/>
    <w:rsid w:val="00B97B69"/>
    <w:rsid w:val="00B97CF5"/>
    <w:rsid w:val="00BA01F9"/>
    <w:rsid w:val="00BA0C7A"/>
    <w:rsid w:val="00BA0DE9"/>
    <w:rsid w:val="00BA1063"/>
    <w:rsid w:val="00BA1D54"/>
    <w:rsid w:val="00BA1F94"/>
    <w:rsid w:val="00BA21E4"/>
    <w:rsid w:val="00BA2B68"/>
    <w:rsid w:val="00BA2E51"/>
    <w:rsid w:val="00BA300C"/>
    <w:rsid w:val="00BA3805"/>
    <w:rsid w:val="00BA3FF3"/>
    <w:rsid w:val="00BA5836"/>
    <w:rsid w:val="00BA606F"/>
    <w:rsid w:val="00BA6193"/>
    <w:rsid w:val="00BA65B1"/>
    <w:rsid w:val="00BA6D8A"/>
    <w:rsid w:val="00BA6F2A"/>
    <w:rsid w:val="00BA6F67"/>
    <w:rsid w:val="00BA7411"/>
    <w:rsid w:val="00BA745B"/>
    <w:rsid w:val="00BB0EBC"/>
    <w:rsid w:val="00BB0F3D"/>
    <w:rsid w:val="00BB14DE"/>
    <w:rsid w:val="00BB1BAE"/>
    <w:rsid w:val="00BB1C0A"/>
    <w:rsid w:val="00BB1CDC"/>
    <w:rsid w:val="00BB23AE"/>
    <w:rsid w:val="00BB2BF0"/>
    <w:rsid w:val="00BB6859"/>
    <w:rsid w:val="00BB6CDE"/>
    <w:rsid w:val="00BB72E7"/>
    <w:rsid w:val="00BB7459"/>
    <w:rsid w:val="00BB7E65"/>
    <w:rsid w:val="00BC00E5"/>
    <w:rsid w:val="00BC0834"/>
    <w:rsid w:val="00BC087C"/>
    <w:rsid w:val="00BC1069"/>
    <w:rsid w:val="00BC15AE"/>
    <w:rsid w:val="00BC1867"/>
    <w:rsid w:val="00BC24AF"/>
    <w:rsid w:val="00BC2B9D"/>
    <w:rsid w:val="00BC387D"/>
    <w:rsid w:val="00BC4A3E"/>
    <w:rsid w:val="00BC4C48"/>
    <w:rsid w:val="00BC4E87"/>
    <w:rsid w:val="00BC55E2"/>
    <w:rsid w:val="00BC5659"/>
    <w:rsid w:val="00BC5D60"/>
    <w:rsid w:val="00BC638C"/>
    <w:rsid w:val="00BC63CC"/>
    <w:rsid w:val="00BC68E8"/>
    <w:rsid w:val="00BC6DB5"/>
    <w:rsid w:val="00BC75E8"/>
    <w:rsid w:val="00BC796B"/>
    <w:rsid w:val="00BC7A02"/>
    <w:rsid w:val="00BC7FA6"/>
    <w:rsid w:val="00BD0CA7"/>
    <w:rsid w:val="00BD108D"/>
    <w:rsid w:val="00BD1928"/>
    <w:rsid w:val="00BD236E"/>
    <w:rsid w:val="00BD26B6"/>
    <w:rsid w:val="00BD3143"/>
    <w:rsid w:val="00BD32F0"/>
    <w:rsid w:val="00BD4107"/>
    <w:rsid w:val="00BD4962"/>
    <w:rsid w:val="00BD4BE8"/>
    <w:rsid w:val="00BD4C79"/>
    <w:rsid w:val="00BD5347"/>
    <w:rsid w:val="00BD582B"/>
    <w:rsid w:val="00BD59C4"/>
    <w:rsid w:val="00BD6683"/>
    <w:rsid w:val="00BD69E0"/>
    <w:rsid w:val="00BD6A10"/>
    <w:rsid w:val="00BD6DEC"/>
    <w:rsid w:val="00BD6F09"/>
    <w:rsid w:val="00BD736E"/>
    <w:rsid w:val="00BD7439"/>
    <w:rsid w:val="00BD7CC2"/>
    <w:rsid w:val="00BD7E71"/>
    <w:rsid w:val="00BE061D"/>
    <w:rsid w:val="00BE0C9C"/>
    <w:rsid w:val="00BE0F41"/>
    <w:rsid w:val="00BE10FD"/>
    <w:rsid w:val="00BE19A5"/>
    <w:rsid w:val="00BE1AA1"/>
    <w:rsid w:val="00BE1B6C"/>
    <w:rsid w:val="00BE1BC5"/>
    <w:rsid w:val="00BE1E90"/>
    <w:rsid w:val="00BE27E5"/>
    <w:rsid w:val="00BE3DAC"/>
    <w:rsid w:val="00BE4C84"/>
    <w:rsid w:val="00BE4D2E"/>
    <w:rsid w:val="00BE4F6B"/>
    <w:rsid w:val="00BE512A"/>
    <w:rsid w:val="00BE53EC"/>
    <w:rsid w:val="00BE540F"/>
    <w:rsid w:val="00BE5EF8"/>
    <w:rsid w:val="00BE61FB"/>
    <w:rsid w:val="00BE6EE4"/>
    <w:rsid w:val="00BE6EEE"/>
    <w:rsid w:val="00BE6F5C"/>
    <w:rsid w:val="00BE77E0"/>
    <w:rsid w:val="00BF0336"/>
    <w:rsid w:val="00BF042A"/>
    <w:rsid w:val="00BF0945"/>
    <w:rsid w:val="00BF198E"/>
    <w:rsid w:val="00BF1A3A"/>
    <w:rsid w:val="00BF1A6E"/>
    <w:rsid w:val="00BF1DBE"/>
    <w:rsid w:val="00BF2183"/>
    <w:rsid w:val="00BF2A58"/>
    <w:rsid w:val="00BF2FD2"/>
    <w:rsid w:val="00BF41AD"/>
    <w:rsid w:val="00BF4248"/>
    <w:rsid w:val="00BF425F"/>
    <w:rsid w:val="00BF4A99"/>
    <w:rsid w:val="00BF4CE5"/>
    <w:rsid w:val="00BF56C9"/>
    <w:rsid w:val="00BF5B65"/>
    <w:rsid w:val="00BF6BE4"/>
    <w:rsid w:val="00BF6D22"/>
    <w:rsid w:val="00BF6EF5"/>
    <w:rsid w:val="00BF7839"/>
    <w:rsid w:val="00BF78B7"/>
    <w:rsid w:val="00BF79CC"/>
    <w:rsid w:val="00BF7B5D"/>
    <w:rsid w:val="00BF7DD4"/>
    <w:rsid w:val="00C000D1"/>
    <w:rsid w:val="00C001A5"/>
    <w:rsid w:val="00C001DE"/>
    <w:rsid w:val="00C008B9"/>
    <w:rsid w:val="00C00A94"/>
    <w:rsid w:val="00C01875"/>
    <w:rsid w:val="00C019EB"/>
    <w:rsid w:val="00C01BBC"/>
    <w:rsid w:val="00C01FB7"/>
    <w:rsid w:val="00C024E2"/>
    <w:rsid w:val="00C0295E"/>
    <w:rsid w:val="00C03176"/>
    <w:rsid w:val="00C0331D"/>
    <w:rsid w:val="00C038CE"/>
    <w:rsid w:val="00C03B46"/>
    <w:rsid w:val="00C03D8F"/>
    <w:rsid w:val="00C0432D"/>
    <w:rsid w:val="00C0479D"/>
    <w:rsid w:val="00C04DB7"/>
    <w:rsid w:val="00C063CF"/>
    <w:rsid w:val="00C0663C"/>
    <w:rsid w:val="00C069E9"/>
    <w:rsid w:val="00C06DEE"/>
    <w:rsid w:val="00C07067"/>
    <w:rsid w:val="00C076A3"/>
    <w:rsid w:val="00C07C4D"/>
    <w:rsid w:val="00C07FEF"/>
    <w:rsid w:val="00C1013D"/>
    <w:rsid w:val="00C1015F"/>
    <w:rsid w:val="00C10E8B"/>
    <w:rsid w:val="00C115BF"/>
    <w:rsid w:val="00C11A4D"/>
    <w:rsid w:val="00C120AA"/>
    <w:rsid w:val="00C121C8"/>
    <w:rsid w:val="00C125C9"/>
    <w:rsid w:val="00C12643"/>
    <w:rsid w:val="00C12AE2"/>
    <w:rsid w:val="00C12C03"/>
    <w:rsid w:val="00C132C5"/>
    <w:rsid w:val="00C1369D"/>
    <w:rsid w:val="00C13704"/>
    <w:rsid w:val="00C1445E"/>
    <w:rsid w:val="00C145ED"/>
    <w:rsid w:val="00C14675"/>
    <w:rsid w:val="00C149E4"/>
    <w:rsid w:val="00C14AD2"/>
    <w:rsid w:val="00C15041"/>
    <w:rsid w:val="00C1574E"/>
    <w:rsid w:val="00C1608E"/>
    <w:rsid w:val="00C1697B"/>
    <w:rsid w:val="00C173EA"/>
    <w:rsid w:val="00C1741D"/>
    <w:rsid w:val="00C17C67"/>
    <w:rsid w:val="00C20471"/>
    <w:rsid w:val="00C20A75"/>
    <w:rsid w:val="00C20F02"/>
    <w:rsid w:val="00C20FA6"/>
    <w:rsid w:val="00C220AE"/>
    <w:rsid w:val="00C222C3"/>
    <w:rsid w:val="00C22C7F"/>
    <w:rsid w:val="00C23549"/>
    <w:rsid w:val="00C2386E"/>
    <w:rsid w:val="00C23BEF"/>
    <w:rsid w:val="00C23F02"/>
    <w:rsid w:val="00C24B56"/>
    <w:rsid w:val="00C257B7"/>
    <w:rsid w:val="00C25C25"/>
    <w:rsid w:val="00C25DCA"/>
    <w:rsid w:val="00C26559"/>
    <w:rsid w:val="00C26D8E"/>
    <w:rsid w:val="00C27745"/>
    <w:rsid w:val="00C279FC"/>
    <w:rsid w:val="00C27C41"/>
    <w:rsid w:val="00C27C57"/>
    <w:rsid w:val="00C27D4D"/>
    <w:rsid w:val="00C30114"/>
    <w:rsid w:val="00C30169"/>
    <w:rsid w:val="00C305C9"/>
    <w:rsid w:val="00C30B2E"/>
    <w:rsid w:val="00C30BA3"/>
    <w:rsid w:val="00C30F90"/>
    <w:rsid w:val="00C3170E"/>
    <w:rsid w:val="00C31BD7"/>
    <w:rsid w:val="00C32435"/>
    <w:rsid w:val="00C341C3"/>
    <w:rsid w:val="00C34725"/>
    <w:rsid w:val="00C34AB5"/>
    <w:rsid w:val="00C34B40"/>
    <w:rsid w:val="00C35058"/>
    <w:rsid w:val="00C358BB"/>
    <w:rsid w:val="00C358E6"/>
    <w:rsid w:val="00C360A2"/>
    <w:rsid w:val="00C365A2"/>
    <w:rsid w:val="00C3664B"/>
    <w:rsid w:val="00C3744F"/>
    <w:rsid w:val="00C37D40"/>
    <w:rsid w:val="00C37E7C"/>
    <w:rsid w:val="00C410D3"/>
    <w:rsid w:val="00C4159C"/>
    <w:rsid w:val="00C416D1"/>
    <w:rsid w:val="00C41DF9"/>
    <w:rsid w:val="00C423BE"/>
    <w:rsid w:val="00C42647"/>
    <w:rsid w:val="00C42E35"/>
    <w:rsid w:val="00C430B6"/>
    <w:rsid w:val="00C431FF"/>
    <w:rsid w:val="00C443EC"/>
    <w:rsid w:val="00C44688"/>
    <w:rsid w:val="00C449B1"/>
    <w:rsid w:val="00C4531A"/>
    <w:rsid w:val="00C45A38"/>
    <w:rsid w:val="00C460D0"/>
    <w:rsid w:val="00C462E9"/>
    <w:rsid w:val="00C46389"/>
    <w:rsid w:val="00C46515"/>
    <w:rsid w:val="00C4651D"/>
    <w:rsid w:val="00C46AA8"/>
    <w:rsid w:val="00C46F59"/>
    <w:rsid w:val="00C473FD"/>
    <w:rsid w:val="00C47EBB"/>
    <w:rsid w:val="00C5042C"/>
    <w:rsid w:val="00C5056B"/>
    <w:rsid w:val="00C509B7"/>
    <w:rsid w:val="00C50A4E"/>
    <w:rsid w:val="00C50AAD"/>
    <w:rsid w:val="00C51499"/>
    <w:rsid w:val="00C515E8"/>
    <w:rsid w:val="00C51702"/>
    <w:rsid w:val="00C51A25"/>
    <w:rsid w:val="00C51CB4"/>
    <w:rsid w:val="00C527CF"/>
    <w:rsid w:val="00C52E08"/>
    <w:rsid w:val="00C5330E"/>
    <w:rsid w:val="00C5368E"/>
    <w:rsid w:val="00C539FD"/>
    <w:rsid w:val="00C54801"/>
    <w:rsid w:val="00C54D4A"/>
    <w:rsid w:val="00C55D3F"/>
    <w:rsid w:val="00C56322"/>
    <w:rsid w:val="00C567F1"/>
    <w:rsid w:val="00C569B6"/>
    <w:rsid w:val="00C56F7F"/>
    <w:rsid w:val="00C57361"/>
    <w:rsid w:val="00C575D8"/>
    <w:rsid w:val="00C57EBB"/>
    <w:rsid w:val="00C57FE8"/>
    <w:rsid w:val="00C60213"/>
    <w:rsid w:val="00C60365"/>
    <w:rsid w:val="00C606E3"/>
    <w:rsid w:val="00C60957"/>
    <w:rsid w:val="00C6113D"/>
    <w:rsid w:val="00C61A28"/>
    <w:rsid w:val="00C61AFC"/>
    <w:rsid w:val="00C61D73"/>
    <w:rsid w:val="00C61F61"/>
    <w:rsid w:val="00C6231C"/>
    <w:rsid w:val="00C6262B"/>
    <w:rsid w:val="00C62CD6"/>
    <w:rsid w:val="00C632EB"/>
    <w:rsid w:val="00C63483"/>
    <w:rsid w:val="00C640EE"/>
    <w:rsid w:val="00C646C0"/>
    <w:rsid w:val="00C64A31"/>
    <w:rsid w:val="00C64A37"/>
    <w:rsid w:val="00C64EC7"/>
    <w:rsid w:val="00C65E2C"/>
    <w:rsid w:val="00C665E0"/>
    <w:rsid w:val="00C66706"/>
    <w:rsid w:val="00C66A6B"/>
    <w:rsid w:val="00C67152"/>
    <w:rsid w:val="00C674F1"/>
    <w:rsid w:val="00C70F61"/>
    <w:rsid w:val="00C722EE"/>
    <w:rsid w:val="00C72700"/>
    <w:rsid w:val="00C728CE"/>
    <w:rsid w:val="00C73121"/>
    <w:rsid w:val="00C74254"/>
    <w:rsid w:val="00C74B56"/>
    <w:rsid w:val="00C75C1B"/>
    <w:rsid w:val="00C75D54"/>
    <w:rsid w:val="00C75DAE"/>
    <w:rsid w:val="00C76141"/>
    <w:rsid w:val="00C77B59"/>
    <w:rsid w:val="00C77D94"/>
    <w:rsid w:val="00C77E1D"/>
    <w:rsid w:val="00C77FA8"/>
    <w:rsid w:val="00C800CC"/>
    <w:rsid w:val="00C80589"/>
    <w:rsid w:val="00C8075C"/>
    <w:rsid w:val="00C80D71"/>
    <w:rsid w:val="00C81098"/>
    <w:rsid w:val="00C819F0"/>
    <w:rsid w:val="00C81B62"/>
    <w:rsid w:val="00C827BD"/>
    <w:rsid w:val="00C82D78"/>
    <w:rsid w:val="00C82DC3"/>
    <w:rsid w:val="00C831CA"/>
    <w:rsid w:val="00C83646"/>
    <w:rsid w:val="00C8373D"/>
    <w:rsid w:val="00C83B62"/>
    <w:rsid w:val="00C83E24"/>
    <w:rsid w:val="00C844E8"/>
    <w:rsid w:val="00C8544E"/>
    <w:rsid w:val="00C854DC"/>
    <w:rsid w:val="00C8564A"/>
    <w:rsid w:val="00C857AE"/>
    <w:rsid w:val="00C85D4B"/>
    <w:rsid w:val="00C85F01"/>
    <w:rsid w:val="00C861A8"/>
    <w:rsid w:val="00C864E2"/>
    <w:rsid w:val="00C86D48"/>
    <w:rsid w:val="00C871A3"/>
    <w:rsid w:val="00C8776D"/>
    <w:rsid w:val="00C879E1"/>
    <w:rsid w:val="00C87F0E"/>
    <w:rsid w:val="00C90779"/>
    <w:rsid w:val="00C91594"/>
    <w:rsid w:val="00C91B8F"/>
    <w:rsid w:val="00C92224"/>
    <w:rsid w:val="00C9280B"/>
    <w:rsid w:val="00C9399C"/>
    <w:rsid w:val="00C939B7"/>
    <w:rsid w:val="00C93B34"/>
    <w:rsid w:val="00C9444D"/>
    <w:rsid w:val="00C9538F"/>
    <w:rsid w:val="00C9583E"/>
    <w:rsid w:val="00C963F2"/>
    <w:rsid w:val="00C96DA0"/>
    <w:rsid w:val="00C96EDC"/>
    <w:rsid w:val="00C96FC3"/>
    <w:rsid w:val="00C97478"/>
    <w:rsid w:val="00C97530"/>
    <w:rsid w:val="00C9784B"/>
    <w:rsid w:val="00C97B03"/>
    <w:rsid w:val="00CA1345"/>
    <w:rsid w:val="00CA1401"/>
    <w:rsid w:val="00CA1410"/>
    <w:rsid w:val="00CA1710"/>
    <w:rsid w:val="00CA233D"/>
    <w:rsid w:val="00CA29E7"/>
    <w:rsid w:val="00CA436E"/>
    <w:rsid w:val="00CA43A3"/>
    <w:rsid w:val="00CA43D7"/>
    <w:rsid w:val="00CA48DD"/>
    <w:rsid w:val="00CA4CD9"/>
    <w:rsid w:val="00CA59DF"/>
    <w:rsid w:val="00CA5BF8"/>
    <w:rsid w:val="00CA66DB"/>
    <w:rsid w:val="00CA69FA"/>
    <w:rsid w:val="00CA6A21"/>
    <w:rsid w:val="00CA7110"/>
    <w:rsid w:val="00CA767E"/>
    <w:rsid w:val="00CA7CA3"/>
    <w:rsid w:val="00CA7FA8"/>
    <w:rsid w:val="00CB129D"/>
    <w:rsid w:val="00CB13C2"/>
    <w:rsid w:val="00CB144E"/>
    <w:rsid w:val="00CB1C03"/>
    <w:rsid w:val="00CB1D2E"/>
    <w:rsid w:val="00CB2CE6"/>
    <w:rsid w:val="00CB30FD"/>
    <w:rsid w:val="00CB322C"/>
    <w:rsid w:val="00CB342E"/>
    <w:rsid w:val="00CB38B2"/>
    <w:rsid w:val="00CB3AA0"/>
    <w:rsid w:val="00CB5A5B"/>
    <w:rsid w:val="00CB5F52"/>
    <w:rsid w:val="00CB6D45"/>
    <w:rsid w:val="00CB75C1"/>
    <w:rsid w:val="00CB7692"/>
    <w:rsid w:val="00CB7A9C"/>
    <w:rsid w:val="00CB7B4B"/>
    <w:rsid w:val="00CB7E88"/>
    <w:rsid w:val="00CB7FFB"/>
    <w:rsid w:val="00CC0582"/>
    <w:rsid w:val="00CC1026"/>
    <w:rsid w:val="00CC1AA6"/>
    <w:rsid w:val="00CC1E2D"/>
    <w:rsid w:val="00CC2643"/>
    <w:rsid w:val="00CC27BA"/>
    <w:rsid w:val="00CC2C11"/>
    <w:rsid w:val="00CC321C"/>
    <w:rsid w:val="00CC32B2"/>
    <w:rsid w:val="00CC4B41"/>
    <w:rsid w:val="00CC4DBC"/>
    <w:rsid w:val="00CC543D"/>
    <w:rsid w:val="00CC54E6"/>
    <w:rsid w:val="00CC56BA"/>
    <w:rsid w:val="00CC5C4F"/>
    <w:rsid w:val="00CC6336"/>
    <w:rsid w:val="00CC63DA"/>
    <w:rsid w:val="00CC71DB"/>
    <w:rsid w:val="00CC7377"/>
    <w:rsid w:val="00CC75A0"/>
    <w:rsid w:val="00CC76B3"/>
    <w:rsid w:val="00CC78CD"/>
    <w:rsid w:val="00CC7906"/>
    <w:rsid w:val="00CC7BBE"/>
    <w:rsid w:val="00CD176E"/>
    <w:rsid w:val="00CD1912"/>
    <w:rsid w:val="00CD1F17"/>
    <w:rsid w:val="00CD2398"/>
    <w:rsid w:val="00CD29DA"/>
    <w:rsid w:val="00CD2EEF"/>
    <w:rsid w:val="00CD2F22"/>
    <w:rsid w:val="00CD3757"/>
    <w:rsid w:val="00CD4B5C"/>
    <w:rsid w:val="00CD4DFD"/>
    <w:rsid w:val="00CD5AF2"/>
    <w:rsid w:val="00CD5CE7"/>
    <w:rsid w:val="00CD75D6"/>
    <w:rsid w:val="00CD7799"/>
    <w:rsid w:val="00CE007C"/>
    <w:rsid w:val="00CE035C"/>
    <w:rsid w:val="00CE0775"/>
    <w:rsid w:val="00CE0DA0"/>
    <w:rsid w:val="00CE112E"/>
    <w:rsid w:val="00CE128A"/>
    <w:rsid w:val="00CE1F2E"/>
    <w:rsid w:val="00CE3359"/>
    <w:rsid w:val="00CE35F2"/>
    <w:rsid w:val="00CE4384"/>
    <w:rsid w:val="00CE469D"/>
    <w:rsid w:val="00CE4EF7"/>
    <w:rsid w:val="00CE519A"/>
    <w:rsid w:val="00CE6DC6"/>
    <w:rsid w:val="00CE6E33"/>
    <w:rsid w:val="00CE6ED2"/>
    <w:rsid w:val="00CE6F5E"/>
    <w:rsid w:val="00CE7769"/>
    <w:rsid w:val="00CF03DC"/>
    <w:rsid w:val="00CF1639"/>
    <w:rsid w:val="00CF2BE1"/>
    <w:rsid w:val="00CF3379"/>
    <w:rsid w:val="00CF38F9"/>
    <w:rsid w:val="00CF3B4E"/>
    <w:rsid w:val="00CF4138"/>
    <w:rsid w:val="00CF4340"/>
    <w:rsid w:val="00CF47D0"/>
    <w:rsid w:val="00CF48A2"/>
    <w:rsid w:val="00CF4F25"/>
    <w:rsid w:val="00CF50D8"/>
    <w:rsid w:val="00CF5FCE"/>
    <w:rsid w:val="00CF678B"/>
    <w:rsid w:val="00CF6895"/>
    <w:rsid w:val="00CF6D43"/>
    <w:rsid w:val="00CF7277"/>
    <w:rsid w:val="00CF77A5"/>
    <w:rsid w:val="00D0002A"/>
    <w:rsid w:val="00D004C4"/>
    <w:rsid w:val="00D005F7"/>
    <w:rsid w:val="00D008D4"/>
    <w:rsid w:val="00D00FC7"/>
    <w:rsid w:val="00D013AD"/>
    <w:rsid w:val="00D01520"/>
    <w:rsid w:val="00D0156C"/>
    <w:rsid w:val="00D01653"/>
    <w:rsid w:val="00D01ECA"/>
    <w:rsid w:val="00D022AE"/>
    <w:rsid w:val="00D0290F"/>
    <w:rsid w:val="00D02D3A"/>
    <w:rsid w:val="00D033F7"/>
    <w:rsid w:val="00D03466"/>
    <w:rsid w:val="00D03612"/>
    <w:rsid w:val="00D04175"/>
    <w:rsid w:val="00D050C4"/>
    <w:rsid w:val="00D05248"/>
    <w:rsid w:val="00D055F2"/>
    <w:rsid w:val="00D0575D"/>
    <w:rsid w:val="00D057CB"/>
    <w:rsid w:val="00D05E36"/>
    <w:rsid w:val="00D06251"/>
    <w:rsid w:val="00D066E7"/>
    <w:rsid w:val="00D06761"/>
    <w:rsid w:val="00D06A98"/>
    <w:rsid w:val="00D06AB8"/>
    <w:rsid w:val="00D06CC0"/>
    <w:rsid w:val="00D07B4E"/>
    <w:rsid w:val="00D07CD9"/>
    <w:rsid w:val="00D10595"/>
    <w:rsid w:val="00D10C94"/>
    <w:rsid w:val="00D11577"/>
    <w:rsid w:val="00D11AC9"/>
    <w:rsid w:val="00D11B47"/>
    <w:rsid w:val="00D11D6E"/>
    <w:rsid w:val="00D125FD"/>
    <w:rsid w:val="00D128FB"/>
    <w:rsid w:val="00D12BF2"/>
    <w:rsid w:val="00D131D6"/>
    <w:rsid w:val="00D13F3A"/>
    <w:rsid w:val="00D14149"/>
    <w:rsid w:val="00D14181"/>
    <w:rsid w:val="00D1421A"/>
    <w:rsid w:val="00D146CF"/>
    <w:rsid w:val="00D15296"/>
    <w:rsid w:val="00D154A1"/>
    <w:rsid w:val="00D156E4"/>
    <w:rsid w:val="00D161EB"/>
    <w:rsid w:val="00D16274"/>
    <w:rsid w:val="00D17129"/>
    <w:rsid w:val="00D171E1"/>
    <w:rsid w:val="00D17225"/>
    <w:rsid w:val="00D17B21"/>
    <w:rsid w:val="00D17C85"/>
    <w:rsid w:val="00D203C2"/>
    <w:rsid w:val="00D20499"/>
    <w:rsid w:val="00D2058F"/>
    <w:rsid w:val="00D215EF"/>
    <w:rsid w:val="00D21663"/>
    <w:rsid w:val="00D21918"/>
    <w:rsid w:val="00D21D56"/>
    <w:rsid w:val="00D2213E"/>
    <w:rsid w:val="00D2240B"/>
    <w:rsid w:val="00D22572"/>
    <w:rsid w:val="00D22666"/>
    <w:rsid w:val="00D23136"/>
    <w:rsid w:val="00D238E0"/>
    <w:rsid w:val="00D239D0"/>
    <w:rsid w:val="00D241FE"/>
    <w:rsid w:val="00D25472"/>
    <w:rsid w:val="00D256BB"/>
    <w:rsid w:val="00D25CAE"/>
    <w:rsid w:val="00D25CD6"/>
    <w:rsid w:val="00D26C55"/>
    <w:rsid w:val="00D302BA"/>
    <w:rsid w:val="00D30570"/>
    <w:rsid w:val="00D315BB"/>
    <w:rsid w:val="00D31B87"/>
    <w:rsid w:val="00D31D97"/>
    <w:rsid w:val="00D327B6"/>
    <w:rsid w:val="00D3285B"/>
    <w:rsid w:val="00D328E7"/>
    <w:rsid w:val="00D32C6A"/>
    <w:rsid w:val="00D32EEF"/>
    <w:rsid w:val="00D331B2"/>
    <w:rsid w:val="00D337D5"/>
    <w:rsid w:val="00D33FB2"/>
    <w:rsid w:val="00D33FEC"/>
    <w:rsid w:val="00D34155"/>
    <w:rsid w:val="00D34194"/>
    <w:rsid w:val="00D34242"/>
    <w:rsid w:val="00D342A2"/>
    <w:rsid w:val="00D348A1"/>
    <w:rsid w:val="00D34BCE"/>
    <w:rsid w:val="00D34E2A"/>
    <w:rsid w:val="00D35006"/>
    <w:rsid w:val="00D350F7"/>
    <w:rsid w:val="00D35B45"/>
    <w:rsid w:val="00D35CBD"/>
    <w:rsid w:val="00D3612F"/>
    <w:rsid w:val="00D36684"/>
    <w:rsid w:val="00D366CE"/>
    <w:rsid w:val="00D3690C"/>
    <w:rsid w:val="00D37325"/>
    <w:rsid w:val="00D37452"/>
    <w:rsid w:val="00D37860"/>
    <w:rsid w:val="00D401D0"/>
    <w:rsid w:val="00D40AAB"/>
    <w:rsid w:val="00D414A5"/>
    <w:rsid w:val="00D41AF4"/>
    <w:rsid w:val="00D42078"/>
    <w:rsid w:val="00D4256E"/>
    <w:rsid w:val="00D42605"/>
    <w:rsid w:val="00D42F92"/>
    <w:rsid w:val="00D43270"/>
    <w:rsid w:val="00D434EE"/>
    <w:rsid w:val="00D434F2"/>
    <w:rsid w:val="00D439C2"/>
    <w:rsid w:val="00D4405C"/>
    <w:rsid w:val="00D442C0"/>
    <w:rsid w:val="00D44619"/>
    <w:rsid w:val="00D44810"/>
    <w:rsid w:val="00D458FE"/>
    <w:rsid w:val="00D460BB"/>
    <w:rsid w:val="00D464C3"/>
    <w:rsid w:val="00D46532"/>
    <w:rsid w:val="00D46B48"/>
    <w:rsid w:val="00D474D7"/>
    <w:rsid w:val="00D47B37"/>
    <w:rsid w:val="00D50107"/>
    <w:rsid w:val="00D502B3"/>
    <w:rsid w:val="00D51912"/>
    <w:rsid w:val="00D51D4D"/>
    <w:rsid w:val="00D51FA9"/>
    <w:rsid w:val="00D529AF"/>
    <w:rsid w:val="00D52A62"/>
    <w:rsid w:val="00D52B84"/>
    <w:rsid w:val="00D52D91"/>
    <w:rsid w:val="00D530FD"/>
    <w:rsid w:val="00D534DB"/>
    <w:rsid w:val="00D54299"/>
    <w:rsid w:val="00D543AF"/>
    <w:rsid w:val="00D54B17"/>
    <w:rsid w:val="00D54DE0"/>
    <w:rsid w:val="00D550A8"/>
    <w:rsid w:val="00D55331"/>
    <w:rsid w:val="00D55C71"/>
    <w:rsid w:val="00D55E18"/>
    <w:rsid w:val="00D56BC4"/>
    <w:rsid w:val="00D572B8"/>
    <w:rsid w:val="00D57614"/>
    <w:rsid w:val="00D57939"/>
    <w:rsid w:val="00D57C39"/>
    <w:rsid w:val="00D57C68"/>
    <w:rsid w:val="00D57D9C"/>
    <w:rsid w:val="00D60634"/>
    <w:rsid w:val="00D60AA5"/>
    <w:rsid w:val="00D60B21"/>
    <w:rsid w:val="00D60D4C"/>
    <w:rsid w:val="00D60FDA"/>
    <w:rsid w:val="00D61221"/>
    <w:rsid w:val="00D61EF7"/>
    <w:rsid w:val="00D62438"/>
    <w:rsid w:val="00D628DF"/>
    <w:rsid w:val="00D63259"/>
    <w:rsid w:val="00D63518"/>
    <w:rsid w:val="00D63566"/>
    <w:rsid w:val="00D6379B"/>
    <w:rsid w:val="00D63CBA"/>
    <w:rsid w:val="00D64057"/>
    <w:rsid w:val="00D64775"/>
    <w:rsid w:val="00D64A54"/>
    <w:rsid w:val="00D659F1"/>
    <w:rsid w:val="00D65B97"/>
    <w:rsid w:val="00D665C3"/>
    <w:rsid w:val="00D6753C"/>
    <w:rsid w:val="00D6768C"/>
    <w:rsid w:val="00D67A9D"/>
    <w:rsid w:val="00D70863"/>
    <w:rsid w:val="00D71173"/>
    <w:rsid w:val="00D71637"/>
    <w:rsid w:val="00D71825"/>
    <w:rsid w:val="00D71B19"/>
    <w:rsid w:val="00D721F4"/>
    <w:rsid w:val="00D72932"/>
    <w:rsid w:val="00D72EC9"/>
    <w:rsid w:val="00D731BB"/>
    <w:rsid w:val="00D733F6"/>
    <w:rsid w:val="00D737A2"/>
    <w:rsid w:val="00D73820"/>
    <w:rsid w:val="00D73A0D"/>
    <w:rsid w:val="00D73E50"/>
    <w:rsid w:val="00D73EDB"/>
    <w:rsid w:val="00D74AB3"/>
    <w:rsid w:val="00D74E38"/>
    <w:rsid w:val="00D75431"/>
    <w:rsid w:val="00D76117"/>
    <w:rsid w:val="00D77F85"/>
    <w:rsid w:val="00D80195"/>
    <w:rsid w:val="00D80527"/>
    <w:rsid w:val="00D81EF8"/>
    <w:rsid w:val="00D838A4"/>
    <w:rsid w:val="00D83F1A"/>
    <w:rsid w:val="00D8400E"/>
    <w:rsid w:val="00D8426D"/>
    <w:rsid w:val="00D84292"/>
    <w:rsid w:val="00D84294"/>
    <w:rsid w:val="00D842F6"/>
    <w:rsid w:val="00D8493B"/>
    <w:rsid w:val="00D86CAF"/>
    <w:rsid w:val="00D86E0E"/>
    <w:rsid w:val="00D86E60"/>
    <w:rsid w:val="00D86FF2"/>
    <w:rsid w:val="00D87B42"/>
    <w:rsid w:val="00D87B5F"/>
    <w:rsid w:val="00D87E3E"/>
    <w:rsid w:val="00D90624"/>
    <w:rsid w:val="00D909C1"/>
    <w:rsid w:val="00D90C23"/>
    <w:rsid w:val="00D915B4"/>
    <w:rsid w:val="00D918BC"/>
    <w:rsid w:val="00D9196D"/>
    <w:rsid w:val="00D919B9"/>
    <w:rsid w:val="00D920A6"/>
    <w:rsid w:val="00D92695"/>
    <w:rsid w:val="00D927C3"/>
    <w:rsid w:val="00D9382B"/>
    <w:rsid w:val="00D93D8D"/>
    <w:rsid w:val="00D9436B"/>
    <w:rsid w:val="00D944CB"/>
    <w:rsid w:val="00D94D23"/>
    <w:rsid w:val="00D94F11"/>
    <w:rsid w:val="00D94F27"/>
    <w:rsid w:val="00D9542E"/>
    <w:rsid w:val="00D95CAB"/>
    <w:rsid w:val="00D95D2C"/>
    <w:rsid w:val="00D95E6E"/>
    <w:rsid w:val="00D95FAC"/>
    <w:rsid w:val="00D965E3"/>
    <w:rsid w:val="00D97189"/>
    <w:rsid w:val="00D971AA"/>
    <w:rsid w:val="00D97F8D"/>
    <w:rsid w:val="00DA09F9"/>
    <w:rsid w:val="00DA0E13"/>
    <w:rsid w:val="00DA0ED1"/>
    <w:rsid w:val="00DA1067"/>
    <w:rsid w:val="00DA1DBE"/>
    <w:rsid w:val="00DA24C9"/>
    <w:rsid w:val="00DA2C74"/>
    <w:rsid w:val="00DA2DF3"/>
    <w:rsid w:val="00DA39EC"/>
    <w:rsid w:val="00DA3E8C"/>
    <w:rsid w:val="00DA45BA"/>
    <w:rsid w:val="00DA47A8"/>
    <w:rsid w:val="00DA4918"/>
    <w:rsid w:val="00DA4CF1"/>
    <w:rsid w:val="00DA4EEC"/>
    <w:rsid w:val="00DA53A5"/>
    <w:rsid w:val="00DA57FE"/>
    <w:rsid w:val="00DA5D51"/>
    <w:rsid w:val="00DA619A"/>
    <w:rsid w:val="00DA68E7"/>
    <w:rsid w:val="00DA6E5A"/>
    <w:rsid w:val="00DA6ECB"/>
    <w:rsid w:val="00DA7052"/>
    <w:rsid w:val="00DB0324"/>
    <w:rsid w:val="00DB0622"/>
    <w:rsid w:val="00DB0DA1"/>
    <w:rsid w:val="00DB0E21"/>
    <w:rsid w:val="00DB11FB"/>
    <w:rsid w:val="00DB24A5"/>
    <w:rsid w:val="00DB2F45"/>
    <w:rsid w:val="00DB30DC"/>
    <w:rsid w:val="00DB3592"/>
    <w:rsid w:val="00DB3CDF"/>
    <w:rsid w:val="00DB3E57"/>
    <w:rsid w:val="00DB4589"/>
    <w:rsid w:val="00DB4686"/>
    <w:rsid w:val="00DB4A79"/>
    <w:rsid w:val="00DB4A8C"/>
    <w:rsid w:val="00DB50E5"/>
    <w:rsid w:val="00DB57D1"/>
    <w:rsid w:val="00DB5C60"/>
    <w:rsid w:val="00DB6649"/>
    <w:rsid w:val="00DB7017"/>
    <w:rsid w:val="00DB70A3"/>
    <w:rsid w:val="00DB73CD"/>
    <w:rsid w:val="00DB758A"/>
    <w:rsid w:val="00DB75A0"/>
    <w:rsid w:val="00DB76C3"/>
    <w:rsid w:val="00DB7822"/>
    <w:rsid w:val="00DB7B70"/>
    <w:rsid w:val="00DB7CBC"/>
    <w:rsid w:val="00DC0C93"/>
    <w:rsid w:val="00DC1137"/>
    <w:rsid w:val="00DC122C"/>
    <w:rsid w:val="00DC1483"/>
    <w:rsid w:val="00DC23E7"/>
    <w:rsid w:val="00DC2681"/>
    <w:rsid w:val="00DC2873"/>
    <w:rsid w:val="00DC2B87"/>
    <w:rsid w:val="00DC2DE2"/>
    <w:rsid w:val="00DC41EE"/>
    <w:rsid w:val="00DC42D0"/>
    <w:rsid w:val="00DC4ACC"/>
    <w:rsid w:val="00DC4FCD"/>
    <w:rsid w:val="00DC52CA"/>
    <w:rsid w:val="00DC552B"/>
    <w:rsid w:val="00DC5BAC"/>
    <w:rsid w:val="00DC5BC5"/>
    <w:rsid w:val="00DC606A"/>
    <w:rsid w:val="00DC690A"/>
    <w:rsid w:val="00DC6A15"/>
    <w:rsid w:val="00DC6AAC"/>
    <w:rsid w:val="00DC6BB5"/>
    <w:rsid w:val="00DC6FDD"/>
    <w:rsid w:val="00DC72F0"/>
    <w:rsid w:val="00DC7495"/>
    <w:rsid w:val="00DC7E6D"/>
    <w:rsid w:val="00DD0345"/>
    <w:rsid w:val="00DD0382"/>
    <w:rsid w:val="00DD044F"/>
    <w:rsid w:val="00DD0C71"/>
    <w:rsid w:val="00DD0CD5"/>
    <w:rsid w:val="00DD0DDA"/>
    <w:rsid w:val="00DD0F4E"/>
    <w:rsid w:val="00DD1D1A"/>
    <w:rsid w:val="00DD261C"/>
    <w:rsid w:val="00DD296E"/>
    <w:rsid w:val="00DD4350"/>
    <w:rsid w:val="00DD48AD"/>
    <w:rsid w:val="00DD499B"/>
    <w:rsid w:val="00DD4A48"/>
    <w:rsid w:val="00DD5057"/>
    <w:rsid w:val="00DD554C"/>
    <w:rsid w:val="00DD5943"/>
    <w:rsid w:val="00DD5BEC"/>
    <w:rsid w:val="00DD5C9D"/>
    <w:rsid w:val="00DD5E8D"/>
    <w:rsid w:val="00DD5FC9"/>
    <w:rsid w:val="00DD68DA"/>
    <w:rsid w:val="00DD6E31"/>
    <w:rsid w:val="00DD6E63"/>
    <w:rsid w:val="00DD7585"/>
    <w:rsid w:val="00DD7F98"/>
    <w:rsid w:val="00DE0553"/>
    <w:rsid w:val="00DE181F"/>
    <w:rsid w:val="00DE184E"/>
    <w:rsid w:val="00DE198D"/>
    <w:rsid w:val="00DE1C47"/>
    <w:rsid w:val="00DE2AE4"/>
    <w:rsid w:val="00DE2BDC"/>
    <w:rsid w:val="00DE2E35"/>
    <w:rsid w:val="00DE2F90"/>
    <w:rsid w:val="00DE34EF"/>
    <w:rsid w:val="00DE3752"/>
    <w:rsid w:val="00DE39A8"/>
    <w:rsid w:val="00DE3C7B"/>
    <w:rsid w:val="00DE3E34"/>
    <w:rsid w:val="00DE432E"/>
    <w:rsid w:val="00DE4B95"/>
    <w:rsid w:val="00DE559E"/>
    <w:rsid w:val="00DE5D47"/>
    <w:rsid w:val="00DE64B2"/>
    <w:rsid w:val="00DE6F01"/>
    <w:rsid w:val="00DE7022"/>
    <w:rsid w:val="00DE7069"/>
    <w:rsid w:val="00DE74E5"/>
    <w:rsid w:val="00DE77BC"/>
    <w:rsid w:val="00DE77E8"/>
    <w:rsid w:val="00DE77FD"/>
    <w:rsid w:val="00DE7981"/>
    <w:rsid w:val="00DE7F93"/>
    <w:rsid w:val="00DF02A9"/>
    <w:rsid w:val="00DF0443"/>
    <w:rsid w:val="00DF0D2C"/>
    <w:rsid w:val="00DF0D53"/>
    <w:rsid w:val="00DF0F91"/>
    <w:rsid w:val="00DF3246"/>
    <w:rsid w:val="00DF3342"/>
    <w:rsid w:val="00DF3BE2"/>
    <w:rsid w:val="00DF3DB2"/>
    <w:rsid w:val="00DF3E23"/>
    <w:rsid w:val="00DF5222"/>
    <w:rsid w:val="00DF548D"/>
    <w:rsid w:val="00DF5DBE"/>
    <w:rsid w:val="00DF5E6E"/>
    <w:rsid w:val="00DF68B5"/>
    <w:rsid w:val="00DF6AF4"/>
    <w:rsid w:val="00DF6B70"/>
    <w:rsid w:val="00DF6C71"/>
    <w:rsid w:val="00DF7DF1"/>
    <w:rsid w:val="00DF7FA6"/>
    <w:rsid w:val="00E00AE4"/>
    <w:rsid w:val="00E011A7"/>
    <w:rsid w:val="00E01EC2"/>
    <w:rsid w:val="00E022BB"/>
    <w:rsid w:val="00E023F1"/>
    <w:rsid w:val="00E0262A"/>
    <w:rsid w:val="00E026A4"/>
    <w:rsid w:val="00E02C84"/>
    <w:rsid w:val="00E03E03"/>
    <w:rsid w:val="00E03FFF"/>
    <w:rsid w:val="00E040B6"/>
    <w:rsid w:val="00E041A6"/>
    <w:rsid w:val="00E0459A"/>
    <w:rsid w:val="00E04714"/>
    <w:rsid w:val="00E04D12"/>
    <w:rsid w:val="00E05214"/>
    <w:rsid w:val="00E052B6"/>
    <w:rsid w:val="00E06DA1"/>
    <w:rsid w:val="00E072E6"/>
    <w:rsid w:val="00E07F55"/>
    <w:rsid w:val="00E10385"/>
    <w:rsid w:val="00E11327"/>
    <w:rsid w:val="00E11346"/>
    <w:rsid w:val="00E11898"/>
    <w:rsid w:val="00E11D5E"/>
    <w:rsid w:val="00E12449"/>
    <w:rsid w:val="00E125CE"/>
    <w:rsid w:val="00E12673"/>
    <w:rsid w:val="00E12AA5"/>
    <w:rsid w:val="00E12FB6"/>
    <w:rsid w:val="00E131B9"/>
    <w:rsid w:val="00E134E4"/>
    <w:rsid w:val="00E139B5"/>
    <w:rsid w:val="00E13F2D"/>
    <w:rsid w:val="00E141A7"/>
    <w:rsid w:val="00E14210"/>
    <w:rsid w:val="00E143C7"/>
    <w:rsid w:val="00E144CC"/>
    <w:rsid w:val="00E14A21"/>
    <w:rsid w:val="00E14AE4"/>
    <w:rsid w:val="00E15B82"/>
    <w:rsid w:val="00E15B9E"/>
    <w:rsid w:val="00E15FC3"/>
    <w:rsid w:val="00E16156"/>
    <w:rsid w:val="00E16711"/>
    <w:rsid w:val="00E167C0"/>
    <w:rsid w:val="00E169DC"/>
    <w:rsid w:val="00E17D97"/>
    <w:rsid w:val="00E20E28"/>
    <w:rsid w:val="00E210FB"/>
    <w:rsid w:val="00E21907"/>
    <w:rsid w:val="00E21AF1"/>
    <w:rsid w:val="00E21B44"/>
    <w:rsid w:val="00E22163"/>
    <w:rsid w:val="00E2273A"/>
    <w:rsid w:val="00E22D87"/>
    <w:rsid w:val="00E235F9"/>
    <w:rsid w:val="00E24412"/>
    <w:rsid w:val="00E2451F"/>
    <w:rsid w:val="00E24F6D"/>
    <w:rsid w:val="00E25084"/>
    <w:rsid w:val="00E2510A"/>
    <w:rsid w:val="00E253A5"/>
    <w:rsid w:val="00E25B78"/>
    <w:rsid w:val="00E2621D"/>
    <w:rsid w:val="00E26248"/>
    <w:rsid w:val="00E2624E"/>
    <w:rsid w:val="00E26514"/>
    <w:rsid w:val="00E30750"/>
    <w:rsid w:val="00E30F51"/>
    <w:rsid w:val="00E30F97"/>
    <w:rsid w:val="00E31026"/>
    <w:rsid w:val="00E31355"/>
    <w:rsid w:val="00E3135B"/>
    <w:rsid w:val="00E31584"/>
    <w:rsid w:val="00E322DE"/>
    <w:rsid w:val="00E3238F"/>
    <w:rsid w:val="00E327F5"/>
    <w:rsid w:val="00E32AE4"/>
    <w:rsid w:val="00E32D4B"/>
    <w:rsid w:val="00E330DF"/>
    <w:rsid w:val="00E338A7"/>
    <w:rsid w:val="00E34801"/>
    <w:rsid w:val="00E348D1"/>
    <w:rsid w:val="00E34D0E"/>
    <w:rsid w:val="00E35B07"/>
    <w:rsid w:val="00E35BBC"/>
    <w:rsid w:val="00E35CD8"/>
    <w:rsid w:val="00E35D56"/>
    <w:rsid w:val="00E35EC2"/>
    <w:rsid w:val="00E365F3"/>
    <w:rsid w:val="00E36C25"/>
    <w:rsid w:val="00E37C93"/>
    <w:rsid w:val="00E4008B"/>
    <w:rsid w:val="00E401F6"/>
    <w:rsid w:val="00E406B2"/>
    <w:rsid w:val="00E41462"/>
    <w:rsid w:val="00E417A6"/>
    <w:rsid w:val="00E41ECB"/>
    <w:rsid w:val="00E41F46"/>
    <w:rsid w:val="00E421C1"/>
    <w:rsid w:val="00E43059"/>
    <w:rsid w:val="00E43185"/>
    <w:rsid w:val="00E434F7"/>
    <w:rsid w:val="00E439C2"/>
    <w:rsid w:val="00E43AF8"/>
    <w:rsid w:val="00E43DCA"/>
    <w:rsid w:val="00E442E9"/>
    <w:rsid w:val="00E444C9"/>
    <w:rsid w:val="00E448D7"/>
    <w:rsid w:val="00E44928"/>
    <w:rsid w:val="00E455FA"/>
    <w:rsid w:val="00E46104"/>
    <w:rsid w:val="00E46782"/>
    <w:rsid w:val="00E46BF1"/>
    <w:rsid w:val="00E46D08"/>
    <w:rsid w:val="00E47FE4"/>
    <w:rsid w:val="00E501AD"/>
    <w:rsid w:val="00E50A4B"/>
    <w:rsid w:val="00E50DB5"/>
    <w:rsid w:val="00E50F55"/>
    <w:rsid w:val="00E511F4"/>
    <w:rsid w:val="00E51342"/>
    <w:rsid w:val="00E51A74"/>
    <w:rsid w:val="00E52457"/>
    <w:rsid w:val="00E528B6"/>
    <w:rsid w:val="00E52B5E"/>
    <w:rsid w:val="00E5457A"/>
    <w:rsid w:val="00E5486E"/>
    <w:rsid w:val="00E55422"/>
    <w:rsid w:val="00E556FA"/>
    <w:rsid w:val="00E55E96"/>
    <w:rsid w:val="00E56091"/>
    <w:rsid w:val="00E561B2"/>
    <w:rsid w:val="00E565F3"/>
    <w:rsid w:val="00E5668F"/>
    <w:rsid w:val="00E568E4"/>
    <w:rsid w:val="00E56E9B"/>
    <w:rsid w:val="00E5713A"/>
    <w:rsid w:val="00E57510"/>
    <w:rsid w:val="00E577E2"/>
    <w:rsid w:val="00E57BA0"/>
    <w:rsid w:val="00E57D00"/>
    <w:rsid w:val="00E60849"/>
    <w:rsid w:val="00E60C30"/>
    <w:rsid w:val="00E61B9A"/>
    <w:rsid w:val="00E62212"/>
    <w:rsid w:val="00E623EE"/>
    <w:rsid w:val="00E62DB1"/>
    <w:rsid w:val="00E634CD"/>
    <w:rsid w:val="00E6509B"/>
    <w:rsid w:val="00E65B0D"/>
    <w:rsid w:val="00E65E64"/>
    <w:rsid w:val="00E66322"/>
    <w:rsid w:val="00E665D3"/>
    <w:rsid w:val="00E66906"/>
    <w:rsid w:val="00E66AED"/>
    <w:rsid w:val="00E66E1B"/>
    <w:rsid w:val="00E66EE6"/>
    <w:rsid w:val="00E66F57"/>
    <w:rsid w:val="00E66FA3"/>
    <w:rsid w:val="00E6714C"/>
    <w:rsid w:val="00E6738C"/>
    <w:rsid w:val="00E67420"/>
    <w:rsid w:val="00E6750A"/>
    <w:rsid w:val="00E67F11"/>
    <w:rsid w:val="00E7011B"/>
    <w:rsid w:val="00E7040B"/>
    <w:rsid w:val="00E709F9"/>
    <w:rsid w:val="00E70BD7"/>
    <w:rsid w:val="00E711E2"/>
    <w:rsid w:val="00E717DC"/>
    <w:rsid w:val="00E71B46"/>
    <w:rsid w:val="00E7204C"/>
    <w:rsid w:val="00E72760"/>
    <w:rsid w:val="00E72774"/>
    <w:rsid w:val="00E72804"/>
    <w:rsid w:val="00E72FFA"/>
    <w:rsid w:val="00E73464"/>
    <w:rsid w:val="00E73889"/>
    <w:rsid w:val="00E73AA5"/>
    <w:rsid w:val="00E73DFF"/>
    <w:rsid w:val="00E74AF7"/>
    <w:rsid w:val="00E74C88"/>
    <w:rsid w:val="00E74DB0"/>
    <w:rsid w:val="00E753CF"/>
    <w:rsid w:val="00E75B34"/>
    <w:rsid w:val="00E7628A"/>
    <w:rsid w:val="00E763E8"/>
    <w:rsid w:val="00E766B4"/>
    <w:rsid w:val="00E76DBF"/>
    <w:rsid w:val="00E76EAF"/>
    <w:rsid w:val="00E76F46"/>
    <w:rsid w:val="00E76F72"/>
    <w:rsid w:val="00E77626"/>
    <w:rsid w:val="00E77A3D"/>
    <w:rsid w:val="00E77A98"/>
    <w:rsid w:val="00E77DDF"/>
    <w:rsid w:val="00E80673"/>
    <w:rsid w:val="00E80782"/>
    <w:rsid w:val="00E81344"/>
    <w:rsid w:val="00E815FC"/>
    <w:rsid w:val="00E81820"/>
    <w:rsid w:val="00E8190B"/>
    <w:rsid w:val="00E81A78"/>
    <w:rsid w:val="00E826D5"/>
    <w:rsid w:val="00E83037"/>
    <w:rsid w:val="00E83667"/>
    <w:rsid w:val="00E8367E"/>
    <w:rsid w:val="00E838DA"/>
    <w:rsid w:val="00E83D35"/>
    <w:rsid w:val="00E8454B"/>
    <w:rsid w:val="00E85334"/>
    <w:rsid w:val="00E8557A"/>
    <w:rsid w:val="00E85690"/>
    <w:rsid w:val="00E85B0D"/>
    <w:rsid w:val="00E85C06"/>
    <w:rsid w:val="00E86DC8"/>
    <w:rsid w:val="00E86E2E"/>
    <w:rsid w:val="00E875F8"/>
    <w:rsid w:val="00E878BB"/>
    <w:rsid w:val="00E87AAB"/>
    <w:rsid w:val="00E9079F"/>
    <w:rsid w:val="00E90C28"/>
    <w:rsid w:val="00E912CC"/>
    <w:rsid w:val="00E912D1"/>
    <w:rsid w:val="00E91CA8"/>
    <w:rsid w:val="00E9229D"/>
    <w:rsid w:val="00E92654"/>
    <w:rsid w:val="00E928E2"/>
    <w:rsid w:val="00E92B35"/>
    <w:rsid w:val="00E92D0C"/>
    <w:rsid w:val="00E93B63"/>
    <w:rsid w:val="00E93DA0"/>
    <w:rsid w:val="00E94F3A"/>
    <w:rsid w:val="00E95573"/>
    <w:rsid w:val="00E9571A"/>
    <w:rsid w:val="00E95EE9"/>
    <w:rsid w:val="00E966E5"/>
    <w:rsid w:val="00E97006"/>
    <w:rsid w:val="00E971A9"/>
    <w:rsid w:val="00EA014E"/>
    <w:rsid w:val="00EA0664"/>
    <w:rsid w:val="00EA0DD3"/>
    <w:rsid w:val="00EA135E"/>
    <w:rsid w:val="00EA13E4"/>
    <w:rsid w:val="00EA14BA"/>
    <w:rsid w:val="00EA1969"/>
    <w:rsid w:val="00EA1989"/>
    <w:rsid w:val="00EA1DAC"/>
    <w:rsid w:val="00EA2B34"/>
    <w:rsid w:val="00EA3931"/>
    <w:rsid w:val="00EA39C0"/>
    <w:rsid w:val="00EA3B37"/>
    <w:rsid w:val="00EA3CC5"/>
    <w:rsid w:val="00EA404C"/>
    <w:rsid w:val="00EA4079"/>
    <w:rsid w:val="00EA411B"/>
    <w:rsid w:val="00EA4990"/>
    <w:rsid w:val="00EA5F0A"/>
    <w:rsid w:val="00EA60B7"/>
    <w:rsid w:val="00EA6185"/>
    <w:rsid w:val="00EA6318"/>
    <w:rsid w:val="00EA6761"/>
    <w:rsid w:val="00EA690B"/>
    <w:rsid w:val="00EA6914"/>
    <w:rsid w:val="00EA73BC"/>
    <w:rsid w:val="00EA7512"/>
    <w:rsid w:val="00EA756F"/>
    <w:rsid w:val="00EA778C"/>
    <w:rsid w:val="00EA79E6"/>
    <w:rsid w:val="00EA7EF6"/>
    <w:rsid w:val="00EA7FE4"/>
    <w:rsid w:val="00EB01F7"/>
    <w:rsid w:val="00EB0696"/>
    <w:rsid w:val="00EB0896"/>
    <w:rsid w:val="00EB0A42"/>
    <w:rsid w:val="00EB0ABE"/>
    <w:rsid w:val="00EB0B8E"/>
    <w:rsid w:val="00EB0D16"/>
    <w:rsid w:val="00EB1167"/>
    <w:rsid w:val="00EB153D"/>
    <w:rsid w:val="00EB1A94"/>
    <w:rsid w:val="00EB1B88"/>
    <w:rsid w:val="00EB1BDC"/>
    <w:rsid w:val="00EB1CAC"/>
    <w:rsid w:val="00EB20CF"/>
    <w:rsid w:val="00EB237E"/>
    <w:rsid w:val="00EB238D"/>
    <w:rsid w:val="00EB28E3"/>
    <w:rsid w:val="00EB2911"/>
    <w:rsid w:val="00EB2A2D"/>
    <w:rsid w:val="00EB2E0F"/>
    <w:rsid w:val="00EB3141"/>
    <w:rsid w:val="00EB3B10"/>
    <w:rsid w:val="00EB460B"/>
    <w:rsid w:val="00EB4FB4"/>
    <w:rsid w:val="00EB5338"/>
    <w:rsid w:val="00EB53E0"/>
    <w:rsid w:val="00EB5731"/>
    <w:rsid w:val="00EB61DE"/>
    <w:rsid w:val="00EB6AE6"/>
    <w:rsid w:val="00EB6CDC"/>
    <w:rsid w:val="00EB77A6"/>
    <w:rsid w:val="00EB77BC"/>
    <w:rsid w:val="00EC0891"/>
    <w:rsid w:val="00EC0902"/>
    <w:rsid w:val="00EC0DF9"/>
    <w:rsid w:val="00EC10B3"/>
    <w:rsid w:val="00EC10EF"/>
    <w:rsid w:val="00EC146A"/>
    <w:rsid w:val="00EC1738"/>
    <w:rsid w:val="00EC19D1"/>
    <w:rsid w:val="00EC2518"/>
    <w:rsid w:val="00EC2A92"/>
    <w:rsid w:val="00EC2D71"/>
    <w:rsid w:val="00EC3147"/>
    <w:rsid w:val="00EC3A33"/>
    <w:rsid w:val="00EC3AE9"/>
    <w:rsid w:val="00EC3FD5"/>
    <w:rsid w:val="00EC404F"/>
    <w:rsid w:val="00EC47B0"/>
    <w:rsid w:val="00EC4A42"/>
    <w:rsid w:val="00EC5167"/>
    <w:rsid w:val="00EC51A0"/>
    <w:rsid w:val="00EC5628"/>
    <w:rsid w:val="00EC5668"/>
    <w:rsid w:val="00EC59CA"/>
    <w:rsid w:val="00EC68B5"/>
    <w:rsid w:val="00EC6A00"/>
    <w:rsid w:val="00EC6E7C"/>
    <w:rsid w:val="00EC7DE6"/>
    <w:rsid w:val="00EC7EF1"/>
    <w:rsid w:val="00ED04DB"/>
    <w:rsid w:val="00ED0BFB"/>
    <w:rsid w:val="00ED0E27"/>
    <w:rsid w:val="00ED0F7D"/>
    <w:rsid w:val="00ED12F2"/>
    <w:rsid w:val="00ED13A5"/>
    <w:rsid w:val="00ED1781"/>
    <w:rsid w:val="00ED21B3"/>
    <w:rsid w:val="00ED25EF"/>
    <w:rsid w:val="00ED321E"/>
    <w:rsid w:val="00ED3878"/>
    <w:rsid w:val="00ED3DD1"/>
    <w:rsid w:val="00ED411D"/>
    <w:rsid w:val="00ED4270"/>
    <w:rsid w:val="00ED444E"/>
    <w:rsid w:val="00ED47F0"/>
    <w:rsid w:val="00ED523F"/>
    <w:rsid w:val="00ED584A"/>
    <w:rsid w:val="00ED5A56"/>
    <w:rsid w:val="00ED5BC1"/>
    <w:rsid w:val="00ED5CA2"/>
    <w:rsid w:val="00ED5DF1"/>
    <w:rsid w:val="00ED6400"/>
    <w:rsid w:val="00ED7126"/>
    <w:rsid w:val="00ED73A0"/>
    <w:rsid w:val="00EE09FF"/>
    <w:rsid w:val="00EE1DA6"/>
    <w:rsid w:val="00EE21F8"/>
    <w:rsid w:val="00EE22F3"/>
    <w:rsid w:val="00EE32DF"/>
    <w:rsid w:val="00EE33AA"/>
    <w:rsid w:val="00EE34C9"/>
    <w:rsid w:val="00EE3500"/>
    <w:rsid w:val="00EE3B6E"/>
    <w:rsid w:val="00EE433A"/>
    <w:rsid w:val="00EE4665"/>
    <w:rsid w:val="00EE4B74"/>
    <w:rsid w:val="00EE4D14"/>
    <w:rsid w:val="00EE4D60"/>
    <w:rsid w:val="00EE4F1F"/>
    <w:rsid w:val="00EE533E"/>
    <w:rsid w:val="00EE578A"/>
    <w:rsid w:val="00EE5B25"/>
    <w:rsid w:val="00EE5D1C"/>
    <w:rsid w:val="00EE6944"/>
    <w:rsid w:val="00EE6C49"/>
    <w:rsid w:val="00EE6DD8"/>
    <w:rsid w:val="00EE720B"/>
    <w:rsid w:val="00EE7247"/>
    <w:rsid w:val="00EE77AB"/>
    <w:rsid w:val="00EE7855"/>
    <w:rsid w:val="00EE7AE9"/>
    <w:rsid w:val="00EE7BAE"/>
    <w:rsid w:val="00EE7D48"/>
    <w:rsid w:val="00EF097D"/>
    <w:rsid w:val="00EF0A90"/>
    <w:rsid w:val="00EF12D6"/>
    <w:rsid w:val="00EF170E"/>
    <w:rsid w:val="00EF2AA9"/>
    <w:rsid w:val="00EF3067"/>
    <w:rsid w:val="00EF3449"/>
    <w:rsid w:val="00EF34E9"/>
    <w:rsid w:val="00EF3858"/>
    <w:rsid w:val="00EF3C08"/>
    <w:rsid w:val="00EF3E8E"/>
    <w:rsid w:val="00EF40A9"/>
    <w:rsid w:val="00EF4765"/>
    <w:rsid w:val="00EF4C43"/>
    <w:rsid w:val="00EF4D30"/>
    <w:rsid w:val="00EF525B"/>
    <w:rsid w:val="00EF5264"/>
    <w:rsid w:val="00EF530D"/>
    <w:rsid w:val="00EF53C6"/>
    <w:rsid w:val="00EF53DB"/>
    <w:rsid w:val="00EF5A43"/>
    <w:rsid w:val="00EF5CC6"/>
    <w:rsid w:val="00EF6245"/>
    <w:rsid w:val="00EF6616"/>
    <w:rsid w:val="00EF6659"/>
    <w:rsid w:val="00EF6D14"/>
    <w:rsid w:val="00EF7071"/>
    <w:rsid w:val="00EF7A8E"/>
    <w:rsid w:val="00EF7FB9"/>
    <w:rsid w:val="00F0000B"/>
    <w:rsid w:val="00F001B6"/>
    <w:rsid w:val="00F00AFF"/>
    <w:rsid w:val="00F01D8F"/>
    <w:rsid w:val="00F01E49"/>
    <w:rsid w:val="00F02379"/>
    <w:rsid w:val="00F02957"/>
    <w:rsid w:val="00F02A21"/>
    <w:rsid w:val="00F030FB"/>
    <w:rsid w:val="00F039AB"/>
    <w:rsid w:val="00F03E3B"/>
    <w:rsid w:val="00F0528F"/>
    <w:rsid w:val="00F06488"/>
    <w:rsid w:val="00F06815"/>
    <w:rsid w:val="00F07950"/>
    <w:rsid w:val="00F07E00"/>
    <w:rsid w:val="00F100A2"/>
    <w:rsid w:val="00F10678"/>
    <w:rsid w:val="00F10788"/>
    <w:rsid w:val="00F109A1"/>
    <w:rsid w:val="00F10B98"/>
    <w:rsid w:val="00F1129D"/>
    <w:rsid w:val="00F11A16"/>
    <w:rsid w:val="00F11A6B"/>
    <w:rsid w:val="00F1232D"/>
    <w:rsid w:val="00F12605"/>
    <w:rsid w:val="00F13232"/>
    <w:rsid w:val="00F13326"/>
    <w:rsid w:val="00F13412"/>
    <w:rsid w:val="00F13BF7"/>
    <w:rsid w:val="00F13C9E"/>
    <w:rsid w:val="00F14410"/>
    <w:rsid w:val="00F14A3B"/>
    <w:rsid w:val="00F14C2A"/>
    <w:rsid w:val="00F14C47"/>
    <w:rsid w:val="00F15D4C"/>
    <w:rsid w:val="00F15E00"/>
    <w:rsid w:val="00F16520"/>
    <w:rsid w:val="00F16AE3"/>
    <w:rsid w:val="00F16FD2"/>
    <w:rsid w:val="00F17A17"/>
    <w:rsid w:val="00F17FAF"/>
    <w:rsid w:val="00F20B01"/>
    <w:rsid w:val="00F20FE8"/>
    <w:rsid w:val="00F21009"/>
    <w:rsid w:val="00F21119"/>
    <w:rsid w:val="00F21984"/>
    <w:rsid w:val="00F21C9F"/>
    <w:rsid w:val="00F2274A"/>
    <w:rsid w:val="00F228B5"/>
    <w:rsid w:val="00F23145"/>
    <w:rsid w:val="00F23445"/>
    <w:rsid w:val="00F23856"/>
    <w:rsid w:val="00F23997"/>
    <w:rsid w:val="00F23CA0"/>
    <w:rsid w:val="00F240EB"/>
    <w:rsid w:val="00F24CF2"/>
    <w:rsid w:val="00F24F8A"/>
    <w:rsid w:val="00F251A1"/>
    <w:rsid w:val="00F2522D"/>
    <w:rsid w:val="00F25E39"/>
    <w:rsid w:val="00F26417"/>
    <w:rsid w:val="00F26B0A"/>
    <w:rsid w:val="00F26F1C"/>
    <w:rsid w:val="00F26F47"/>
    <w:rsid w:val="00F27363"/>
    <w:rsid w:val="00F273D0"/>
    <w:rsid w:val="00F27C81"/>
    <w:rsid w:val="00F30581"/>
    <w:rsid w:val="00F318EB"/>
    <w:rsid w:val="00F32284"/>
    <w:rsid w:val="00F32B40"/>
    <w:rsid w:val="00F32DAF"/>
    <w:rsid w:val="00F331F9"/>
    <w:rsid w:val="00F336FA"/>
    <w:rsid w:val="00F34AB6"/>
    <w:rsid w:val="00F350D7"/>
    <w:rsid w:val="00F35594"/>
    <w:rsid w:val="00F35DCC"/>
    <w:rsid w:val="00F35F41"/>
    <w:rsid w:val="00F36CA0"/>
    <w:rsid w:val="00F36CC9"/>
    <w:rsid w:val="00F37913"/>
    <w:rsid w:val="00F37919"/>
    <w:rsid w:val="00F37D45"/>
    <w:rsid w:val="00F37F48"/>
    <w:rsid w:val="00F40313"/>
    <w:rsid w:val="00F40DB8"/>
    <w:rsid w:val="00F40E67"/>
    <w:rsid w:val="00F40EC7"/>
    <w:rsid w:val="00F41068"/>
    <w:rsid w:val="00F4175D"/>
    <w:rsid w:val="00F41ACF"/>
    <w:rsid w:val="00F41DC4"/>
    <w:rsid w:val="00F42623"/>
    <w:rsid w:val="00F42991"/>
    <w:rsid w:val="00F42B32"/>
    <w:rsid w:val="00F4319E"/>
    <w:rsid w:val="00F43453"/>
    <w:rsid w:val="00F43B83"/>
    <w:rsid w:val="00F43DC4"/>
    <w:rsid w:val="00F447A1"/>
    <w:rsid w:val="00F44877"/>
    <w:rsid w:val="00F448D4"/>
    <w:rsid w:val="00F45085"/>
    <w:rsid w:val="00F455E6"/>
    <w:rsid w:val="00F4576B"/>
    <w:rsid w:val="00F458AC"/>
    <w:rsid w:val="00F45D88"/>
    <w:rsid w:val="00F45F7A"/>
    <w:rsid w:val="00F4633D"/>
    <w:rsid w:val="00F46D5D"/>
    <w:rsid w:val="00F47814"/>
    <w:rsid w:val="00F478F3"/>
    <w:rsid w:val="00F47A05"/>
    <w:rsid w:val="00F47A10"/>
    <w:rsid w:val="00F47F5C"/>
    <w:rsid w:val="00F5002E"/>
    <w:rsid w:val="00F50113"/>
    <w:rsid w:val="00F510E9"/>
    <w:rsid w:val="00F51339"/>
    <w:rsid w:val="00F5218B"/>
    <w:rsid w:val="00F52324"/>
    <w:rsid w:val="00F523D3"/>
    <w:rsid w:val="00F5245A"/>
    <w:rsid w:val="00F53067"/>
    <w:rsid w:val="00F5366E"/>
    <w:rsid w:val="00F53686"/>
    <w:rsid w:val="00F536AB"/>
    <w:rsid w:val="00F53FCF"/>
    <w:rsid w:val="00F5411A"/>
    <w:rsid w:val="00F541A9"/>
    <w:rsid w:val="00F54AD8"/>
    <w:rsid w:val="00F54B74"/>
    <w:rsid w:val="00F54EFB"/>
    <w:rsid w:val="00F5551F"/>
    <w:rsid w:val="00F56557"/>
    <w:rsid w:val="00F569B8"/>
    <w:rsid w:val="00F56C75"/>
    <w:rsid w:val="00F56DE5"/>
    <w:rsid w:val="00F571D0"/>
    <w:rsid w:val="00F57ADD"/>
    <w:rsid w:val="00F60005"/>
    <w:rsid w:val="00F6044D"/>
    <w:rsid w:val="00F6075F"/>
    <w:rsid w:val="00F609DB"/>
    <w:rsid w:val="00F60EFE"/>
    <w:rsid w:val="00F61308"/>
    <w:rsid w:val="00F62735"/>
    <w:rsid w:val="00F62CE2"/>
    <w:rsid w:val="00F63083"/>
    <w:rsid w:val="00F6320D"/>
    <w:rsid w:val="00F638A5"/>
    <w:rsid w:val="00F6464F"/>
    <w:rsid w:val="00F646C6"/>
    <w:rsid w:val="00F647C9"/>
    <w:rsid w:val="00F64BB9"/>
    <w:rsid w:val="00F65B74"/>
    <w:rsid w:val="00F65C3D"/>
    <w:rsid w:val="00F65E5A"/>
    <w:rsid w:val="00F65FC4"/>
    <w:rsid w:val="00F66072"/>
    <w:rsid w:val="00F66215"/>
    <w:rsid w:val="00F664E7"/>
    <w:rsid w:val="00F6650B"/>
    <w:rsid w:val="00F665BA"/>
    <w:rsid w:val="00F6714C"/>
    <w:rsid w:val="00F677D2"/>
    <w:rsid w:val="00F67B4B"/>
    <w:rsid w:val="00F70307"/>
    <w:rsid w:val="00F703B5"/>
    <w:rsid w:val="00F707FA"/>
    <w:rsid w:val="00F70BFD"/>
    <w:rsid w:val="00F7101F"/>
    <w:rsid w:val="00F71317"/>
    <w:rsid w:val="00F71613"/>
    <w:rsid w:val="00F7184C"/>
    <w:rsid w:val="00F720B5"/>
    <w:rsid w:val="00F72432"/>
    <w:rsid w:val="00F727CA"/>
    <w:rsid w:val="00F73A42"/>
    <w:rsid w:val="00F74054"/>
    <w:rsid w:val="00F7504D"/>
    <w:rsid w:val="00F750A4"/>
    <w:rsid w:val="00F75176"/>
    <w:rsid w:val="00F75710"/>
    <w:rsid w:val="00F75B28"/>
    <w:rsid w:val="00F75D66"/>
    <w:rsid w:val="00F75DC6"/>
    <w:rsid w:val="00F75FB2"/>
    <w:rsid w:val="00F769E5"/>
    <w:rsid w:val="00F76D0E"/>
    <w:rsid w:val="00F7794F"/>
    <w:rsid w:val="00F77972"/>
    <w:rsid w:val="00F800F3"/>
    <w:rsid w:val="00F80AE1"/>
    <w:rsid w:val="00F816B9"/>
    <w:rsid w:val="00F820D7"/>
    <w:rsid w:val="00F8231A"/>
    <w:rsid w:val="00F82DB2"/>
    <w:rsid w:val="00F83757"/>
    <w:rsid w:val="00F83B49"/>
    <w:rsid w:val="00F84A2A"/>
    <w:rsid w:val="00F8512E"/>
    <w:rsid w:val="00F85330"/>
    <w:rsid w:val="00F8540A"/>
    <w:rsid w:val="00F854AD"/>
    <w:rsid w:val="00F856F2"/>
    <w:rsid w:val="00F85933"/>
    <w:rsid w:val="00F868BC"/>
    <w:rsid w:val="00F868ED"/>
    <w:rsid w:val="00F86BCA"/>
    <w:rsid w:val="00F87221"/>
    <w:rsid w:val="00F87659"/>
    <w:rsid w:val="00F87812"/>
    <w:rsid w:val="00F87B3F"/>
    <w:rsid w:val="00F901EC"/>
    <w:rsid w:val="00F903EE"/>
    <w:rsid w:val="00F90DC5"/>
    <w:rsid w:val="00F92282"/>
    <w:rsid w:val="00F925A6"/>
    <w:rsid w:val="00F92714"/>
    <w:rsid w:val="00F92A8D"/>
    <w:rsid w:val="00F92BE8"/>
    <w:rsid w:val="00F93206"/>
    <w:rsid w:val="00F93354"/>
    <w:rsid w:val="00F93C06"/>
    <w:rsid w:val="00F93E2D"/>
    <w:rsid w:val="00F94760"/>
    <w:rsid w:val="00F94AF8"/>
    <w:rsid w:val="00F951C7"/>
    <w:rsid w:val="00F9533E"/>
    <w:rsid w:val="00F95717"/>
    <w:rsid w:val="00F957DD"/>
    <w:rsid w:val="00F95994"/>
    <w:rsid w:val="00F95B84"/>
    <w:rsid w:val="00F95DAD"/>
    <w:rsid w:val="00F96D82"/>
    <w:rsid w:val="00F9720F"/>
    <w:rsid w:val="00F97321"/>
    <w:rsid w:val="00FA03EE"/>
    <w:rsid w:val="00FA0619"/>
    <w:rsid w:val="00FA0A3F"/>
    <w:rsid w:val="00FA14D7"/>
    <w:rsid w:val="00FA1EB9"/>
    <w:rsid w:val="00FA1ECD"/>
    <w:rsid w:val="00FA25E2"/>
    <w:rsid w:val="00FA2F8B"/>
    <w:rsid w:val="00FA32E0"/>
    <w:rsid w:val="00FA36BD"/>
    <w:rsid w:val="00FA3CFC"/>
    <w:rsid w:val="00FA3D06"/>
    <w:rsid w:val="00FA4384"/>
    <w:rsid w:val="00FA501A"/>
    <w:rsid w:val="00FA52D3"/>
    <w:rsid w:val="00FA5A6E"/>
    <w:rsid w:val="00FA5EC9"/>
    <w:rsid w:val="00FA648A"/>
    <w:rsid w:val="00FA6698"/>
    <w:rsid w:val="00FA6BBD"/>
    <w:rsid w:val="00FA738F"/>
    <w:rsid w:val="00FB014E"/>
    <w:rsid w:val="00FB066C"/>
    <w:rsid w:val="00FB095E"/>
    <w:rsid w:val="00FB0ACE"/>
    <w:rsid w:val="00FB1082"/>
    <w:rsid w:val="00FB1576"/>
    <w:rsid w:val="00FB168C"/>
    <w:rsid w:val="00FB190C"/>
    <w:rsid w:val="00FB1A3F"/>
    <w:rsid w:val="00FB23A8"/>
    <w:rsid w:val="00FB246A"/>
    <w:rsid w:val="00FB2472"/>
    <w:rsid w:val="00FB2556"/>
    <w:rsid w:val="00FB2C29"/>
    <w:rsid w:val="00FB2DDA"/>
    <w:rsid w:val="00FB3540"/>
    <w:rsid w:val="00FB39BB"/>
    <w:rsid w:val="00FB3C82"/>
    <w:rsid w:val="00FB43CD"/>
    <w:rsid w:val="00FB6944"/>
    <w:rsid w:val="00FB775D"/>
    <w:rsid w:val="00FB78EA"/>
    <w:rsid w:val="00FC1D0D"/>
    <w:rsid w:val="00FC28B4"/>
    <w:rsid w:val="00FC3020"/>
    <w:rsid w:val="00FC3680"/>
    <w:rsid w:val="00FC3690"/>
    <w:rsid w:val="00FC386E"/>
    <w:rsid w:val="00FC3D69"/>
    <w:rsid w:val="00FC3FCE"/>
    <w:rsid w:val="00FC4BF6"/>
    <w:rsid w:val="00FC4C79"/>
    <w:rsid w:val="00FC4DDE"/>
    <w:rsid w:val="00FC4F39"/>
    <w:rsid w:val="00FC584C"/>
    <w:rsid w:val="00FC5CD1"/>
    <w:rsid w:val="00FC6155"/>
    <w:rsid w:val="00FC70E0"/>
    <w:rsid w:val="00FC75F8"/>
    <w:rsid w:val="00FC7EF6"/>
    <w:rsid w:val="00FC7F11"/>
    <w:rsid w:val="00FD0211"/>
    <w:rsid w:val="00FD0B1F"/>
    <w:rsid w:val="00FD14E8"/>
    <w:rsid w:val="00FD1537"/>
    <w:rsid w:val="00FD16C9"/>
    <w:rsid w:val="00FD17E0"/>
    <w:rsid w:val="00FD191D"/>
    <w:rsid w:val="00FD1A14"/>
    <w:rsid w:val="00FD2054"/>
    <w:rsid w:val="00FD21F8"/>
    <w:rsid w:val="00FD2C44"/>
    <w:rsid w:val="00FD40A3"/>
    <w:rsid w:val="00FD426E"/>
    <w:rsid w:val="00FD4D37"/>
    <w:rsid w:val="00FD4EB4"/>
    <w:rsid w:val="00FD5525"/>
    <w:rsid w:val="00FD5A41"/>
    <w:rsid w:val="00FD67A6"/>
    <w:rsid w:val="00FD67AB"/>
    <w:rsid w:val="00FD6953"/>
    <w:rsid w:val="00FD6F10"/>
    <w:rsid w:val="00FD7804"/>
    <w:rsid w:val="00FD7A6D"/>
    <w:rsid w:val="00FE0877"/>
    <w:rsid w:val="00FE091B"/>
    <w:rsid w:val="00FE11E4"/>
    <w:rsid w:val="00FE12F7"/>
    <w:rsid w:val="00FE1610"/>
    <w:rsid w:val="00FE19D7"/>
    <w:rsid w:val="00FE1C94"/>
    <w:rsid w:val="00FE20C0"/>
    <w:rsid w:val="00FE2317"/>
    <w:rsid w:val="00FE25D3"/>
    <w:rsid w:val="00FE29DE"/>
    <w:rsid w:val="00FE2F08"/>
    <w:rsid w:val="00FE32C2"/>
    <w:rsid w:val="00FE3AEA"/>
    <w:rsid w:val="00FE3BE2"/>
    <w:rsid w:val="00FE3F25"/>
    <w:rsid w:val="00FE4BF2"/>
    <w:rsid w:val="00FE50DD"/>
    <w:rsid w:val="00FE5271"/>
    <w:rsid w:val="00FE551D"/>
    <w:rsid w:val="00FE5B84"/>
    <w:rsid w:val="00FE64A9"/>
    <w:rsid w:val="00FE6616"/>
    <w:rsid w:val="00FE67E5"/>
    <w:rsid w:val="00FE6897"/>
    <w:rsid w:val="00FE68EA"/>
    <w:rsid w:val="00FE6AC2"/>
    <w:rsid w:val="00FE77C6"/>
    <w:rsid w:val="00FF0162"/>
    <w:rsid w:val="00FF02FD"/>
    <w:rsid w:val="00FF06F8"/>
    <w:rsid w:val="00FF083E"/>
    <w:rsid w:val="00FF09E4"/>
    <w:rsid w:val="00FF0A7E"/>
    <w:rsid w:val="00FF0B08"/>
    <w:rsid w:val="00FF14A1"/>
    <w:rsid w:val="00FF1AC2"/>
    <w:rsid w:val="00FF1D2F"/>
    <w:rsid w:val="00FF2B4F"/>
    <w:rsid w:val="00FF3A42"/>
    <w:rsid w:val="00FF4214"/>
    <w:rsid w:val="00FF45D7"/>
    <w:rsid w:val="00FF478D"/>
    <w:rsid w:val="00FF4EA4"/>
    <w:rsid w:val="00FF5516"/>
    <w:rsid w:val="00FF55F4"/>
    <w:rsid w:val="00FF5806"/>
    <w:rsid w:val="00FF5963"/>
    <w:rsid w:val="00FF5EC9"/>
    <w:rsid w:val="00FF6BE4"/>
    <w:rsid w:val="00FF7172"/>
    <w:rsid w:val="00FF73D0"/>
    <w:rsid w:val="00FF782F"/>
    <w:rsid w:val="00FF786B"/>
    <w:rsid w:val="00FF7D11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544D60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4E7BAC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verflowPunct w:val="0"/>
      <w:autoSpaceDE w:val="0"/>
      <w:autoSpaceDN w:val="0"/>
      <w:adjustRightInd w:val="0"/>
      <w:spacing w:line="480" w:lineRule="exact"/>
      <w:textAlignment w:val="baseline"/>
      <w:outlineLvl w:val="0"/>
    </w:pPr>
    <w:rPr>
      <w:szCs w:val="20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pPr>
      <w:keepNext/>
      <w:overflowPunct w:val="0"/>
      <w:autoSpaceDE w:val="0"/>
      <w:autoSpaceDN w:val="0"/>
      <w:adjustRightInd w:val="0"/>
      <w:ind w:left="4536"/>
      <w:textAlignment w:val="baseline"/>
      <w:outlineLvl w:val="5"/>
    </w:pPr>
    <w:rPr>
      <w:szCs w:val="20"/>
      <w:lang w:val="en-US"/>
    </w:rPr>
  </w:style>
  <w:style w:type="paragraph" w:styleId="Titolo7">
    <w:name w:val="heading 7"/>
    <w:basedOn w:val="Normale"/>
    <w:next w:val="Normale"/>
    <w:qFormat/>
    <w:pPr>
      <w:spacing w:before="240" w:after="60"/>
      <w:outlineLvl w:val="6"/>
    </w:pPr>
  </w:style>
  <w:style w:type="paragraph" w:styleId="Titolo8">
    <w:name w:val="heading 8"/>
    <w:basedOn w:val="Normale"/>
    <w:next w:val="Normale"/>
    <w:qFormat/>
    <w:pPr>
      <w:keepNext/>
      <w:ind w:left="4248"/>
      <w:outlineLvl w:val="7"/>
    </w:pPr>
    <w:rPr>
      <w:rFonts w:ascii="Arial" w:hAnsi="Arial" w:cs="Arial"/>
      <w:i/>
      <w:sz w:val="20"/>
    </w:rPr>
  </w:style>
  <w:style w:type="paragraph" w:styleId="Titolo9">
    <w:name w:val="heading 9"/>
    <w:basedOn w:val="Normale"/>
    <w:next w:val="Normale"/>
    <w:qFormat/>
    <w:pPr>
      <w:keepNext/>
      <w:ind w:left="4956"/>
      <w:outlineLvl w:val="8"/>
    </w:pPr>
    <w:rPr>
      <w:rFonts w:ascii="Arial" w:hAnsi="Arial" w:cs="Arial"/>
      <w:i/>
      <w:sz w:val="20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/>
      <w:b/>
      <w:sz w:val="22"/>
      <w:szCs w:val="20"/>
    </w:rPr>
  </w:style>
  <w:style w:type="paragraph" w:styleId="Corpodeltesto2">
    <w:name w:val="Body Text 2"/>
    <w:basedOn w:val="Normale"/>
    <w:link w:val="Corpodeltesto2Carattere"/>
    <w:pPr>
      <w:jc w:val="both"/>
    </w:pPr>
    <w:rPr>
      <w:szCs w:val="20"/>
      <w:lang w:val="x-none" w:eastAsia="x-none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</w:style>
  <w:style w:type="character" w:styleId="Enfasicorsivo">
    <w:name w:val="Emphasis"/>
    <w:qFormat/>
    <w:rPr>
      <w:i/>
      <w:iCs/>
    </w:rPr>
  </w:style>
  <w:style w:type="character" w:styleId="Enfasigrassetto">
    <w:name w:val="Strong"/>
    <w:qFormat/>
    <w:rPr>
      <w:b/>
      <w:bCs/>
    </w:rPr>
  </w:style>
  <w:style w:type="paragraph" w:styleId="Corpodeltesto3">
    <w:name w:val="Body Text 3"/>
    <w:basedOn w:val="Normale"/>
    <w:link w:val="Corpodeltesto3Carattere"/>
    <w:pPr>
      <w:spacing w:after="120"/>
    </w:pPr>
    <w:rPr>
      <w:sz w:val="16"/>
      <w:szCs w:val="16"/>
      <w:lang w:val="x-none" w:eastAsia="x-none"/>
    </w:rPr>
  </w:style>
  <w:style w:type="paragraph" w:styleId="Corpodeltesto">
    <w:name w:val="Body Text"/>
    <w:basedOn w:val="Normale"/>
    <w:link w:val="CorpodeltestoCarattere"/>
    <w:pPr>
      <w:spacing w:after="120"/>
    </w:pPr>
    <w:rPr>
      <w:lang w:val="x-none" w:eastAsia="x-none"/>
    </w:rPr>
  </w:style>
  <w:style w:type="paragraph" w:customStyle="1" w:styleId="Rientrocorpodeltesto31">
    <w:name w:val="Rientro corpo del testo 31"/>
    <w:basedOn w:val="Normale"/>
    <w:pPr>
      <w:overflowPunct w:val="0"/>
      <w:autoSpaceDE w:val="0"/>
      <w:autoSpaceDN w:val="0"/>
      <w:adjustRightInd w:val="0"/>
      <w:ind w:left="4820" w:hanging="1418"/>
      <w:jc w:val="both"/>
      <w:textAlignment w:val="baseline"/>
    </w:pPr>
    <w:rPr>
      <w:rFonts w:ascii="Roman PS" w:hAnsi="Roman PS"/>
      <w:szCs w:val="20"/>
      <w:lang w:val="en-US"/>
    </w:rPr>
  </w:style>
  <w:style w:type="paragraph" w:styleId="Rientrocorpodeltesto2">
    <w:name w:val="Body Text Indent 2"/>
    <w:basedOn w:val="Normale"/>
    <w:pPr>
      <w:spacing w:after="120" w:line="480" w:lineRule="auto"/>
      <w:ind w:left="283"/>
    </w:pPr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21">
    <w:name w:val="Corpo del testo 21"/>
    <w:basedOn w:val="Normale"/>
    <w:uiPriority w:val="99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character" w:customStyle="1" w:styleId="Collegamentoipertestuale1">
    <w:name w:val="Collegamento ipertestuale1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pPr>
      <w:spacing w:after="120"/>
      <w:ind w:left="283"/>
    </w:pPr>
    <w:rPr>
      <w:lang w:val="x-none" w:eastAsia="x-none"/>
    </w:rPr>
  </w:style>
  <w:style w:type="paragraph" w:styleId="Testocommento">
    <w:name w:val="annotation text"/>
    <w:basedOn w:val="Normale"/>
    <w:semiHidden/>
    <w:rPr>
      <w:sz w:val="20"/>
      <w:szCs w:val="20"/>
    </w:rPr>
  </w:style>
  <w:style w:type="paragraph" w:styleId="Rientrocorpodeltesto3">
    <w:name w:val="Body Text Indent 3"/>
    <w:basedOn w:val="Normale"/>
    <w:pPr>
      <w:spacing w:line="360" w:lineRule="exact"/>
      <w:ind w:firstLine="357"/>
      <w:jc w:val="both"/>
    </w:pPr>
    <w:rPr>
      <w:rFonts w:ascii="Arial" w:hAnsi="Arial" w:cs="Arial"/>
      <w:sz w:val="22"/>
      <w:szCs w:val="22"/>
    </w:rPr>
  </w:style>
  <w:style w:type="paragraph" w:styleId="Sottotitolo">
    <w:name w:val="Subtitle"/>
    <w:basedOn w:val="Normale"/>
    <w:qFormat/>
    <w:pPr>
      <w:spacing w:after="240"/>
      <w:ind w:left="567" w:right="49"/>
      <w:jc w:val="both"/>
    </w:pPr>
    <w:rPr>
      <w:b/>
      <w:bCs/>
    </w:rPr>
  </w:style>
  <w:style w:type="character" w:styleId="Collegamentovisitato">
    <w:name w:val="FollowedHyperlink"/>
    <w:rPr>
      <w:color w:val="800080"/>
      <w:u w:val="single"/>
    </w:rPr>
  </w:style>
  <w:style w:type="paragraph" w:styleId="Bloccoditesto">
    <w:name w:val="Block Text"/>
    <w:basedOn w:val="Normale"/>
    <w:uiPriority w:val="99"/>
    <w:pPr>
      <w:spacing w:line="360" w:lineRule="auto"/>
      <w:ind w:left="2127" w:right="565"/>
      <w:jc w:val="both"/>
    </w:pPr>
    <w:rPr>
      <w:szCs w:val="20"/>
    </w:rPr>
  </w:style>
  <w:style w:type="paragraph" w:styleId="PreformattatoHTML">
    <w:name w:val="HTML Preformatted"/>
    <w:basedOn w:val="Normale"/>
    <w:link w:val="PreformattatoHTMLCaratter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0"/>
      <w:szCs w:val="20"/>
      <w:lang w:val="x-none" w:eastAsia="x-none"/>
    </w:rPr>
  </w:style>
  <w:style w:type="paragraph" w:customStyle="1" w:styleId="tiziana">
    <w:name w:val="tiziana"/>
    <w:basedOn w:val="Normale"/>
    <w:uiPriority w:val="99"/>
    <w:pPr>
      <w:spacing w:line="420" w:lineRule="exact"/>
      <w:jc w:val="both"/>
    </w:pPr>
    <w:rPr>
      <w:rFonts w:ascii="Tahoma" w:hAnsi="Tahoma"/>
      <w:sz w:val="22"/>
    </w:rPr>
  </w:style>
  <w:style w:type="character" w:styleId="Numeropagina">
    <w:name w:val="page number"/>
    <w:basedOn w:val="Caratterepredefinitoparagrafo"/>
  </w:style>
  <w:style w:type="paragraph" w:styleId="Testonotaapidipagina">
    <w:name w:val="footnote text"/>
    <w:basedOn w:val="Normale"/>
    <w:semiHidden/>
    <w:rsid w:val="00614B61"/>
    <w:rPr>
      <w:sz w:val="20"/>
      <w:szCs w:val="20"/>
    </w:rPr>
  </w:style>
  <w:style w:type="paragraph" w:customStyle="1" w:styleId="fixed">
    <w:name w:val="fixed"/>
    <w:basedOn w:val="Normale"/>
    <w:rsid w:val="005729B1"/>
    <w:pPr>
      <w:spacing w:before="100" w:beforeAutospacing="1" w:after="100" w:afterAutospacing="1"/>
    </w:pPr>
    <w:rPr>
      <w:szCs w:val="20"/>
    </w:rPr>
  </w:style>
  <w:style w:type="paragraph" w:styleId="Puntoelenco">
    <w:name w:val="List Bullet"/>
    <w:basedOn w:val="Normale"/>
    <w:rsid w:val="002030C8"/>
    <w:pPr>
      <w:numPr>
        <w:numId w:val="1"/>
      </w:numPr>
    </w:pPr>
    <w:rPr>
      <w:szCs w:val="20"/>
    </w:rPr>
  </w:style>
  <w:style w:type="paragraph" w:customStyle="1" w:styleId="bodytext2">
    <w:name w:val="bodytext2"/>
    <w:basedOn w:val="Normale"/>
    <w:rsid w:val="00177E1D"/>
    <w:pPr>
      <w:spacing w:before="100" w:beforeAutospacing="1" w:after="100" w:afterAutospacing="1"/>
    </w:pPr>
  </w:style>
  <w:style w:type="paragraph" w:styleId="Testofumetto">
    <w:name w:val="Balloon Text"/>
    <w:basedOn w:val="Normale"/>
    <w:semiHidden/>
    <w:rsid w:val="00A22241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891F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basedOn w:val="Normale"/>
    <w:rsid w:val="000D1448"/>
    <w:pPr>
      <w:autoSpaceDE w:val="0"/>
      <w:autoSpaceDN w:val="0"/>
    </w:pPr>
    <w:rPr>
      <w:rFonts w:ascii="Verdana" w:hAnsi="Verdana"/>
      <w:color w:val="000000"/>
    </w:rPr>
  </w:style>
  <w:style w:type="paragraph" w:customStyle="1" w:styleId="Stile1">
    <w:name w:val="Stile1"/>
    <w:basedOn w:val="Normale"/>
    <w:autoRedefine/>
    <w:rsid w:val="00665BB4"/>
    <w:pPr>
      <w:jc w:val="both"/>
    </w:pPr>
    <w:rPr>
      <w:rFonts w:ascii="Arial" w:hAnsi="Arial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9815A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PreformattatoHTMLCarattere">
    <w:name w:val="Preformattato HTML Carattere"/>
    <w:link w:val="PreformattatoHTML"/>
    <w:rsid w:val="002B08E7"/>
    <w:rPr>
      <w:rFonts w:ascii="Courier New" w:eastAsia="Arial Unicode MS" w:hAnsi="Courier New" w:cs="Courier New"/>
      <w:color w:val="000000"/>
    </w:rPr>
  </w:style>
  <w:style w:type="character" w:customStyle="1" w:styleId="RientrocorpodeltestoCarattere">
    <w:name w:val="Rientro corpo del testo Carattere"/>
    <w:link w:val="Rientrocorpodeltesto"/>
    <w:rsid w:val="002B08E7"/>
    <w:rPr>
      <w:sz w:val="24"/>
      <w:szCs w:val="24"/>
    </w:rPr>
  </w:style>
  <w:style w:type="character" w:customStyle="1" w:styleId="Corpodeltesto2Carattere">
    <w:name w:val="Corpo del testo 2 Carattere"/>
    <w:link w:val="Corpodeltesto2"/>
    <w:rsid w:val="002B08E7"/>
    <w:rPr>
      <w:sz w:val="24"/>
    </w:rPr>
  </w:style>
  <w:style w:type="character" w:customStyle="1" w:styleId="IntestazioneCarattere">
    <w:name w:val="Intestazione Carattere"/>
    <w:link w:val="Intestazione"/>
    <w:uiPriority w:val="99"/>
    <w:rsid w:val="00455ED8"/>
    <w:rPr>
      <w:sz w:val="24"/>
      <w:szCs w:val="24"/>
    </w:rPr>
  </w:style>
  <w:style w:type="character" w:customStyle="1" w:styleId="CorpodeltestoCarattere">
    <w:name w:val="Corpo del testo Carattere"/>
    <w:link w:val="Corpodeltesto"/>
    <w:rsid w:val="003B30D9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rsid w:val="009502B0"/>
    <w:rPr>
      <w:sz w:val="24"/>
      <w:szCs w:val="24"/>
    </w:rPr>
  </w:style>
  <w:style w:type="character" w:customStyle="1" w:styleId="Corpodeltesto3Carattere">
    <w:name w:val="Corpo del testo 3 Carattere"/>
    <w:link w:val="Corpodeltesto3"/>
    <w:rsid w:val="001E2FE8"/>
    <w:rPr>
      <w:sz w:val="16"/>
      <w:szCs w:val="16"/>
    </w:rPr>
  </w:style>
  <w:style w:type="paragraph" w:styleId="Testonormale">
    <w:name w:val="Plain Text"/>
    <w:basedOn w:val="Normale"/>
    <w:link w:val="TestonormaleCarattere"/>
    <w:uiPriority w:val="99"/>
    <w:unhideWhenUsed/>
    <w:rsid w:val="00F47F5C"/>
    <w:rPr>
      <w:rFonts w:ascii="Calibri" w:eastAsia="Calibri" w:hAnsi="Calibri"/>
      <w:sz w:val="22"/>
      <w:szCs w:val="22"/>
      <w:lang w:val="x-none" w:eastAsia="en-US"/>
    </w:rPr>
  </w:style>
  <w:style w:type="character" w:customStyle="1" w:styleId="TestonormaleCarattere">
    <w:name w:val="Testo normale Carattere"/>
    <w:link w:val="Testonormale"/>
    <w:uiPriority w:val="99"/>
    <w:rsid w:val="00F47F5C"/>
    <w:rPr>
      <w:rFonts w:ascii="Calibri" w:eastAsia="Calibri" w:hAnsi="Calibri"/>
      <w:sz w:val="22"/>
      <w:szCs w:val="22"/>
      <w:lang w:eastAsia="en-US"/>
    </w:rPr>
  </w:style>
  <w:style w:type="character" w:customStyle="1" w:styleId="dhighlight1">
    <w:name w:val="dhighlight1"/>
    <w:rsid w:val="00DD554C"/>
    <w:rPr>
      <w:shd w:val="clear" w:color="auto" w:fill="BDD7ED"/>
    </w:rPr>
  </w:style>
  <w:style w:type="character" w:customStyle="1" w:styleId="hps">
    <w:name w:val="hps"/>
    <w:rsid w:val="008B256D"/>
  </w:style>
  <w:style w:type="character" w:customStyle="1" w:styleId="shorttext">
    <w:name w:val="short_text"/>
    <w:basedOn w:val="Caratterepredefinitoparagrafo"/>
    <w:rsid w:val="00D63566"/>
  </w:style>
  <w:style w:type="character" w:customStyle="1" w:styleId="atn">
    <w:name w:val="atn"/>
    <w:basedOn w:val="Caratterepredefinitoparagrafo"/>
    <w:rsid w:val="00F336F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7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26792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596599486">
              <w:blockQuote w:val="1"/>
              <w:marLeft w:val="75"/>
              <w:marRight w:val="0"/>
              <w:marTop w:val="100"/>
              <w:marBottom w:val="10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120783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60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98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60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5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80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307631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396646">
                              <w:marLeft w:val="1500"/>
                              <w:marRight w:val="15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870487">
                                  <w:marLeft w:val="0"/>
                                  <w:marRight w:val="0"/>
                                  <w:marTop w:val="0"/>
                                  <w:marBottom w:val="3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727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6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8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1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268597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253050292">
              <w:blockQuote w:val="1"/>
              <w:marLeft w:val="75"/>
              <w:marRight w:val="0"/>
              <w:marTop w:val="100"/>
              <w:marBottom w:val="10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8391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49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91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27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5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5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2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9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1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17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0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07435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332525">
                              <w:marLeft w:val="1500"/>
                              <w:marRight w:val="15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282311">
                                  <w:marLeft w:val="0"/>
                                  <w:marRight w:val="0"/>
                                  <w:marTop w:val="0"/>
                                  <w:marBottom w:val="3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016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5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3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53BCE-CCB2-6646-A04A-AD96E6533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733</Words>
  <Characters>4182</Characters>
  <Application>Microsoft Macintosh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 O N S I G L I O  DI  F A C O L T À</vt:lpstr>
    </vt:vector>
  </TitlesOfParts>
  <Company>Hewlett-Packard Company</Company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O N S I G L I O  DI  F A C O L T À</dc:title>
  <dc:subject/>
  <dc:creator>Bruna</dc:creator>
  <cp:keywords/>
  <cp:lastModifiedBy>Francesco Milito</cp:lastModifiedBy>
  <cp:revision>6</cp:revision>
  <cp:lastPrinted>2012-09-11T15:11:00Z</cp:lastPrinted>
  <dcterms:created xsi:type="dcterms:W3CDTF">2015-08-06T17:19:00Z</dcterms:created>
  <dcterms:modified xsi:type="dcterms:W3CDTF">2015-08-06T18:02:00Z</dcterms:modified>
</cp:coreProperties>
</file>